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F6EB" w14:textId="6D11E964" w:rsidR="00400AAA" w:rsidRDefault="00560836">
      <w:r>
        <w:rPr>
          <w:noProof/>
        </w:rPr>
        <w:drawing>
          <wp:anchor distT="0" distB="0" distL="114300" distR="114300" simplePos="0" relativeHeight="251658240" behindDoc="0" locked="0" layoutInCell="1" allowOverlap="1" wp14:anchorId="50739153" wp14:editId="1B7B87B5">
            <wp:simplePos x="0" y="0"/>
            <wp:positionH relativeFrom="margin">
              <wp:posOffset>-1080135</wp:posOffset>
            </wp:positionH>
            <wp:positionV relativeFrom="margin">
              <wp:posOffset>-720090</wp:posOffset>
            </wp:positionV>
            <wp:extent cx="7551420" cy="106680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96971" w14:textId="77777777" w:rsidR="00400AAA" w:rsidRDefault="00400AAA" w:rsidP="00400AAA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93B13">
        <w:rPr>
          <w:rFonts w:ascii="Times New Roman" w:eastAsia="Calibri" w:hAnsi="Times New Roman" w:cs="Times New Roman"/>
          <w:sz w:val="24"/>
          <w:szCs w:val="24"/>
        </w:rPr>
        <w:lastRenderedPageBreak/>
        <w:t>Дополнительная общеразвивающая программа</w:t>
      </w: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</w:t>
      </w:r>
      <w:r w:rsidRPr="00F00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Мой первый робот</w:t>
      </w: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разработана  на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основе программы дополнительного образования 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«Мой первый робот»,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</w:p>
    <w:p w14:paraId="508EE63F" w14:textId="77777777" w:rsidR="00400AAA" w:rsidRP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Автор-составитель: Бойцова Лариса Юрьевна</w:t>
      </w:r>
    </w:p>
    <w:p w14:paraId="1523E2B2" w14:textId="77777777" w:rsidR="00400AAA" w:rsidRPr="00293B13" w:rsidRDefault="00400AAA" w:rsidP="00400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Calibri" w:hAnsi="Times New Roman" w:cs="Times New Roman"/>
          <w:sz w:val="24"/>
          <w:szCs w:val="24"/>
        </w:rPr>
        <w:t>Дополнительная общеразвивающая программа</w:t>
      </w: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</w:t>
      </w:r>
      <w:r w:rsidRPr="00F00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Мой первый робот</w:t>
      </w: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 разработана на основе нормативных документов:</w:t>
      </w:r>
    </w:p>
    <w:p w14:paraId="1CBC780B" w14:textId="77777777" w:rsidR="00400AAA" w:rsidRPr="00293B13" w:rsidRDefault="00400AAA" w:rsidP="00400AAA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Федеральный закон от 29.12.2012г.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560C60" w14:textId="77777777" w:rsidR="00400AAA" w:rsidRPr="00293B13" w:rsidRDefault="00400AAA" w:rsidP="00400AAA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утв. приказом Министерства просвещения РФ от 09.11.2018г. № </w:t>
      </w:r>
      <w:proofErr w:type="gramStart"/>
      <w:r w:rsidRPr="00293B13">
        <w:rPr>
          <w:rFonts w:ascii="Times New Roman" w:hAnsi="Times New Roman" w:cs="Times New Roman"/>
          <w:sz w:val="24"/>
          <w:szCs w:val="24"/>
        </w:rPr>
        <w:t>196  (</w:t>
      </w:r>
      <w:proofErr w:type="gramEnd"/>
      <w:r w:rsidRPr="00293B13">
        <w:rPr>
          <w:rFonts w:ascii="Times New Roman" w:hAnsi="Times New Roman" w:cs="Times New Roman"/>
          <w:sz w:val="24"/>
          <w:szCs w:val="24"/>
        </w:rPr>
        <w:t>с изменениями от 30.09.2020г.)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9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257233" w14:textId="77777777" w:rsidR="00400AAA" w:rsidRPr="00293B13" w:rsidRDefault="00400AAA" w:rsidP="00400AAA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</w:t>
      </w:r>
      <w:r w:rsidRPr="00293B13">
        <w:rPr>
          <w:rFonts w:ascii="Times New Roman" w:hAnsi="Times New Roman" w:cs="Times New Roman"/>
          <w:sz w:val="24"/>
          <w:szCs w:val="24"/>
          <w:u w:val="single"/>
        </w:rPr>
        <w:t xml:space="preserve">28.09.2020г. № 28 </w:t>
      </w:r>
      <w:r w:rsidRPr="00293B13">
        <w:rPr>
          <w:rFonts w:ascii="Times New Roman" w:hAnsi="Times New Roman" w:cs="Times New Roman"/>
          <w:sz w:val="24"/>
          <w:szCs w:val="24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9AF8A1" w14:textId="77777777" w:rsidR="00400AAA" w:rsidRPr="00293B13" w:rsidRDefault="00400AAA" w:rsidP="00400AAA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21.07. 2020 года № 474 «О национальных целях развития Российской Федерации на период до 2030 года»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40F3C1" w14:textId="77777777" w:rsidR="00400AAA" w:rsidRPr="00293B13" w:rsidRDefault="00400AAA" w:rsidP="00400AAA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Национальный проект «Образование» (утв. президиумом Совета при Президенте РФ по стратегическому развитию и национальным проектам (протокол от 24 декабря 2018г. № 16);</w:t>
      </w:r>
    </w:p>
    <w:p w14:paraId="1ED426F4" w14:textId="77777777" w:rsidR="00400AAA" w:rsidRPr="00293B13" w:rsidRDefault="00400AAA" w:rsidP="00400AAA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E73170" w14:textId="77777777" w:rsidR="00400AAA" w:rsidRPr="00293B13" w:rsidRDefault="00400AAA" w:rsidP="00400AAA">
      <w:pPr>
        <w:spacing w:after="0" w:line="240" w:lineRule="auto"/>
        <w:ind w:righ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</w:t>
      </w:r>
    </w:p>
    <w:p w14:paraId="7F606482" w14:textId="77777777" w:rsidR="00400AAA" w:rsidRPr="00400AAA" w:rsidRDefault="00400AAA" w:rsidP="00400AA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Образовательная робототехника – это инструмент, закладывающий прочные основы системного мышления, интеграция информатики, математики, физики, черчения, технологии, естественных наук с развитием инженерного творчества.</w:t>
      </w:r>
    </w:p>
    <w:p w14:paraId="2FFCD2BA" w14:textId="77777777" w:rsidR="00400AAA" w:rsidRPr="00400AAA" w:rsidRDefault="00400AAA" w:rsidP="00400AA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Внедрение технологий образовательной робототехники в учебный процесс способствует формированию личностных, регулятивных, коммуникативных и познавательных универсальных учебных действий, являющихся важной составляющей ФГОС.</w:t>
      </w:r>
    </w:p>
    <w:p w14:paraId="112CFB05" w14:textId="77777777" w:rsidR="00400AAA" w:rsidRPr="00DC474B" w:rsidRDefault="00400AAA" w:rsidP="00400AAA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13">
        <w:rPr>
          <w:rFonts w:ascii="Times New Roman" w:eastAsia="Calibri" w:hAnsi="Times New Roman" w:cs="Times New Roman"/>
          <w:b/>
          <w:sz w:val="24"/>
          <w:szCs w:val="24"/>
        </w:rPr>
        <w:t>Актуальность программы.</w:t>
      </w:r>
      <w:r w:rsidRPr="00293B1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48370B">
        <w:rPr>
          <w:rFonts w:ascii="Times New Roman" w:hAnsi="Times New Roman" w:cs="Times New Roman"/>
          <w:sz w:val="24"/>
          <w:szCs w:val="24"/>
        </w:rPr>
        <w:t>Работа с образовательными конструкторами LEGO-9686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</w:t>
      </w:r>
      <w:r w:rsidRPr="000B7A4D">
        <w:rPr>
          <w:rFonts w:ascii="Times New Roman" w:hAnsi="Times New Roman" w:cs="Times New Roman"/>
        </w:rPr>
        <w:t>.</w:t>
      </w:r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LEGO-конструктора является великолепным средством для интеллектуального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школьников. </w:t>
      </w:r>
    </w:p>
    <w:p w14:paraId="05A6B34E" w14:textId="77777777" w:rsidR="00400AAA" w:rsidRPr="00293B13" w:rsidRDefault="00400AAA" w:rsidP="00400AAA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программы:</w:t>
      </w:r>
    </w:p>
    <w:p w14:paraId="67396B8F" w14:textId="77777777" w:rsidR="00400AAA" w:rsidRPr="00400AAA" w:rsidRDefault="00400AAA" w:rsidP="00400AAA">
      <w:pPr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Сегодня образовательная робототехника дает возможность на ранних шагах выявить технические наклонности учащихся и развивать их в этом направлении.  Одной из важных особенностей работы с образовательной робототехникой должно стать создание непрерывной системы - робототехника должна работать на развитие технического творчества, воспитание будущего инженера, начиная с детского сада и до момента получения профессии и даже выхода на производство.</w:t>
      </w:r>
    </w:p>
    <w:p w14:paraId="20E03DF1" w14:textId="77777777" w:rsidR="00400AAA" w:rsidRPr="00293B13" w:rsidRDefault="00400AAA" w:rsidP="00400AAA">
      <w:pPr>
        <w:spacing w:after="0" w:line="240" w:lineRule="auto"/>
        <w:ind w:right="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</w:p>
    <w:p w14:paraId="55B51D18" w14:textId="77777777" w:rsidR="00400AAA" w:rsidRDefault="00400AAA" w:rsidP="00400AAA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программы являются дети в возрасте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Программа «</w:t>
      </w: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r w:rsidRPr="00F00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Мой первый робот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рассчитана на любой статус детей, имеющих любые интеллектуальные и творческие способности.  Набор детей носит свободный характер и обусловлен интересами учащихся и их родителей.</w:t>
      </w:r>
    </w:p>
    <w:p w14:paraId="2029F3B1" w14:textId="77777777" w:rsidR="00400AAA" w:rsidRPr="00F00849" w:rsidRDefault="00400AAA" w:rsidP="00400AAA">
      <w:pPr>
        <w:pStyle w:val="a8"/>
        <w:ind w:left="0"/>
        <w:jc w:val="both"/>
      </w:pPr>
      <w:r w:rsidRPr="00F00849">
        <w:t>Младший</w:t>
      </w:r>
      <w:r w:rsidRPr="00F00849">
        <w:rPr>
          <w:spacing w:val="-3"/>
        </w:rPr>
        <w:t xml:space="preserve"> </w:t>
      </w:r>
      <w:r w:rsidRPr="00F00849">
        <w:t>школьный</w:t>
      </w:r>
      <w:r w:rsidRPr="00F00849">
        <w:rPr>
          <w:spacing w:val="-2"/>
        </w:rPr>
        <w:t xml:space="preserve"> </w:t>
      </w:r>
      <w:r w:rsidRPr="00F00849">
        <w:t>возраст</w:t>
      </w:r>
      <w:r w:rsidRPr="00F00849">
        <w:rPr>
          <w:spacing w:val="58"/>
        </w:rPr>
        <w:t xml:space="preserve"> </w:t>
      </w:r>
      <w:r w:rsidRPr="00F00849">
        <w:t>–</w:t>
      </w:r>
      <w:r w:rsidRPr="00F00849">
        <w:rPr>
          <w:spacing w:val="-3"/>
        </w:rPr>
        <w:t xml:space="preserve"> </w:t>
      </w:r>
      <w:r w:rsidRPr="00F00849">
        <w:t>особый</w:t>
      </w:r>
      <w:r w:rsidRPr="00F00849">
        <w:rPr>
          <w:spacing w:val="-2"/>
        </w:rPr>
        <w:t xml:space="preserve"> </w:t>
      </w:r>
      <w:r w:rsidRPr="00F00849">
        <w:t>этап</w:t>
      </w:r>
      <w:r w:rsidRPr="00F00849">
        <w:rPr>
          <w:spacing w:val="-3"/>
        </w:rPr>
        <w:t xml:space="preserve"> </w:t>
      </w:r>
      <w:r w:rsidRPr="00F00849">
        <w:t>в</w:t>
      </w:r>
      <w:r w:rsidRPr="00F00849">
        <w:rPr>
          <w:spacing w:val="-3"/>
        </w:rPr>
        <w:t xml:space="preserve"> </w:t>
      </w:r>
      <w:r w:rsidRPr="00F00849">
        <w:t>жизни</w:t>
      </w:r>
      <w:r w:rsidRPr="00F00849">
        <w:rPr>
          <w:spacing w:val="-3"/>
        </w:rPr>
        <w:t xml:space="preserve"> </w:t>
      </w:r>
      <w:r w:rsidRPr="00F00849">
        <w:t>ребёнка,</w:t>
      </w:r>
      <w:r w:rsidRPr="00F00849">
        <w:rPr>
          <w:spacing w:val="-2"/>
        </w:rPr>
        <w:t xml:space="preserve"> </w:t>
      </w:r>
      <w:r w:rsidRPr="00F00849">
        <w:t>связанный:</w:t>
      </w:r>
    </w:p>
    <w:p w14:paraId="04769C34" w14:textId="77777777" w:rsidR="00400AAA" w:rsidRPr="00F00849" w:rsidRDefault="00400AAA" w:rsidP="00400AAA">
      <w:pPr>
        <w:widowControl w:val="0"/>
        <w:tabs>
          <w:tab w:val="left" w:pos="1622"/>
        </w:tabs>
        <w:autoSpaceDE w:val="0"/>
        <w:autoSpaceDN w:val="0"/>
        <w:spacing w:before="2" w:after="0" w:line="240" w:lineRule="auto"/>
        <w:ind w:right="8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0849">
        <w:rPr>
          <w:rFonts w:ascii="Times New Roman" w:hAnsi="Times New Roman" w:cs="Times New Roman"/>
          <w:sz w:val="24"/>
        </w:rPr>
        <w:t>с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изменением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поступлении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школу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ведущей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деятельности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ребёнка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—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переходом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к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учебной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деятельности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(при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сохранении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значимости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игровой),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имеющей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общественный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характер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являющейся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социальной</w:t>
      </w:r>
      <w:r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по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содержанию;</w:t>
      </w:r>
    </w:p>
    <w:p w14:paraId="555334A1" w14:textId="77777777" w:rsidR="00400AAA" w:rsidRPr="00F00849" w:rsidRDefault="00400AAA" w:rsidP="00400AAA">
      <w:pPr>
        <w:widowControl w:val="0"/>
        <w:tabs>
          <w:tab w:val="left" w:pos="1621"/>
          <w:tab w:val="left" w:pos="1622"/>
        </w:tabs>
        <w:autoSpaceDE w:val="0"/>
        <w:autoSpaceDN w:val="0"/>
        <w:spacing w:before="4" w:after="0" w:line="237" w:lineRule="auto"/>
        <w:ind w:right="84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F00849">
        <w:rPr>
          <w:rFonts w:ascii="Times New Roman" w:hAnsi="Times New Roman" w:cs="Times New Roman"/>
          <w:sz w:val="24"/>
        </w:rPr>
        <w:t>с</w:t>
      </w:r>
      <w:r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освоением</w:t>
      </w:r>
      <w:r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новой</w:t>
      </w:r>
      <w:r w:rsidRPr="00F00849">
        <w:rPr>
          <w:rFonts w:ascii="Times New Roman" w:hAnsi="Times New Roman" w:cs="Times New Roman"/>
          <w:spacing w:val="28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социальной</w:t>
      </w:r>
      <w:r w:rsidRPr="00F00849">
        <w:rPr>
          <w:rFonts w:ascii="Times New Roman" w:hAnsi="Times New Roman" w:cs="Times New Roman"/>
          <w:spacing w:val="26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позиции,</w:t>
      </w:r>
      <w:r w:rsidRPr="00F00849">
        <w:rPr>
          <w:rFonts w:ascii="Times New Roman" w:hAnsi="Times New Roman" w:cs="Times New Roman"/>
          <w:spacing w:val="25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расширением</w:t>
      </w:r>
      <w:r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сферы</w:t>
      </w:r>
      <w:r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взаимодействия</w:t>
      </w:r>
      <w:r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ребёнка с окружающим миром, развитием потребностей в общении, познании,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социальном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признании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 самовыражении;</w:t>
      </w:r>
    </w:p>
    <w:p w14:paraId="7416F81A" w14:textId="77777777" w:rsidR="00400AAA" w:rsidRPr="00F00849" w:rsidRDefault="00400AAA" w:rsidP="00400AAA">
      <w:pPr>
        <w:widowControl w:val="0"/>
        <w:tabs>
          <w:tab w:val="left" w:pos="1622"/>
        </w:tabs>
        <w:autoSpaceDE w:val="0"/>
        <w:autoSpaceDN w:val="0"/>
        <w:spacing w:before="5" w:after="0" w:line="240" w:lineRule="auto"/>
        <w:ind w:righ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с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принятием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освоением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ребёнком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новой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социальной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роли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ученика,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выражающейся в формировании внутренней позиции школьника, определяющей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новый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образ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школьной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жизни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перспективы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личностного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познавательного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развития;</w:t>
      </w:r>
    </w:p>
    <w:p w14:paraId="3038E1B3" w14:textId="77777777" w:rsidR="00400AAA" w:rsidRPr="00F00849" w:rsidRDefault="00400AAA" w:rsidP="00400AAA">
      <w:pPr>
        <w:widowControl w:val="0"/>
        <w:tabs>
          <w:tab w:val="left" w:pos="1622"/>
        </w:tabs>
        <w:autoSpaceDE w:val="0"/>
        <w:autoSpaceDN w:val="0"/>
        <w:spacing w:before="1" w:after="0" w:line="237" w:lineRule="auto"/>
        <w:ind w:right="85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с формированием у школьника основ умения учиться и способности к организации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своей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деятельности: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принимать,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сохранять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цели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следовать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учебной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деятельности;</w:t>
      </w:r>
    </w:p>
    <w:p w14:paraId="11376B5E" w14:textId="77777777" w:rsidR="00400AAA" w:rsidRPr="00F00849" w:rsidRDefault="00400AAA" w:rsidP="00400AAA">
      <w:pPr>
        <w:widowControl w:val="0"/>
        <w:tabs>
          <w:tab w:val="left" w:pos="1622"/>
        </w:tabs>
        <w:autoSpaceDE w:val="0"/>
        <w:autoSpaceDN w:val="0"/>
        <w:spacing w:before="8" w:after="0" w:line="237" w:lineRule="auto"/>
        <w:ind w:right="853"/>
        <w:jc w:val="both"/>
        <w:rPr>
          <w:rFonts w:ascii="Times New Roman" w:hAnsi="Times New Roman" w:cs="Times New Roman"/>
          <w:sz w:val="24"/>
        </w:rPr>
      </w:pPr>
      <w:r w:rsidRPr="00F00849">
        <w:rPr>
          <w:rFonts w:ascii="Times New Roman" w:hAnsi="Times New Roman" w:cs="Times New Roman"/>
          <w:sz w:val="24"/>
        </w:rPr>
        <w:t>планировать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свою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деятельность,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осуществлять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контроль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оценку;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взаимодействовать с учителем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 сверстниками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 учебном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процессе;</w:t>
      </w:r>
    </w:p>
    <w:p w14:paraId="161EB8BD" w14:textId="77777777" w:rsidR="00400AAA" w:rsidRPr="00F00849" w:rsidRDefault="00400AAA" w:rsidP="00400AAA">
      <w:pPr>
        <w:widowControl w:val="0"/>
        <w:tabs>
          <w:tab w:val="left" w:pos="1622"/>
        </w:tabs>
        <w:autoSpaceDE w:val="0"/>
        <w:autoSpaceDN w:val="0"/>
        <w:spacing w:before="2" w:after="0" w:line="240" w:lineRule="auto"/>
        <w:ind w:righ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с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моральным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развитием,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которое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существенным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образом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связано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характером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сотрудничества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взрослыми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сверстниками,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общением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межличностными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отношениями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дружбы,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становлением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основ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гражданской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идентичности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мировоззрения.</w:t>
      </w:r>
    </w:p>
    <w:p w14:paraId="33A1D7FE" w14:textId="77777777" w:rsidR="00400AAA" w:rsidRPr="00F00849" w:rsidRDefault="00400AAA" w:rsidP="00400AAA">
      <w:pPr>
        <w:pStyle w:val="a8"/>
        <w:ind w:left="0" w:right="873"/>
        <w:jc w:val="both"/>
      </w:pPr>
      <w:r w:rsidRPr="00F00849">
        <w:t>Для достижения запланированных образовательных результатов младший школьник</w:t>
      </w:r>
      <w:r w:rsidRPr="00F00849">
        <w:rPr>
          <w:spacing w:val="1"/>
        </w:rPr>
        <w:t xml:space="preserve"> </w:t>
      </w:r>
      <w:r w:rsidRPr="00F00849">
        <w:t>должен</w:t>
      </w:r>
      <w:r w:rsidRPr="00F00849">
        <w:rPr>
          <w:spacing w:val="1"/>
        </w:rPr>
        <w:t xml:space="preserve"> </w:t>
      </w:r>
      <w:r w:rsidRPr="00F00849">
        <w:t>в</w:t>
      </w:r>
      <w:r w:rsidRPr="00F00849">
        <w:rPr>
          <w:spacing w:val="1"/>
        </w:rPr>
        <w:t xml:space="preserve"> </w:t>
      </w:r>
      <w:r w:rsidRPr="00F00849">
        <w:t>ходе</w:t>
      </w:r>
      <w:r w:rsidRPr="00F00849">
        <w:rPr>
          <w:spacing w:val="1"/>
        </w:rPr>
        <w:t xml:space="preserve"> </w:t>
      </w:r>
      <w:r w:rsidRPr="00F00849">
        <w:t>реализации</w:t>
      </w:r>
      <w:r w:rsidRPr="00F00849">
        <w:rPr>
          <w:spacing w:val="1"/>
        </w:rPr>
        <w:t xml:space="preserve"> </w:t>
      </w:r>
      <w:r w:rsidRPr="00F00849">
        <w:t>дополнительной</w:t>
      </w:r>
      <w:r w:rsidRPr="00F00849">
        <w:rPr>
          <w:spacing w:val="1"/>
        </w:rPr>
        <w:t xml:space="preserve"> </w:t>
      </w:r>
      <w:r w:rsidRPr="00F00849">
        <w:t>общеразвивающей</w:t>
      </w:r>
      <w:r w:rsidRPr="00F00849">
        <w:rPr>
          <w:spacing w:val="1"/>
        </w:rPr>
        <w:t xml:space="preserve"> </w:t>
      </w:r>
      <w:r w:rsidRPr="00F00849">
        <w:t>программы</w:t>
      </w:r>
      <w:r w:rsidRPr="00F00849">
        <w:rPr>
          <w:spacing w:val="1"/>
        </w:rPr>
        <w:t xml:space="preserve"> </w:t>
      </w:r>
      <w:r w:rsidRPr="00F00849">
        <w:t>решить</w:t>
      </w:r>
      <w:r w:rsidRPr="00F00849">
        <w:rPr>
          <w:spacing w:val="-57"/>
        </w:rPr>
        <w:t xml:space="preserve"> </w:t>
      </w:r>
      <w:r w:rsidRPr="00F00849">
        <w:t>следующие</w:t>
      </w:r>
      <w:r w:rsidRPr="00F00849">
        <w:rPr>
          <w:spacing w:val="-2"/>
        </w:rPr>
        <w:t xml:space="preserve"> </w:t>
      </w:r>
      <w:r w:rsidRPr="00F00849">
        <w:t>задачи:</w:t>
      </w:r>
    </w:p>
    <w:p w14:paraId="62E800FD" w14:textId="77777777" w:rsidR="00400AAA" w:rsidRPr="00F00849" w:rsidRDefault="00400AAA" w:rsidP="00400AAA">
      <w:pPr>
        <w:widowControl w:val="0"/>
        <w:tabs>
          <w:tab w:val="left" w:pos="1621"/>
          <w:tab w:val="left" w:pos="1622"/>
        </w:tabs>
        <w:autoSpaceDE w:val="0"/>
        <w:autoSpaceDN w:val="0"/>
        <w:spacing w:before="2" w:after="0" w:line="237" w:lineRule="auto"/>
        <w:ind w:right="8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освоить</w:t>
      </w:r>
      <w:r w:rsidRPr="00F00849">
        <w:rPr>
          <w:rFonts w:ascii="Times New Roman" w:hAnsi="Times New Roman" w:cs="Times New Roman"/>
          <w:spacing w:val="10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основы</w:t>
      </w:r>
      <w:r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понятийного</w:t>
      </w:r>
      <w:r w:rsidRPr="00F00849">
        <w:rPr>
          <w:rFonts w:ascii="Times New Roman" w:hAnsi="Times New Roman" w:cs="Times New Roman"/>
          <w:spacing w:val="9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мышления</w:t>
      </w:r>
      <w:r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(в</w:t>
      </w:r>
      <w:r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освоении</w:t>
      </w:r>
      <w:r w:rsidRPr="00F00849">
        <w:rPr>
          <w:rFonts w:ascii="Times New Roman" w:hAnsi="Times New Roman" w:cs="Times New Roman"/>
          <w:spacing w:val="10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содержательного</w:t>
      </w:r>
      <w:r w:rsidRPr="00F00849">
        <w:rPr>
          <w:rFonts w:ascii="Times New Roman" w:hAnsi="Times New Roman" w:cs="Times New Roman"/>
          <w:spacing w:val="1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обобщения,</w:t>
      </w:r>
      <w:r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анализа,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планирования</w:t>
      </w:r>
      <w:r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 рефлексии);</w:t>
      </w:r>
    </w:p>
    <w:p w14:paraId="797AE251" w14:textId="77777777" w:rsidR="00400AAA" w:rsidRPr="00F00849" w:rsidRDefault="00400AAA" w:rsidP="00400AAA">
      <w:pPr>
        <w:widowControl w:val="0"/>
        <w:tabs>
          <w:tab w:val="left" w:pos="1621"/>
          <w:tab w:val="left" w:pos="1622"/>
        </w:tabs>
        <w:autoSpaceDE w:val="0"/>
        <w:autoSpaceDN w:val="0"/>
        <w:spacing w:before="2" w:after="0" w:line="240" w:lineRule="auto"/>
        <w:ind w:right="85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научиться</w:t>
      </w:r>
      <w:r w:rsidRPr="00F00849">
        <w:rPr>
          <w:rFonts w:ascii="Times New Roman" w:hAnsi="Times New Roman" w:cs="Times New Roman"/>
          <w:spacing w:val="13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самостоятельно</w:t>
      </w:r>
      <w:r w:rsidRPr="00F00849">
        <w:rPr>
          <w:rFonts w:ascii="Times New Roman" w:hAnsi="Times New Roman" w:cs="Times New Roman"/>
          <w:spacing w:val="14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конкретизировать</w:t>
      </w:r>
      <w:r w:rsidRPr="00F00849">
        <w:rPr>
          <w:rFonts w:ascii="Times New Roman" w:hAnsi="Times New Roman" w:cs="Times New Roman"/>
          <w:spacing w:val="1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поставленные</w:t>
      </w:r>
      <w:r w:rsidRPr="00F00849">
        <w:rPr>
          <w:rFonts w:ascii="Times New Roman" w:hAnsi="Times New Roman" w:cs="Times New Roman"/>
          <w:spacing w:val="13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цели</w:t>
      </w:r>
      <w:r w:rsidRPr="00F00849">
        <w:rPr>
          <w:rFonts w:ascii="Times New Roman" w:hAnsi="Times New Roman" w:cs="Times New Roman"/>
          <w:spacing w:val="14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5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искать</w:t>
      </w:r>
      <w:r w:rsidRPr="00F00849">
        <w:rPr>
          <w:rFonts w:ascii="Times New Roman" w:hAnsi="Times New Roman" w:cs="Times New Roman"/>
          <w:spacing w:val="15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средства</w:t>
      </w:r>
      <w:r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их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решения;</w:t>
      </w:r>
    </w:p>
    <w:p w14:paraId="7A4939A7" w14:textId="77777777" w:rsidR="00400AAA" w:rsidRPr="00F00849" w:rsidRDefault="00400AAA" w:rsidP="00400AAA">
      <w:pPr>
        <w:widowControl w:val="0"/>
        <w:tabs>
          <w:tab w:val="left" w:pos="1621"/>
          <w:tab w:val="left" w:pos="1622"/>
        </w:tabs>
        <w:autoSpaceDE w:val="0"/>
        <w:autoSpaceDN w:val="0"/>
        <w:spacing w:before="3" w:after="0" w:line="237" w:lineRule="auto"/>
        <w:ind w:right="8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научиться</w:t>
      </w:r>
      <w:r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контролировать</w:t>
      </w:r>
      <w:r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оценивать</w:t>
      </w:r>
      <w:r w:rsidRPr="00F00849">
        <w:rPr>
          <w:rFonts w:ascii="Times New Roman" w:hAnsi="Times New Roman" w:cs="Times New Roman"/>
          <w:spacing w:val="1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свою</w:t>
      </w:r>
      <w:r w:rsidRPr="00F00849">
        <w:rPr>
          <w:rFonts w:ascii="Times New Roman" w:hAnsi="Times New Roman" w:cs="Times New Roman"/>
          <w:spacing w:val="13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творческую</w:t>
      </w:r>
      <w:r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работу</w:t>
      </w:r>
      <w:r w:rsidRPr="00F00849">
        <w:rPr>
          <w:rFonts w:ascii="Times New Roman" w:hAnsi="Times New Roman" w:cs="Times New Roman"/>
          <w:spacing w:val="10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продвижение</w:t>
      </w:r>
      <w:r w:rsidRPr="00F00849">
        <w:rPr>
          <w:rFonts w:ascii="Times New Roman" w:hAnsi="Times New Roman" w:cs="Times New Roman"/>
          <w:spacing w:val="6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</w:t>
      </w:r>
      <w:r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разных видах</w:t>
      </w:r>
      <w:r w:rsidRPr="00F00849">
        <w:rPr>
          <w:rFonts w:ascii="Times New Roman" w:hAnsi="Times New Roman" w:cs="Times New Roman"/>
          <w:spacing w:val="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деятельности;</w:t>
      </w:r>
    </w:p>
    <w:p w14:paraId="6635C22A" w14:textId="77777777" w:rsidR="00400AAA" w:rsidRPr="00F00849" w:rsidRDefault="00400AAA" w:rsidP="00400AAA">
      <w:pPr>
        <w:widowControl w:val="0"/>
        <w:tabs>
          <w:tab w:val="left" w:pos="1621"/>
          <w:tab w:val="left" w:pos="1622"/>
          <w:tab w:val="left" w:pos="4442"/>
          <w:tab w:val="left" w:pos="5673"/>
          <w:tab w:val="left" w:pos="6809"/>
          <w:tab w:val="left" w:pos="7839"/>
          <w:tab w:val="left" w:pos="8263"/>
        </w:tabs>
        <w:autoSpaceDE w:val="0"/>
        <w:autoSpaceDN w:val="0"/>
        <w:spacing w:before="5" w:after="0" w:line="237" w:lineRule="auto"/>
        <w:ind w:right="8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овладеть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коллективными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формами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учебной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z w:val="24"/>
        </w:rPr>
        <w:tab/>
      </w:r>
      <w:r w:rsidRPr="00F00849">
        <w:rPr>
          <w:rFonts w:ascii="Times New Roman" w:hAnsi="Times New Roman" w:cs="Times New Roman"/>
          <w:spacing w:val="-1"/>
          <w:sz w:val="24"/>
        </w:rPr>
        <w:t>соответствующими</w:t>
      </w:r>
      <w:r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социальными</w:t>
      </w:r>
      <w:r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навыками;</w:t>
      </w:r>
    </w:p>
    <w:p w14:paraId="3766A0E5" w14:textId="77777777" w:rsidR="00400AAA" w:rsidRPr="00F00849" w:rsidRDefault="00400AAA" w:rsidP="00400AAA">
      <w:pPr>
        <w:widowControl w:val="0"/>
        <w:tabs>
          <w:tab w:val="left" w:pos="1621"/>
          <w:tab w:val="left" w:pos="1622"/>
          <w:tab w:val="left" w:pos="2869"/>
          <w:tab w:val="left" w:pos="4068"/>
          <w:tab w:val="left" w:pos="5584"/>
          <w:tab w:val="left" w:pos="6941"/>
          <w:tab w:val="left" w:pos="8054"/>
          <w:tab w:val="left" w:pos="8397"/>
          <w:tab w:val="left" w:pos="9551"/>
          <w:tab w:val="left" w:pos="10014"/>
        </w:tabs>
        <w:autoSpaceDE w:val="0"/>
        <w:autoSpaceDN w:val="0"/>
        <w:spacing w:before="4" w:after="0" w:line="237" w:lineRule="auto"/>
        <w:ind w:right="8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научиться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создавать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собственные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творческие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замыслы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доводить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их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pacing w:val="-1"/>
          <w:sz w:val="24"/>
        </w:rPr>
        <w:t>до</w:t>
      </w:r>
      <w:r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воплощения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творческом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продукте;</w:t>
      </w:r>
    </w:p>
    <w:p w14:paraId="773750A6" w14:textId="77777777" w:rsidR="00400AAA" w:rsidRPr="00F00849" w:rsidRDefault="00400AAA" w:rsidP="00400AAA">
      <w:pPr>
        <w:widowControl w:val="0"/>
        <w:tabs>
          <w:tab w:val="left" w:pos="1621"/>
          <w:tab w:val="left" w:pos="1622"/>
        </w:tabs>
        <w:autoSpaceDE w:val="0"/>
        <w:autoSpaceDN w:val="0"/>
        <w:spacing w:before="2" w:after="0" w:line="293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овладеть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средствами</w:t>
      </w:r>
      <w:r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способами</w:t>
      </w:r>
      <w:r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воплощения</w:t>
      </w:r>
      <w:r w:rsidRPr="00F00849">
        <w:rPr>
          <w:rFonts w:ascii="Times New Roman" w:hAnsi="Times New Roman" w:cs="Times New Roman"/>
          <w:spacing w:val="-5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собственных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замыслов;</w:t>
      </w:r>
    </w:p>
    <w:p w14:paraId="201DD9E2" w14:textId="77777777" w:rsidR="00400AAA" w:rsidRPr="00F00849" w:rsidRDefault="00400AAA" w:rsidP="00400AAA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93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приобрести</w:t>
      </w:r>
      <w:r w:rsidRPr="00F00849">
        <w:rPr>
          <w:rFonts w:ascii="Times New Roman" w:hAnsi="Times New Roman" w:cs="Times New Roman"/>
          <w:spacing w:val="58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опыт</w:t>
      </w:r>
      <w:r w:rsidRPr="00F00849">
        <w:rPr>
          <w:rFonts w:ascii="Times New Roman" w:hAnsi="Times New Roman" w:cs="Times New Roman"/>
          <w:spacing w:val="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взаимодействия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взрослыми</w:t>
      </w:r>
      <w:r w:rsidRPr="00F00849">
        <w:rPr>
          <w:rFonts w:ascii="Times New Roman" w:hAnsi="Times New Roman" w:cs="Times New Roman"/>
          <w:spacing w:val="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детьми;</w:t>
      </w:r>
    </w:p>
    <w:p w14:paraId="343C6408" w14:textId="77777777" w:rsidR="00400AAA" w:rsidRPr="00F00849" w:rsidRDefault="00400AAA" w:rsidP="00400AAA">
      <w:pPr>
        <w:pStyle w:val="a7"/>
        <w:widowControl w:val="0"/>
        <w:tabs>
          <w:tab w:val="left" w:pos="1621"/>
          <w:tab w:val="left" w:pos="1622"/>
        </w:tabs>
        <w:autoSpaceDE w:val="0"/>
        <w:autoSpaceDN w:val="0"/>
        <w:spacing w:before="71" w:after="0" w:line="240" w:lineRule="auto"/>
        <w:ind w:left="0" w:right="85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освоить основные этикетные нормы, научиться правильно,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 xml:space="preserve">выражать свои мысли </w:t>
      </w:r>
    </w:p>
    <w:p w14:paraId="0BD651D7" w14:textId="77777777" w:rsidR="00400AAA" w:rsidRPr="00F00849" w:rsidRDefault="00400AAA" w:rsidP="00400AAA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E4ACC" w14:textId="77777777" w:rsidR="00400AAA" w:rsidRPr="006F4091" w:rsidRDefault="00400AAA" w:rsidP="00400AAA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организации образовательного процесса:</w:t>
      </w:r>
    </w:p>
    <w:p w14:paraId="17583599" w14:textId="77777777" w:rsidR="00400AAA" w:rsidRPr="00400AAA" w:rsidRDefault="00400AAA" w:rsidP="00400AAA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Педагогическая целесообразность данной программы заключается в том, что она является целостной и непрерывной в течении всего процесса обучения, и позволяет школьнику шаг за шагом раскрывать в себе творческие возможности и само реализоваться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 </w:t>
      </w:r>
      <w:proofErr w:type="spellStart"/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ИспользованиеLEGO</w:t>
      </w:r>
      <w:proofErr w:type="spellEnd"/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</w:t>
      </w:r>
    </w:p>
    <w:p w14:paraId="2E0CFEFB" w14:textId="77777777" w:rsidR="00400AAA" w:rsidRPr="00293B13" w:rsidRDefault="00400AAA" w:rsidP="00400AAA">
      <w:pPr>
        <w:pStyle w:val="a7"/>
        <w:tabs>
          <w:tab w:val="left" w:pos="1621"/>
          <w:tab w:val="left" w:pos="1622"/>
        </w:tabs>
        <w:spacing w:after="0" w:line="240" w:lineRule="auto"/>
        <w:ind w:left="0"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93B13">
        <w:rPr>
          <w:rFonts w:ascii="Times New Roman" w:hAnsi="Times New Roman" w:cs="Times New Roman"/>
          <w:b/>
          <w:sz w:val="24"/>
          <w:szCs w:val="24"/>
        </w:rPr>
        <w:t>Срок</w:t>
      </w:r>
      <w:r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293B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439EB934" w14:textId="77777777" w:rsidR="00400AAA" w:rsidRPr="00293B13" w:rsidRDefault="00400AAA" w:rsidP="00400AAA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  <w:r w:rsidRPr="00293B13">
        <w:rPr>
          <w:rFonts w:ascii="Times New Roman" w:hAnsi="Times New Roman" w:cs="Times New Roman"/>
          <w:b/>
          <w:i/>
          <w:spacing w:val="28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Мой первый робот</w:t>
      </w:r>
      <w:r w:rsidRPr="00293B1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293B13">
        <w:rPr>
          <w:rFonts w:ascii="Times New Roman" w:hAnsi="Times New Roman" w:cs="Times New Roman"/>
          <w:b/>
          <w:i/>
          <w:spacing w:val="3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рассчитана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</w:t>
      </w:r>
      <w:r w:rsidRPr="00293B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год,</w:t>
      </w:r>
      <w:r w:rsidRPr="00293B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36</w:t>
      </w:r>
      <w:r w:rsidRPr="00293B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недел</w:t>
      </w:r>
      <w:r w:rsidR="0082598E">
        <w:rPr>
          <w:rFonts w:ascii="Times New Roman" w:hAnsi="Times New Roman" w:cs="Times New Roman"/>
          <w:sz w:val="24"/>
          <w:szCs w:val="24"/>
        </w:rPr>
        <w:t>ь</w:t>
      </w:r>
      <w:r w:rsidRPr="00293B13">
        <w:rPr>
          <w:rFonts w:ascii="Times New Roman" w:hAnsi="Times New Roman" w:cs="Times New Roman"/>
          <w:sz w:val="24"/>
          <w:szCs w:val="24"/>
        </w:rPr>
        <w:t>,</w:t>
      </w:r>
      <w:r w:rsidRPr="00293B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9</w:t>
      </w:r>
      <w:r w:rsidRPr="00293B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 w:rsidRPr="00293B13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293B13">
        <w:rPr>
          <w:rFonts w:ascii="Times New Roman" w:hAnsi="Times New Roman" w:cs="Times New Roman"/>
          <w:sz w:val="24"/>
          <w:szCs w:val="24"/>
        </w:rPr>
        <w:t>.</w:t>
      </w:r>
    </w:p>
    <w:p w14:paraId="3B33C773" w14:textId="77777777" w:rsidR="00400AAA" w:rsidRPr="00293B13" w:rsidRDefault="00400AAA" w:rsidP="00400AAA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Форма</w:t>
      </w:r>
      <w:r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обучения:</w:t>
      </w:r>
      <w:r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очная</w:t>
      </w:r>
    </w:p>
    <w:p w14:paraId="4C774C29" w14:textId="77777777" w:rsidR="00400AAA" w:rsidRPr="0086196F" w:rsidRDefault="00400AAA" w:rsidP="00400AAA">
      <w:pPr>
        <w:pStyle w:val="2"/>
        <w:spacing w:line="240" w:lineRule="auto"/>
        <w:ind w:left="0" w:right="142"/>
        <w:jc w:val="both"/>
      </w:pPr>
      <w:r w:rsidRPr="00293B13">
        <w:t>Режим</w:t>
      </w:r>
      <w:r w:rsidRPr="00293B13">
        <w:rPr>
          <w:spacing w:val="-3"/>
        </w:rPr>
        <w:t xml:space="preserve"> </w:t>
      </w:r>
      <w:r>
        <w:t xml:space="preserve">занятий: </w:t>
      </w:r>
      <w:r w:rsidRPr="0086196F">
        <w:rPr>
          <w:b w:val="0"/>
        </w:rPr>
        <w:t>один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раз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в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неделю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по</w:t>
      </w:r>
      <w:r w:rsidRPr="0086196F">
        <w:rPr>
          <w:b w:val="0"/>
          <w:spacing w:val="-1"/>
        </w:rPr>
        <w:t xml:space="preserve"> </w:t>
      </w:r>
      <w:r>
        <w:rPr>
          <w:b w:val="0"/>
        </w:rPr>
        <w:t>1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академическ</w:t>
      </w:r>
      <w:r>
        <w:rPr>
          <w:b w:val="0"/>
        </w:rPr>
        <w:t>ому</w:t>
      </w:r>
      <w:r w:rsidRPr="0086196F">
        <w:rPr>
          <w:b w:val="0"/>
          <w:spacing w:val="4"/>
        </w:rPr>
        <w:t xml:space="preserve"> </w:t>
      </w:r>
      <w:r w:rsidRPr="0086196F">
        <w:rPr>
          <w:b w:val="0"/>
        </w:rPr>
        <w:t>час</w:t>
      </w:r>
      <w:r>
        <w:rPr>
          <w:b w:val="0"/>
        </w:rPr>
        <w:t>а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(4</w:t>
      </w:r>
      <w:r>
        <w:rPr>
          <w:b w:val="0"/>
        </w:rPr>
        <w:t>0</w:t>
      </w:r>
      <w:r w:rsidRPr="0086196F">
        <w:rPr>
          <w:b w:val="0"/>
          <w:spacing w:val="-1"/>
        </w:rPr>
        <w:t xml:space="preserve"> </w:t>
      </w:r>
      <w:r>
        <w:rPr>
          <w:b w:val="0"/>
        </w:rPr>
        <w:t>минут)</w:t>
      </w:r>
    </w:p>
    <w:p w14:paraId="17B1A261" w14:textId="77777777" w:rsidR="00400AAA" w:rsidRPr="00400AAA" w:rsidRDefault="00400AAA" w:rsidP="00400AA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программы:</w:t>
      </w:r>
      <w:r w:rsidR="0057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Создание условий для развития у детей интереса к техническому творчеству и обучение их конструированию через создание простейших моделей и управление готовыми моделями с помощью простейших компьютерных программ.</w:t>
      </w:r>
    </w:p>
    <w:p w14:paraId="14AF22C8" w14:textId="77777777" w:rsidR="00400AAA" w:rsidRP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Задачи:</w:t>
      </w:r>
    </w:p>
    <w:p w14:paraId="1DD60755" w14:textId="77777777" w:rsidR="00400AAA" w:rsidRP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Образовательные:</w:t>
      </w:r>
    </w:p>
    <w:p w14:paraId="36E415F4" w14:textId="77777777" w:rsidR="00400AAA" w:rsidRP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Познакомить с историей развития робототехники.</w:t>
      </w:r>
    </w:p>
    <w:p w14:paraId="672B15D1" w14:textId="77777777" w:rsidR="00400AAA" w:rsidRP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Овладеть знаниями о простейших механизмах и применении их в повседневной жизни.</w:t>
      </w:r>
    </w:p>
    <w:p w14:paraId="7AF0ED81" w14:textId="77777777" w:rsidR="00400AAA" w:rsidRP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Приобрести навыки разработки и создания моделей, отвечающих определенным критериям.</w:t>
      </w:r>
    </w:p>
    <w:p w14:paraId="07D4745D" w14:textId="77777777" w:rsidR="00400AAA" w:rsidRP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Развить умения работать над проектом в команде, эффективно распределять обязанности.</w:t>
      </w:r>
    </w:p>
    <w:p w14:paraId="7C80C90E" w14:textId="77777777" w:rsidR="00400AAA" w:rsidRP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Метапредметные:</w:t>
      </w:r>
    </w:p>
    <w:p w14:paraId="73AE23E8" w14:textId="77777777" w:rsidR="00400AAA" w:rsidRP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Развитие качеств, необходимых для продуктивной научно-технической деятельности, нацеленной на решение практических задач.</w:t>
      </w:r>
    </w:p>
    <w:p w14:paraId="7AA46500" w14:textId="77777777" w:rsidR="00400AAA" w:rsidRP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Формирование у учащихся навыков самостоятельного моделирования и конструирования, воспроизводящего и творческого воображения.</w:t>
      </w:r>
    </w:p>
    <w:p w14:paraId="0FC3BC98" w14:textId="77777777" w:rsidR="00400AAA" w:rsidRP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Формирование умений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14:paraId="6326D5FA" w14:textId="77777777" w:rsidR="00400AAA" w:rsidRP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Личностные:</w:t>
      </w:r>
    </w:p>
    <w:p w14:paraId="63EBD1F4" w14:textId="77777777" w:rsidR="00400AAA" w:rsidRP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Воспитывать любознательность, интерес к техническим устройствам.</w:t>
      </w:r>
    </w:p>
    <w:p w14:paraId="68E25A53" w14:textId="77777777" w:rsidR="00400AAA" w:rsidRP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Воспитывать готовность и способность обучающихся к саморазвитию и самообразованию на основе мотивации к обучению и познанию.</w:t>
      </w:r>
    </w:p>
    <w:p w14:paraId="4EB01671" w14:textId="77777777" w:rsid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Воспитывать достаточный уровень коммуникативной культуры, желание и готовность сотрудничать в составе творческой группы, делиться результатами своей работы и работы участников.</w:t>
      </w:r>
    </w:p>
    <w:p w14:paraId="5459C34B" w14:textId="77777777" w:rsid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2A5F0B6" w14:textId="77777777" w:rsidR="00400AAA" w:rsidRDefault="00400AAA" w:rsidP="00400AAA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293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3102F24" w14:textId="77777777" w:rsidR="00400AAA" w:rsidRPr="006F4091" w:rsidRDefault="00400AAA" w:rsidP="00400AAA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Объём </w:t>
      </w:r>
      <w:r w:rsidRPr="006F4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14:paraId="1EED3453" w14:textId="77777777" w:rsidR="00400AAA" w:rsidRDefault="00400AAA" w:rsidP="00400AAA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Мой первый робот</w:t>
      </w: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разработана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</w:t>
      </w: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реализации программы 1 год.</w:t>
      </w:r>
    </w:p>
    <w:p w14:paraId="0CFD0922" w14:textId="77777777" w:rsidR="00400AAA" w:rsidRP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62541193" w14:textId="77777777" w:rsidR="00400AAA" w:rsidRPr="00400AAA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Тема №1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Вводное занятие (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 час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14:paraId="4E332565" w14:textId="77777777" w:rsidR="00400AAA" w:rsidRPr="00400AAA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Обсуждение плана работы. Режим работы, правила поведения. Инструктаж по технике безопасности. История конструктора ЛЕГО. Детали, названия, способы соединения.</w:t>
      </w:r>
    </w:p>
    <w:p w14:paraId="1B2E6A3C" w14:textId="77777777" w:rsidR="00400AAA" w:rsidRPr="00400AAA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Практическая работа: знакомство с конструктором и его возможностями. Свободное конструирование</w:t>
      </w:r>
    </w:p>
    <w:p w14:paraId="5EAE51C4" w14:textId="77777777" w:rsidR="00400AAA" w:rsidRPr="00400AAA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Тема № 2.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Простые конструкции и механизмы (</w:t>
      </w:r>
      <w:r w:rsid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часов) Понятия строительные конструкции, наклонная плоскость, жесткость, кулачок, рычаг, блок. Понятие зубчатая передача, ременная передача, червячная передача, кулачок. </w:t>
      </w:r>
    </w:p>
    <w:p w14:paraId="6083C177" w14:textId="77777777" w:rsidR="00400AAA" w:rsidRPr="00400AAA" w:rsidRDefault="00400AAA" w:rsidP="00400AAA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Практическая работа: сборка моделей: «Рычаг»</w:t>
      </w:r>
      <w:proofErr w:type="gramStart"/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,</w:t>
      </w:r>
      <w:proofErr w:type="gramEnd"/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«Качели», «Дрель», «Тележка», «Рычажные весы», «Катапульта», «Большая рыбалка». Испытание моделей, внесение изменений в конструкцию, наблюдение, измерения, запись результатов.</w:t>
      </w:r>
    </w:p>
    <w:p w14:paraId="39A1D656" w14:textId="77777777" w:rsidR="00400AAA" w:rsidRPr="00400AAA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Тема № 3.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Модели животных (</w:t>
      </w:r>
      <w:r w:rsid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часов)</w:t>
      </w:r>
    </w:p>
    <w:p w14:paraId="10A86E7F" w14:textId="77777777" w:rsidR="00400AAA" w:rsidRPr="00400AAA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Знакомство с особенностями движения живых существ и возможностями передачи этих движений в модели. Использование датчика расстояния.</w:t>
      </w:r>
    </w:p>
    <w:p w14:paraId="28A3BC07" w14:textId="77777777" w:rsidR="00FD2D9D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Практическая работа: сбо</w:t>
      </w:r>
      <w:r w:rsid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рка различных моделей животных. </w:t>
      </w:r>
    </w:p>
    <w:p w14:paraId="2C7133BB" w14:textId="77777777" w:rsidR="00FD2D9D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Тема № 4.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Транспорт (</w:t>
      </w:r>
      <w:r w:rsid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часов) </w:t>
      </w:r>
    </w:p>
    <w:p w14:paraId="0DDA68F3" w14:textId="77777777" w:rsidR="00400AAA" w:rsidRPr="00400AAA" w:rsidRDefault="00FD2D9D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0AAA"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Знакомство с основными видами транспорта. Способы передвижения по разным поверхностям. Повторение основных механизмов, работающих в модели, зубчатые и ременные передачи. Использование зубчатой передачи для повышения скорости движения.</w:t>
      </w:r>
    </w:p>
    <w:p w14:paraId="0EF8E7DB" w14:textId="77777777" w:rsidR="00400AAA" w:rsidRPr="00400AAA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Практическая работа: Сборка моделей «Автомобиль», «Вертолет», «Ракета», демонстрация, обсуждение. Соревнования.</w:t>
      </w:r>
    </w:p>
    <w:p w14:paraId="7DE36B29" w14:textId="77777777" w:rsidR="00FD2D9D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Тема № </w:t>
      </w:r>
      <w:r w:rsidR="00FD2D9D"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5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Военная техника (</w:t>
      </w:r>
      <w:r w:rsid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</w:t>
      </w:r>
      <w:r w:rsid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 </w:t>
      </w:r>
    </w:p>
    <w:p w14:paraId="1893035A" w14:textId="77777777" w:rsidR="00FD2D9D" w:rsidRDefault="00FD2D9D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0AAA"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Знакомство с основными видами военной техники. Способы передвижения по разным поверхностям. </w:t>
      </w:r>
    </w:p>
    <w:p w14:paraId="5AF4461F" w14:textId="77777777" w:rsidR="00400AAA" w:rsidRPr="00400AAA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Практическая работа: Сборка моделей военной техники, демонстрация, соревнования, обсуждение.</w:t>
      </w:r>
    </w:p>
    <w:p w14:paraId="6832F677" w14:textId="77777777" w:rsidR="00400AAA" w:rsidRPr="00400AAA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Тема № </w:t>
      </w:r>
      <w:r w:rsidR="00FD2D9D"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6</w:t>
      </w: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Шагающие модели (</w:t>
      </w:r>
      <w:r w:rsid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часов)</w:t>
      </w:r>
    </w:p>
    <w:p w14:paraId="06261FF5" w14:textId="77777777" w:rsidR="00400AAA" w:rsidRPr="00400AAA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Знакомство с принципом преобразования вращательного движения в поступательное. Сборка моделей «Лягушка», «Лыжник», озвучивание моделей, создание программы «Путешествие».</w:t>
      </w:r>
    </w:p>
    <w:p w14:paraId="7FA49C9E" w14:textId="77777777" w:rsidR="00400AAA" w:rsidRPr="00400AAA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Практическая работа: сборка моделей, программирование. Подготовка и проведение демонстрации модели.</w:t>
      </w:r>
    </w:p>
    <w:p w14:paraId="69195674" w14:textId="77777777" w:rsidR="00400AAA" w:rsidRPr="00400AAA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Тема № </w:t>
      </w:r>
      <w:r w:rsidR="00FD2D9D"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7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Энергия (</w:t>
      </w:r>
      <w:r w:rsid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часов)</w:t>
      </w:r>
    </w:p>
    <w:p w14:paraId="0C168021" w14:textId="77777777" w:rsidR="00400AAA" w:rsidRPr="00400AAA" w:rsidRDefault="00400AAA" w:rsidP="00400AAA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Энергия в жизни человека. Виды энергии. (Солнца, ветра, воды, сжатого воздуха.) Значение электричества в жизни человека. Представление об электрическом токе, электрическая цепь. </w:t>
      </w:r>
    </w:p>
    <w:p w14:paraId="563E1940" w14:textId="77777777" w:rsidR="00FD2D9D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Практическая работа: сборка моделей: «Ветряк», «Инерционная машина», «Ветряная мельница» </w:t>
      </w:r>
    </w:p>
    <w:p w14:paraId="275B8CFC" w14:textId="77777777" w:rsidR="00400AAA" w:rsidRPr="00400AAA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Тема № </w:t>
      </w:r>
      <w:r w:rsidR="00FD2D9D"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8</w:t>
      </w: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Творческие проекты (</w:t>
      </w:r>
      <w:r w:rsid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</w:t>
      </w:r>
      <w:r w:rsid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14:paraId="7E3C6620" w14:textId="77777777" w:rsidR="00400AAA" w:rsidRPr="00400AAA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Знакомство с понятием проект, проектирование, основными этапами создания проекта. Поиск информации в различных источниках.</w:t>
      </w:r>
    </w:p>
    <w:p w14:paraId="6E26DDDF" w14:textId="77777777" w:rsidR="00400AAA" w:rsidRPr="00400AAA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Практическая работа: сборка моделей по замыслу детей. «Настольный зоопарк», «Парк аттракционов», «Художник». Работа над проектом, сборка модели, представление, защита проекта.</w:t>
      </w:r>
    </w:p>
    <w:p w14:paraId="641AA4C7" w14:textId="77777777" w:rsidR="00400AAA" w:rsidRPr="00400AAA" w:rsidRDefault="00400AAA" w:rsidP="00400A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Тема № </w:t>
      </w:r>
      <w:r w:rsidR="00FD2D9D"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9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Итоговое занятие (</w:t>
      </w:r>
      <w:r w:rsid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 час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14:paraId="6D304E5E" w14:textId="77777777" w:rsidR="00FD2D9D" w:rsidRPr="004259AF" w:rsidRDefault="00FD2D9D" w:rsidP="0042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259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Планируемые результаты</w:t>
      </w:r>
    </w:p>
    <w:p w14:paraId="713B5173" w14:textId="77777777" w:rsidR="00FD2D9D" w:rsidRPr="00FD2D9D" w:rsidRDefault="00FD2D9D" w:rsidP="00FD2D9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предполагает, что учащийся будет знать:</w:t>
      </w:r>
    </w:p>
    <w:p w14:paraId="0BB098CC" w14:textId="77777777" w:rsidR="00FD2D9D" w:rsidRPr="00FD2D9D" w:rsidRDefault="00FD2D9D" w:rsidP="00FD2D9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правила безопасной работы;</w:t>
      </w:r>
    </w:p>
    <w:p w14:paraId="10E292DE" w14:textId="77777777" w:rsidR="00FD2D9D" w:rsidRPr="00FD2D9D" w:rsidRDefault="00FD2D9D" w:rsidP="00FD2D9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основные компоненты конструкторов ЛЕГО;</w:t>
      </w:r>
    </w:p>
    <w:p w14:paraId="5F29106F" w14:textId="77777777" w:rsidR="00FD2D9D" w:rsidRPr="00FD2D9D" w:rsidRDefault="00FD2D9D" w:rsidP="00FD2D9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конструктивные особенности различных моделей, сооружений и механизмов;</w:t>
      </w:r>
    </w:p>
    <w:p w14:paraId="45685E98" w14:textId="77777777" w:rsidR="00FD2D9D" w:rsidRPr="00FD2D9D" w:rsidRDefault="00FD2D9D" w:rsidP="00FD2D9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виды подвижных и неподвижных соединений в конструкторе;</w:t>
      </w: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основные приемы конструирования роботов;</w:t>
      </w:r>
    </w:p>
    <w:p w14:paraId="5001D91D" w14:textId="77777777" w:rsidR="00FD2D9D" w:rsidRPr="00FD2D9D" w:rsidRDefault="00FD2D9D" w:rsidP="00FD2D9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компьютерную среду, включающую в себя графический язык программирования;</w:t>
      </w:r>
    </w:p>
    <w:p w14:paraId="71F31CF3" w14:textId="77777777" w:rsidR="00FD2D9D" w:rsidRPr="00FD2D9D" w:rsidRDefault="00FD2D9D" w:rsidP="00FD2D9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порядок создания алгоритма программы, действия робототехнических средств;</w:t>
      </w:r>
    </w:p>
    <w:p w14:paraId="16AA9A4E" w14:textId="77777777" w:rsidR="00FD2D9D" w:rsidRPr="00FD2D9D" w:rsidRDefault="00FD2D9D" w:rsidP="00FD2D9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предполагает, что учащийся будет уметь:</w:t>
      </w:r>
    </w:p>
    <w:p w14:paraId="29EE57E9" w14:textId="77777777" w:rsidR="00FD2D9D" w:rsidRPr="00FD2D9D" w:rsidRDefault="00FD2D9D" w:rsidP="00FD2D9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владеть понятийным аппаратом научно-технической деятельности;</w:t>
      </w:r>
    </w:p>
    <w:p w14:paraId="37AF5A9D" w14:textId="77777777" w:rsidR="00FD2D9D" w:rsidRPr="00FD2D9D" w:rsidRDefault="00FD2D9D" w:rsidP="00FD2D9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проводить сборку робототехнических средств, с применением LEGO конструкторов;</w:t>
      </w:r>
    </w:p>
    <w:p w14:paraId="5D341220" w14:textId="77777777" w:rsidR="00FD2D9D" w:rsidRPr="00FD2D9D" w:rsidRDefault="00FD2D9D" w:rsidP="00FD2D9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создавать программы для робототехнических средств.</w:t>
      </w:r>
    </w:p>
    <w:p w14:paraId="31A82E57" w14:textId="77777777" w:rsidR="00FD2D9D" w:rsidRPr="00FD2D9D" w:rsidRDefault="00FD2D9D" w:rsidP="00FD2D9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высказываться устно в виде сообщения или доклада.</w:t>
      </w:r>
    </w:p>
    <w:p w14:paraId="1C069BD8" w14:textId="77777777" w:rsidR="00FD2D9D" w:rsidRPr="00FD2D9D" w:rsidRDefault="00FD2D9D" w:rsidP="00FD2D9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работать со специальной литературой, схемами и фотографиями;</w:t>
      </w:r>
    </w:p>
    <w:p w14:paraId="449577F3" w14:textId="77777777" w:rsidR="00FD2D9D" w:rsidRPr="00FD2D9D" w:rsidRDefault="00FD2D9D" w:rsidP="00FD2D9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анализировать результаты, как своей деятельности, так и деятельности других учащихся;</w:t>
      </w:r>
    </w:p>
    <w:p w14:paraId="35276DE2" w14:textId="77777777" w:rsidR="00FD2D9D" w:rsidRPr="00FD2D9D" w:rsidRDefault="00FD2D9D" w:rsidP="00FD2D9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соблюдать правила техники безопасной работы с конструктором и компьютерной техникой, правила техники безопасной работы с моделью;</w:t>
      </w:r>
    </w:p>
    <w:p w14:paraId="44AF5151" w14:textId="77777777" w:rsidR="00FD2D9D" w:rsidRPr="00FD2D9D" w:rsidRDefault="00FD2D9D" w:rsidP="00FD2D9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 на практике).</w:t>
      </w:r>
    </w:p>
    <w:p w14:paraId="14CF5E94" w14:textId="77777777" w:rsidR="004259AF" w:rsidRPr="00293B13" w:rsidRDefault="004259AF" w:rsidP="004259AF">
      <w:pPr>
        <w:pStyle w:val="2"/>
        <w:spacing w:line="240" w:lineRule="auto"/>
        <w:ind w:left="0" w:right="142"/>
        <w:jc w:val="center"/>
      </w:pPr>
      <w:r w:rsidRPr="00293B13">
        <w:t>Комплекс организационно-педагогических условий</w:t>
      </w:r>
      <w:r w:rsidRPr="00293B13">
        <w:rPr>
          <w:spacing w:val="1"/>
        </w:rPr>
        <w:t xml:space="preserve"> </w:t>
      </w:r>
      <w:r w:rsidRPr="00293B13">
        <w:t>Учебный</w:t>
      </w:r>
      <w:r w:rsidRPr="00293B13">
        <w:rPr>
          <w:spacing w:val="-4"/>
        </w:rPr>
        <w:t xml:space="preserve"> </w:t>
      </w:r>
      <w:r w:rsidRPr="00293B13">
        <w:t>план</w:t>
      </w:r>
      <w:r w:rsidRPr="00293B13">
        <w:rPr>
          <w:spacing w:val="-5"/>
        </w:rPr>
        <w:t xml:space="preserve"> </w:t>
      </w:r>
      <w:r w:rsidRPr="00293B13">
        <w:t>дополнительной</w:t>
      </w:r>
      <w:r w:rsidRPr="00293B13">
        <w:rPr>
          <w:spacing w:val="-3"/>
        </w:rPr>
        <w:t xml:space="preserve"> </w:t>
      </w:r>
      <w:r w:rsidRPr="00293B13">
        <w:t>общеразвивающей</w:t>
      </w:r>
      <w:r w:rsidRPr="00293B13">
        <w:rPr>
          <w:spacing w:val="-4"/>
        </w:rPr>
        <w:t xml:space="preserve"> </w:t>
      </w:r>
      <w:r w:rsidRPr="00293B13">
        <w:t>программы</w:t>
      </w:r>
    </w:p>
    <w:p w14:paraId="726C188C" w14:textId="77777777" w:rsidR="004259AF" w:rsidRPr="00293B13" w:rsidRDefault="004259AF" w:rsidP="004259AF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</w:p>
    <w:tbl>
      <w:tblPr>
        <w:tblStyle w:val="TableNormal"/>
        <w:tblW w:w="9214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564"/>
        <w:gridCol w:w="851"/>
        <w:gridCol w:w="933"/>
        <w:gridCol w:w="1335"/>
        <w:gridCol w:w="1984"/>
      </w:tblGrid>
      <w:tr w:rsidR="004259AF" w:rsidRPr="00293B13" w14:paraId="5FD25859" w14:textId="77777777" w:rsidTr="000140F2">
        <w:trPr>
          <w:trHeight w:val="640"/>
        </w:trPr>
        <w:tc>
          <w:tcPr>
            <w:tcW w:w="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A952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8F60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Название</w:t>
            </w:r>
            <w:proofErr w:type="spellEnd"/>
            <w:r w:rsidRPr="00293B13">
              <w:rPr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z w:val="24"/>
                <w:szCs w:val="24"/>
              </w:rPr>
              <w:t>разделов</w:t>
            </w:r>
            <w:proofErr w:type="spellEnd"/>
            <w:r w:rsidRPr="00293B13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293B13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293B13">
              <w:rPr>
                <w:b/>
                <w:spacing w:val="-4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0E85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w w:val="95"/>
                <w:sz w:val="24"/>
                <w:szCs w:val="24"/>
              </w:rPr>
              <w:t>Количество</w:t>
            </w:r>
            <w:proofErr w:type="spellEnd"/>
            <w:r w:rsidRPr="00293B13">
              <w:rPr>
                <w:b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EA72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Формы</w:t>
            </w:r>
            <w:proofErr w:type="spellEnd"/>
          </w:p>
          <w:p w14:paraId="2266E0FF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аттестации</w:t>
            </w:r>
            <w:proofErr w:type="spellEnd"/>
            <w:r w:rsidRPr="00293B13">
              <w:rPr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4259AF" w:rsidRPr="00293B13" w14:paraId="04318C41" w14:textId="77777777" w:rsidTr="000140F2">
        <w:trPr>
          <w:trHeight w:val="32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33A3" w14:textId="77777777" w:rsidR="004259AF" w:rsidRPr="00293B13" w:rsidRDefault="004259AF" w:rsidP="000140F2">
            <w:pPr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3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BDE0" w14:textId="77777777" w:rsidR="004259AF" w:rsidRPr="00293B13" w:rsidRDefault="004259AF" w:rsidP="000140F2">
            <w:pPr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DCB1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537B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8613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726C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4259AF" w:rsidRPr="00293B13" w14:paraId="14354880" w14:textId="77777777" w:rsidTr="000140F2">
        <w:trPr>
          <w:trHeight w:val="54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461E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E90F" w14:textId="77777777" w:rsidR="004259AF" w:rsidRPr="004259AF" w:rsidRDefault="004259AF" w:rsidP="004259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Вводное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занятие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972E" w14:textId="59178C59" w:rsidR="004259AF" w:rsidRPr="00DF126F" w:rsidRDefault="000444DD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7210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DF126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AC0D" w14:textId="77777777" w:rsidR="004259AF" w:rsidRPr="00DF126F" w:rsidRDefault="004259AF" w:rsidP="000140F2">
            <w:pPr>
              <w:pStyle w:val="TableParagraph"/>
              <w:ind w:right="142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3934" w14:textId="77777777" w:rsidR="004259AF" w:rsidRPr="008153F6" w:rsidRDefault="004259AF" w:rsidP="000140F2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4259AF" w:rsidRPr="00293B13" w14:paraId="596BE26E" w14:textId="77777777" w:rsidTr="000140F2">
        <w:trPr>
          <w:trHeight w:val="32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0A59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ECD9" w14:textId="77777777" w:rsidR="004259AF" w:rsidRPr="004259AF" w:rsidRDefault="004259AF" w:rsidP="000140F2">
            <w:pPr>
              <w:rPr>
                <w:rFonts w:ascii="Times New Roman" w:hAnsi="Times New Roman" w:cs="Times New Roman"/>
                <w:lang w:val="ru-RU"/>
              </w:rPr>
            </w:pPr>
            <w:r w:rsidRPr="004259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59A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Простые конструкции и механизмы (7часов)</w:t>
            </w:r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059E" w14:textId="77777777" w:rsidR="004259AF" w:rsidRPr="00DF126F" w:rsidRDefault="004259AF" w:rsidP="00014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4E7F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3EA5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17FC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259AF" w:rsidRPr="00293B13" w14:paraId="2501470E" w14:textId="77777777" w:rsidTr="000140F2">
        <w:trPr>
          <w:trHeight w:val="62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8588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7A4" w14:textId="77777777" w:rsidR="004259AF" w:rsidRPr="004259AF" w:rsidRDefault="004259AF" w:rsidP="004259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Модели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животных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A221" w14:textId="77777777" w:rsidR="004259AF" w:rsidRPr="00DF126F" w:rsidRDefault="004259AF" w:rsidP="000140F2">
            <w:pPr>
              <w:jc w:val="center"/>
              <w:rPr>
                <w:rFonts w:ascii="Times New Roman" w:hAnsi="Times New Roman" w:cs="Times New Roman"/>
              </w:rPr>
            </w:pPr>
            <w:r w:rsidRPr="00DF1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6D69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0913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CCA9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259AF" w:rsidRPr="00293B13" w14:paraId="5B34EA63" w14:textId="77777777" w:rsidTr="000140F2">
        <w:trPr>
          <w:trHeight w:val="44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9C3F" w14:textId="77777777" w:rsidR="004259AF" w:rsidRPr="00293B13" w:rsidRDefault="004259AF" w:rsidP="000140F2">
            <w:pPr>
              <w:pStyle w:val="TableParagraph"/>
              <w:spacing w:before="2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E8E7" w14:textId="77777777" w:rsidR="004259AF" w:rsidRPr="00CC216B" w:rsidRDefault="004259AF" w:rsidP="000140F2">
            <w:pPr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Транспорт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</w:t>
            </w:r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часов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B725" w14:textId="77777777" w:rsidR="004259AF" w:rsidRPr="00DF126F" w:rsidRDefault="004259AF" w:rsidP="00014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B605" w14:textId="77777777" w:rsidR="004259AF" w:rsidRPr="00DF126F" w:rsidRDefault="004259AF" w:rsidP="000140F2">
            <w:pPr>
              <w:pStyle w:val="TableParagraph"/>
              <w:spacing w:before="2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C4C4" w14:textId="77777777" w:rsidR="004259AF" w:rsidRPr="00DF126F" w:rsidRDefault="004259AF" w:rsidP="000140F2">
            <w:pPr>
              <w:pStyle w:val="TableParagraph"/>
              <w:spacing w:before="2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8338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259AF" w:rsidRPr="00293B13" w14:paraId="1870286F" w14:textId="77777777" w:rsidTr="000140F2">
        <w:trPr>
          <w:trHeight w:val="15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B926" w14:textId="77777777" w:rsidR="004259AF" w:rsidRPr="00293B13" w:rsidRDefault="004259AF" w:rsidP="000140F2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B0D5" w14:textId="77777777" w:rsidR="004259AF" w:rsidRPr="004259AF" w:rsidRDefault="004259AF" w:rsidP="004259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Военная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техника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C6E6" w14:textId="77777777" w:rsidR="004259AF" w:rsidRPr="00DF126F" w:rsidRDefault="004259AF" w:rsidP="000140F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587E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CC30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354A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259AF" w:rsidRPr="00293B13" w14:paraId="1C6A55DC" w14:textId="77777777" w:rsidTr="000140F2">
        <w:trPr>
          <w:trHeight w:val="1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E7EB" w14:textId="77777777" w:rsidR="004259AF" w:rsidRPr="00293B13" w:rsidRDefault="004259AF" w:rsidP="000140F2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E1B0" w14:textId="77777777" w:rsidR="004259AF" w:rsidRDefault="004259AF" w:rsidP="000140F2"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Шагающие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модели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часов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E313" w14:textId="77777777" w:rsidR="004259AF" w:rsidRPr="00DF126F" w:rsidRDefault="004259AF" w:rsidP="00014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03FA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70E1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204F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выставка</w:t>
            </w:r>
          </w:p>
        </w:tc>
      </w:tr>
      <w:tr w:rsidR="004259AF" w:rsidRPr="00293B13" w14:paraId="15F19D8A" w14:textId="77777777" w:rsidTr="000140F2">
        <w:trPr>
          <w:trHeight w:val="1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A6A0" w14:textId="77777777" w:rsidR="004259AF" w:rsidRPr="00F624FF" w:rsidRDefault="004259AF" w:rsidP="000140F2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0977" w14:textId="77777777" w:rsidR="004259AF" w:rsidRPr="004259AF" w:rsidRDefault="004259AF" w:rsidP="004259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Энергия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DCB1" w14:textId="77777777" w:rsidR="004259AF" w:rsidRPr="00DF126F" w:rsidRDefault="004259AF" w:rsidP="00014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5090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7696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1CE7" w14:textId="77777777" w:rsidR="004259AF" w:rsidRPr="00A60EE8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259AF" w:rsidRPr="00293B13" w14:paraId="62781870" w14:textId="77777777" w:rsidTr="000140F2">
        <w:trPr>
          <w:trHeight w:val="1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85E1" w14:textId="77777777" w:rsidR="004259AF" w:rsidRPr="004259AF" w:rsidRDefault="004259AF" w:rsidP="000140F2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0545" w14:textId="77777777" w:rsidR="004259AF" w:rsidRPr="004259AF" w:rsidRDefault="004259AF" w:rsidP="004259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Творческие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проекты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FDB7" w14:textId="77777777" w:rsidR="004259AF" w:rsidRPr="004259AF" w:rsidRDefault="004259AF" w:rsidP="0001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FA32" w14:textId="77777777" w:rsidR="004259AF" w:rsidRPr="004259AF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2A28" w14:textId="77777777" w:rsidR="004259AF" w:rsidRPr="004259AF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F9C6" w14:textId="77777777" w:rsidR="004259AF" w:rsidRPr="004259AF" w:rsidRDefault="004259AF">
            <w:pPr>
              <w:rPr>
                <w:rFonts w:ascii="Times New Roman" w:hAnsi="Times New Roman" w:cs="Times New Roman"/>
              </w:rPr>
            </w:pPr>
            <w:r w:rsidRPr="00425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проектов</w:t>
            </w:r>
          </w:p>
        </w:tc>
      </w:tr>
      <w:tr w:rsidR="004259AF" w:rsidRPr="00293B13" w14:paraId="7AFEC844" w14:textId="77777777" w:rsidTr="000140F2">
        <w:trPr>
          <w:trHeight w:val="1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761A" w14:textId="77777777" w:rsidR="004259AF" w:rsidRPr="004259AF" w:rsidRDefault="004259AF" w:rsidP="000140F2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F20" w14:textId="77777777" w:rsidR="004259AF" w:rsidRPr="004259AF" w:rsidRDefault="004259AF" w:rsidP="004259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Итоговое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занятие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83A2" w14:textId="77777777" w:rsidR="004259AF" w:rsidRPr="004259AF" w:rsidRDefault="004259AF" w:rsidP="0001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C2DB" w14:textId="77777777" w:rsidR="004259AF" w:rsidRPr="004259AF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1FB5" w14:textId="77777777" w:rsidR="004259AF" w:rsidRPr="004259AF" w:rsidRDefault="004259AF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158E" w14:textId="77777777" w:rsidR="004259AF" w:rsidRPr="004259AF" w:rsidRDefault="004259AF">
            <w:pPr>
              <w:rPr>
                <w:rFonts w:ascii="Times New Roman" w:hAnsi="Times New Roman" w:cs="Times New Roman"/>
              </w:rPr>
            </w:pPr>
            <w:r w:rsidRPr="00425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</w:p>
        </w:tc>
      </w:tr>
    </w:tbl>
    <w:p w14:paraId="1B55D72F" w14:textId="77777777" w:rsidR="004259AF" w:rsidRDefault="004259AF" w:rsidP="004259AF">
      <w:pPr>
        <w:pStyle w:val="2"/>
        <w:tabs>
          <w:tab w:val="left" w:pos="4097"/>
        </w:tabs>
        <w:spacing w:before="90" w:line="240" w:lineRule="auto"/>
        <w:ind w:left="0" w:right="142"/>
      </w:pPr>
    </w:p>
    <w:p w14:paraId="472CF0ED" w14:textId="77777777" w:rsidR="004259AF" w:rsidRDefault="004259AF" w:rsidP="004259AF">
      <w:pPr>
        <w:pStyle w:val="2"/>
        <w:tabs>
          <w:tab w:val="left" w:pos="4097"/>
        </w:tabs>
        <w:spacing w:before="90" w:line="240" w:lineRule="auto"/>
        <w:ind w:left="0" w:right="142"/>
      </w:pPr>
      <w:r w:rsidRPr="00293B13">
        <w:t>Календарный</w:t>
      </w:r>
      <w:r w:rsidRPr="00293B13">
        <w:rPr>
          <w:spacing w:val="-3"/>
        </w:rPr>
        <w:t xml:space="preserve"> </w:t>
      </w:r>
      <w:r w:rsidRPr="00293B13">
        <w:t>учебный</w:t>
      </w:r>
      <w:r w:rsidRPr="00293B13">
        <w:rPr>
          <w:spacing w:val="-3"/>
        </w:rPr>
        <w:t xml:space="preserve"> </w:t>
      </w:r>
      <w:r>
        <w:t>график</w:t>
      </w:r>
    </w:p>
    <w:p w14:paraId="22239F8C" w14:textId="77777777" w:rsidR="004259AF" w:rsidRPr="006733AC" w:rsidRDefault="004259AF" w:rsidP="004259AF">
      <w:pPr>
        <w:pStyle w:val="2"/>
        <w:tabs>
          <w:tab w:val="left" w:pos="4097"/>
        </w:tabs>
        <w:spacing w:before="90" w:line="240" w:lineRule="auto"/>
        <w:ind w:left="0" w:right="142"/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514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4259AF" w:rsidRPr="00293B13" w14:paraId="46196061" w14:textId="77777777" w:rsidTr="000140F2">
        <w:trPr>
          <w:trHeight w:val="1440"/>
        </w:trPr>
        <w:tc>
          <w:tcPr>
            <w:tcW w:w="4306" w:type="dxa"/>
          </w:tcPr>
          <w:p w14:paraId="4BAC8378" w14:textId="77777777" w:rsidR="004259AF" w:rsidRPr="00293B13" w:rsidRDefault="004259AF" w:rsidP="000140F2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Раздел</w:t>
            </w:r>
            <w:proofErr w:type="spellEnd"/>
            <w:r w:rsidRPr="00293B13">
              <w:rPr>
                <w:b/>
                <w:sz w:val="24"/>
                <w:szCs w:val="24"/>
              </w:rPr>
              <w:t>/</w:t>
            </w:r>
            <w:proofErr w:type="spellStart"/>
            <w:r w:rsidRPr="00293B13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514" w:type="dxa"/>
            <w:textDirection w:val="btLr"/>
          </w:tcPr>
          <w:p w14:paraId="343C629E" w14:textId="77777777" w:rsidR="004259AF" w:rsidRPr="00293B13" w:rsidRDefault="004259AF" w:rsidP="000140F2">
            <w:pPr>
              <w:pStyle w:val="TableParagraph"/>
              <w:spacing w:before="106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567" w:type="dxa"/>
            <w:textDirection w:val="btLr"/>
          </w:tcPr>
          <w:p w14:paraId="0BA020F1" w14:textId="77777777" w:rsidR="004259AF" w:rsidRPr="00293B13" w:rsidRDefault="004259AF" w:rsidP="000140F2">
            <w:pPr>
              <w:pStyle w:val="TableParagraph"/>
              <w:spacing w:before="109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567" w:type="dxa"/>
            <w:textDirection w:val="btLr"/>
          </w:tcPr>
          <w:p w14:paraId="191C735A" w14:textId="77777777" w:rsidR="004259AF" w:rsidRPr="00293B13" w:rsidRDefault="004259AF" w:rsidP="000140F2">
            <w:pPr>
              <w:pStyle w:val="TableParagraph"/>
              <w:spacing w:before="109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567" w:type="dxa"/>
            <w:textDirection w:val="btLr"/>
          </w:tcPr>
          <w:p w14:paraId="73820734" w14:textId="77777777" w:rsidR="004259AF" w:rsidRPr="00293B13" w:rsidRDefault="004259AF" w:rsidP="000140F2">
            <w:pPr>
              <w:pStyle w:val="TableParagraph"/>
              <w:spacing w:before="107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67" w:type="dxa"/>
            <w:textDirection w:val="btLr"/>
          </w:tcPr>
          <w:p w14:paraId="5E5B48FB" w14:textId="77777777" w:rsidR="004259AF" w:rsidRPr="00293B13" w:rsidRDefault="004259AF" w:rsidP="000140F2">
            <w:pPr>
              <w:pStyle w:val="TableParagraph"/>
              <w:spacing w:before="110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567" w:type="dxa"/>
            <w:textDirection w:val="btLr"/>
          </w:tcPr>
          <w:p w14:paraId="6F0B9F05" w14:textId="77777777" w:rsidR="004259AF" w:rsidRPr="00293B13" w:rsidRDefault="004259AF" w:rsidP="000140F2">
            <w:pPr>
              <w:pStyle w:val="TableParagraph"/>
              <w:spacing w:before="110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567" w:type="dxa"/>
            <w:textDirection w:val="btLr"/>
          </w:tcPr>
          <w:p w14:paraId="2BE07ADA" w14:textId="77777777" w:rsidR="004259AF" w:rsidRPr="00293B13" w:rsidRDefault="004259AF" w:rsidP="000140F2">
            <w:pPr>
              <w:pStyle w:val="TableParagraph"/>
              <w:spacing w:before="107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567" w:type="dxa"/>
            <w:textDirection w:val="btLr"/>
          </w:tcPr>
          <w:p w14:paraId="5DD5D6BC" w14:textId="77777777" w:rsidR="004259AF" w:rsidRPr="00293B13" w:rsidRDefault="004259AF" w:rsidP="000140F2">
            <w:pPr>
              <w:pStyle w:val="TableParagraph"/>
              <w:spacing w:before="110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25" w:type="dxa"/>
            <w:textDirection w:val="btLr"/>
          </w:tcPr>
          <w:p w14:paraId="6F9BC675" w14:textId="77777777" w:rsidR="004259AF" w:rsidRPr="00293B13" w:rsidRDefault="004259AF" w:rsidP="000140F2">
            <w:pPr>
              <w:pStyle w:val="TableParagraph"/>
              <w:spacing w:before="110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4259AF" w:rsidRPr="00293B13" w14:paraId="22AF4AF9" w14:textId="77777777" w:rsidTr="000140F2">
        <w:trPr>
          <w:trHeight w:val="275"/>
        </w:trPr>
        <w:tc>
          <w:tcPr>
            <w:tcW w:w="4306" w:type="dxa"/>
          </w:tcPr>
          <w:p w14:paraId="5693360A" w14:textId="77777777" w:rsidR="004259AF" w:rsidRPr="004259AF" w:rsidRDefault="004259AF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Вводное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занятие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4" w:type="dxa"/>
          </w:tcPr>
          <w:p w14:paraId="688CFE70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40A029B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F12A7B6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9B8BBD2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F0A44CD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7FE3A52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F10516E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010A32E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950FAB9" w14:textId="77777777" w:rsidR="004259AF" w:rsidRPr="00293B13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4259AF" w:rsidRPr="00293B13" w14:paraId="5E2A07AD" w14:textId="77777777" w:rsidTr="000140F2">
        <w:trPr>
          <w:trHeight w:val="278"/>
        </w:trPr>
        <w:tc>
          <w:tcPr>
            <w:tcW w:w="4306" w:type="dxa"/>
          </w:tcPr>
          <w:p w14:paraId="39DBFC0A" w14:textId="77777777" w:rsidR="004259AF" w:rsidRPr="004259AF" w:rsidRDefault="004259AF" w:rsidP="000140F2">
            <w:pPr>
              <w:rPr>
                <w:rFonts w:ascii="Times New Roman" w:hAnsi="Times New Roman" w:cs="Times New Roman"/>
                <w:lang w:val="ru-RU"/>
              </w:rPr>
            </w:pPr>
            <w:r w:rsidRPr="004259AF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4259A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Простые конструкции и механизмы (7часов)</w:t>
            </w:r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</w:tcPr>
          <w:p w14:paraId="4760CD58" w14:textId="77777777" w:rsidR="004259AF" w:rsidRPr="00F5165F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7B28E45" w14:textId="77777777" w:rsidR="004259AF" w:rsidRPr="005719F9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808DD16" w14:textId="77777777" w:rsidR="004259AF" w:rsidRPr="005719F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7165DAD" w14:textId="77777777" w:rsidR="004259AF" w:rsidRPr="005719F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01470AA" w14:textId="77777777" w:rsidR="004259AF" w:rsidRPr="005719F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B331A27" w14:textId="77777777" w:rsidR="004259AF" w:rsidRPr="005719F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27F0F54" w14:textId="77777777" w:rsidR="004259AF" w:rsidRPr="005719F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F7BD617" w14:textId="77777777" w:rsidR="004259AF" w:rsidRPr="005719F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CD1229F" w14:textId="77777777" w:rsidR="004259AF" w:rsidRPr="005719F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59AF" w:rsidRPr="00293B13" w14:paraId="74D95FB8" w14:textId="77777777" w:rsidTr="000140F2">
        <w:trPr>
          <w:trHeight w:val="277"/>
        </w:trPr>
        <w:tc>
          <w:tcPr>
            <w:tcW w:w="4306" w:type="dxa"/>
          </w:tcPr>
          <w:p w14:paraId="0D75507E" w14:textId="77777777" w:rsidR="004259AF" w:rsidRPr="004259AF" w:rsidRDefault="004259AF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Модели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животных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4" w:type="dxa"/>
          </w:tcPr>
          <w:p w14:paraId="689DA0AD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22A01D1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09450CC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4EC597B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A31BD72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13D7855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E3E3E61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4EBDF7C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17E9867E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59AF" w:rsidRPr="00293B13" w14:paraId="51C6991D" w14:textId="77777777" w:rsidTr="000140F2">
        <w:trPr>
          <w:trHeight w:val="272"/>
        </w:trPr>
        <w:tc>
          <w:tcPr>
            <w:tcW w:w="4306" w:type="dxa"/>
          </w:tcPr>
          <w:p w14:paraId="523A0EC7" w14:textId="77777777" w:rsidR="004259AF" w:rsidRPr="00CC216B" w:rsidRDefault="004259AF" w:rsidP="000140F2">
            <w:pPr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Транспорт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</w:t>
            </w:r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часов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514" w:type="dxa"/>
          </w:tcPr>
          <w:p w14:paraId="1855C8BA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E0258A5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B0F79F3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BC6281C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BFD82ED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794A63F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CBAAB28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045096E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13878A05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59AF" w:rsidRPr="00293B13" w14:paraId="1F5AD800" w14:textId="77777777" w:rsidTr="000140F2">
        <w:trPr>
          <w:trHeight w:val="272"/>
        </w:trPr>
        <w:tc>
          <w:tcPr>
            <w:tcW w:w="4306" w:type="dxa"/>
          </w:tcPr>
          <w:p w14:paraId="4AECC952" w14:textId="77777777" w:rsidR="004259AF" w:rsidRPr="004259AF" w:rsidRDefault="004259AF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Военная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техника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514" w:type="dxa"/>
          </w:tcPr>
          <w:p w14:paraId="78F43C2E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CB5B868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27045D2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8337389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8E43E7D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73E1494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3A8636F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DFB61EF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FE8C1AC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59AF" w:rsidRPr="00293B13" w14:paraId="4CDDB319" w14:textId="77777777" w:rsidTr="000140F2">
        <w:trPr>
          <w:trHeight w:val="275"/>
        </w:trPr>
        <w:tc>
          <w:tcPr>
            <w:tcW w:w="4306" w:type="dxa"/>
          </w:tcPr>
          <w:p w14:paraId="7B1D3CDB" w14:textId="77777777" w:rsidR="004259AF" w:rsidRDefault="004259AF" w:rsidP="000140F2"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Шагающие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модели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часов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4" w:type="dxa"/>
          </w:tcPr>
          <w:p w14:paraId="2BB49AFD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AAAB872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272D3C5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A32E4B0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D7C0FA6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B7139BB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1C0A076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5D8AD6D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4821147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4259AF" w:rsidRPr="00293B13" w14:paraId="5EBF0022" w14:textId="77777777" w:rsidTr="000140F2">
        <w:trPr>
          <w:trHeight w:val="275"/>
        </w:trPr>
        <w:tc>
          <w:tcPr>
            <w:tcW w:w="4306" w:type="dxa"/>
          </w:tcPr>
          <w:p w14:paraId="702CABE8" w14:textId="77777777" w:rsidR="004259AF" w:rsidRPr="004259AF" w:rsidRDefault="004259AF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Энергия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4" w:type="dxa"/>
          </w:tcPr>
          <w:p w14:paraId="7CCBDDB6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40587D4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3389B78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DB12110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F4E2DD1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5407DF3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62C90A6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6B5DAB7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99470FA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59AF" w:rsidRPr="00293B13" w14:paraId="2F8AED8F" w14:textId="77777777" w:rsidTr="000140F2">
        <w:trPr>
          <w:trHeight w:val="275"/>
        </w:trPr>
        <w:tc>
          <w:tcPr>
            <w:tcW w:w="4306" w:type="dxa"/>
          </w:tcPr>
          <w:p w14:paraId="607505F8" w14:textId="77777777" w:rsidR="004259AF" w:rsidRPr="004259AF" w:rsidRDefault="004259AF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Творческие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проекты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4" w:type="dxa"/>
          </w:tcPr>
          <w:p w14:paraId="0472F156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A1157B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6C1F416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9BDD91E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33F27AB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8E1A7CE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3EF7E20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5C667DF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78B8C1D" w14:textId="77777777" w:rsidR="004259A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4259AF" w:rsidRPr="00293B13" w14:paraId="73C54C0F" w14:textId="77777777" w:rsidTr="000140F2">
        <w:trPr>
          <w:trHeight w:val="275"/>
        </w:trPr>
        <w:tc>
          <w:tcPr>
            <w:tcW w:w="4306" w:type="dxa"/>
          </w:tcPr>
          <w:p w14:paraId="7FC84330" w14:textId="77777777" w:rsidR="004259AF" w:rsidRPr="004259AF" w:rsidRDefault="004259AF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Итоговое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занятие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4" w:type="dxa"/>
          </w:tcPr>
          <w:p w14:paraId="40C68A23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BAE4ABE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8760F54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36B4C0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1C0FC2C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96F654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174E641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CB24179" w14:textId="77777777" w:rsidR="004259AF" w:rsidRPr="00DF126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D86B472" w14:textId="77777777" w:rsidR="004259AF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4259AF" w:rsidRPr="00293B13" w14:paraId="2C394BF6" w14:textId="77777777" w:rsidTr="000140F2">
        <w:trPr>
          <w:trHeight w:val="275"/>
        </w:trPr>
        <w:tc>
          <w:tcPr>
            <w:tcW w:w="4306" w:type="dxa"/>
          </w:tcPr>
          <w:p w14:paraId="7303C2B3" w14:textId="77777777" w:rsidR="004259AF" w:rsidRPr="008B5749" w:rsidRDefault="004259AF" w:rsidP="000140F2">
            <w:pPr>
              <w:pStyle w:val="TableParagraph"/>
              <w:ind w:right="14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Итого</w:t>
            </w:r>
            <w:proofErr w:type="spellEnd"/>
            <w:r w:rsidRPr="00293B13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514" w:type="dxa"/>
          </w:tcPr>
          <w:p w14:paraId="7251328D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00D5039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9CB5E12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9E49754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18E5399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C29E581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E56664C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39F42AF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FCDFB94" w14:textId="77777777" w:rsidR="004259AF" w:rsidRPr="008B5749" w:rsidRDefault="004259AF" w:rsidP="000140F2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</w:tbl>
    <w:p w14:paraId="2D23E520" w14:textId="77777777" w:rsidR="004259AF" w:rsidRPr="00293B13" w:rsidRDefault="004259AF" w:rsidP="004259AF">
      <w:pPr>
        <w:pStyle w:val="2"/>
        <w:tabs>
          <w:tab w:val="left" w:pos="4700"/>
        </w:tabs>
        <w:spacing w:before="71" w:line="240" w:lineRule="auto"/>
        <w:ind w:left="0" w:right="142"/>
      </w:pPr>
      <w:r w:rsidRPr="00293B13">
        <w:t>Оценочные</w:t>
      </w:r>
      <w:r w:rsidRPr="00293B13">
        <w:rPr>
          <w:spacing w:val="-5"/>
        </w:rPr>
        <w:t xml:space="preserve"> </w:t>
      </w:r>
      <w:r w:rsidRPr="00293B13">
        <w:t>материалы</w:t>
      </w:r>
    </w:p>
    <w:p w14:paraId="5519BE69" w14:textId="77777777" w:rsidR="004259AF" w:rsidRPr="00F624FF" w:rsidRDefault="004259AF" w:rsidP="004259AF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Виды контроля: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Входной контроль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Итоговая аттестация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7AAAE6A" w14:textId="77777777" w:rsidR="004259AF" w:rsidRPr="00293B13" w:rsidRDefault="004259AF" w:rsidP="004259AF">
      <w:pPr>
        <w:tabs>
          <w:tab w:val="left" w:pos="3264"/>
          <w:tab w:val="center" w:pos="5775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</w:t>
      </w:r>
    </w:p>
    <w:p w14:paraId="49F20467" w14:textId="77777777" w:rsidR="004259AF" w:rsidRPr="00293B13" w:rsidRDefault="004259AF" w:rsidP="004259AF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 отслеживания</w:t>
      </w:r>
      <w:proofErr w:type="gramEnd"/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фиксации результатов:</w:t>
      </w:r>
    </w:p>
    <w:p w14:paraId="649FD2D6" w14:textId="77777777" w:rsidR="004259AF" w:rsidRPr="00293B13" w:rsidRDefault="004259AF" w:rsidP="004259AF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отслеживания результатов усвоения программы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Робототехника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предполагает: </w:t>
      </w:r>
    </w:p>
    <w:p w14:paraId="62683967" w14:textId="77777777" w:rsidR="004259AF" w:rsidRPr="00293B13" w:rsidRDefault="004259AF" w:rsidP="004259AF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-индивидуальное наблюдение при выполнении практических приемов учащимися; </w:t>
      </w:r>
    </w:p>
    <w:p w14:paraId="536F0034" w14:textId="77777777" w:rsidR="004259AF" w:rsidRDefault="004259AF" w:rsidP="004259AF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 при</w:t>
      </w:r>
      <w:proofErr w:type="gramEnd"/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проверке терминологии и определении степени усвое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  теоретического материала;</w:t>
      </w:r>
    </w:p>
    <w:p w14:paraId="6467B849" w14:textId="77777777" w:rsidR="004259AF" w:rsidRDefault="004259AF" w:rsidP="004259AF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ортфолио творческих достижений.</w:t>
      </w:r>
    </w:p>
    <w:p w14:paraId="7A15A9D9" w14:textId="77777777" w:rsidR="004259AF" w:rsidRPr="00F624FF" w:rsidRDefault="004259AF" w:rsidP="004259AF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proofErr w:type="gramStart"/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предъявления  и</w:t>
      </w:r>
      <w:proofErr w:type="gramEnd"/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демонстрации образовательных результатов:</w:t>
      </w:r>
    </w:p>
    <w:p w14:paraId="2C21E82A" w14:textId="77777777" w:rsidR="004259AF" w:rsidRPr="00293B13" w:rsidRDefault="004259AF" w:rsidP="004259AF">
      <w:pPr>
        <w:tabs>
          <w:tab w:val="left" w:pos="0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итоговой диагностики.</w:t>
      </w:r>
    </w:p>
    <w:p w14:paraId="2BD45053" w14:textId="77777777" w:rsidR="004259AF" w:rsidRPr="00293B13" w:rsidRDefault="004259AF" w:rsidP="004259AF">
      <w:pPr>
        <w:tabs>
          <w:tab w:val="left" w:pos="0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участия в конкурсах различного уровня.</w:t>
      </w:r>
    </w:p>
    <w:p w14:paraId="0B1A5B6B" w14:textId="77777777" w:rsidR="004259AF" w:rsidRPr="00F624FF" w:rsidRDefault="004259AF" w:rsidP="004259AF">
      <w:pPr>
        <w:tabs>
          <w:tab w:val="left" w:pos="0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>Отслеживание посещаемости по журналу.</w:t>
      </w:r>
    </w:p>
    <w:p w14:paraId="0D31D47E" w14:textId="77777777" w:rsidR="004259AF" w:rsidRPr="00293B13" w:rsidRDefault="004259AF" w:rsidP="004259AF">
      <w:pPr>
        <w:pStyle w:val="2"/>
        <w:spacing w:before="2" w:line="240" w:lineRule="auto"/>
        <w:ind w:left="0" w:right="142"/>
      </w:pPr>
      <w:r w:rsidRPr="00293B13">
        <w:t>Системы</w:t>
      </w:r>
      <w:r w:rsidRPr="00293B13">
        <w:rPr>
          <w:spacing w:val="-4"/>
        </w:rPr>
        <w:t xml:space="preserve"> </w:t>
      </w:r>
      <w:r w:rsidRPr="00293B13">
        <w:t>оценивания.</w:t>
      </w:r>
    </w:p>
    <w:p w14:paraId="4BB1973A" w14:textId="77777777" w:rsidR="004259AF" w:rsidRPr="00293B13" w:rsidRDefault="004259AF" w:rsidP="004259AF">
      <w:pPr>
        <w:pStyle w:val="a8"/>
        <w:ind w:left="0" w:right="142"/>
        <w:jc w:val="both"/>
      </w:pPr>
      <w:r w:rsidRPr="00293B13">
        <w:t>При оценивании</w:t>
      </w:r>
      <w:r w:rsidRPr="00293B13">
        <w:rPr>
          <w:spacing w:val="1"/>
        </w:rPr>
        <w:t xml:space="preserve"> </w:t>
      </w:r>
      <w:r w:rsidRPr="00293B13">
        <w:t>результатов используется 4-х уровневая система оценки освоения</w:t>
      </w:r>
      <w:r w:rsidRPr="00293B13">
        <w:rPr>
          <w:spacing w:val="1"/>
        </w:rPr>
        <w:t xml:space="preserve"> </w:t>
      </w:r>
      <w:r w:rsidRPr="00293B13">
        <w:t>учебного материала. Положительная отметка должна быть выставлена</w:t>
      </w:r>
      <w:r w:rsidRPr="00293B13">
        <w:rPr>
          <w:spacing w:val="1"/>
        </w:rPr>
        <w:t xml:space="preserve"> </w:t>
      </w:r>
      <w:r w:rsidRPr="00293B13">
        <w:t>обучающемуся,</w:t>
      </w:r>
      <w:r w:rsidRPr="00293B13">
        <w:rPr>
          <w:spacing w:val="1"/>
        </w:rPr>
        <w:t xml:space="preserve"> </w:t>
      </w:r>
      <w:r w:rsidRPr="00293B13">
        <w:t>который</w:t>
      </w:r>
      <w:r w:rsidRPr="00293B13">
        <w:rPr>
          <w:spacing w:val="1"/>
        </w:rPr>
        <w:t xml:space="preserve"> </w:t>
      </w:r>
      <w:r w:rsidRPr="00293B13">
        <w:t>не</w:t>
      </w:r>
      <w:r w:rsidRPr="00293B13">
        <w:rPr>
          <w:spacing w:val="1"/>
        </w:rPr>
        <w:t xml:space="preserve"> </w:t>
      </w:r>
      <w:r w:rsidRPr="00293B13">
        <w:t>продемонстрировал</w:t>
      </w:r>
      <w:r w:rsidRPr="00293B13">
        <w:rPr>
          <w:spacing w:val="1"/>
        </w:rPr>
        <w:t xml:space="preserve"> </w:t>
      </w:r>
      <w:r w:rsidRPr="00293B13">
        <w:t>существенных</w:t>
      </w:r>
      <w:r w:rsidRPr="00293B13">
        <w:rPr>
          <w:spacing w:val="1"/>
        </w:rPr>
        <w:t xml:space="preserve"> </w:t>
      </w:r>
      <w:r w:rsidRPr="00293B13">
        <w:t>сдвигов</w:t>
      </w:r>
      <w:r w:rsidRPr="00293B13">
        <w:rPr>
          <w:spacing w:val="1"/>
        </w:rPr>
        <w:t xml:space="preserve"> </w:t>
      </w:r>
      <w:r w:rsidRPr="00293B13">
        <w:t>в</w:t>
      </w:r>
      <w:r w:rsidRPr="00293B13">
        <w:rPr>
          <w:spacing w:val="1"/>
        </w:rPr>
        <w:t xml:space="preserve"> </w:t>
      </w:r>
      <w:r w:rsidRPr="00293B13">
        <w:t>формировании</w:t>
      </w:r>
      <w:r w:rsidRPr="00293B13">
        <w:rPr>
          <w:spacing w:val="1"/>
        </w:rPr>
        <w:t xml:space="preserve"> </w:t>
      </w:r>
      <w:r w:rsidRPr="00293B13">
        <w:t>навыков,</w:t>
      </w:r>
      <w:r w:rsidRPr="00293B13">
        <w:rPr>
          <w:spacing w:val="1"/>
        </w:rPr>
        <w:t xml:space="preserve"> </w:t>
      </w:r>
      <w:r w:rsidRPr="00293B13">
        <w:t>но</w:t>
      </w:r>
      <w:r w:rsidRPr="00293B13">
        <w:rPr>
          <w:spacing w:val="1"/>
        </w:rPr>
        <w:t xml:space="preserve"> </w:t>
      </w:r>
      <w:r w:rsidRPr="00293B13">
        <w:t>регулярно посещал занятия, старательно выполнял задания педагога, овладел доступными</w:t>
      </w:r>
      <w:r w:rsidRPr="00293B13">
        <w:rPr>
          <w:spacing w:val="1"/>
        </w:rPr>
        <w:t xml:space="preserve"> </w:t>
      </w:r>
      <w:r w:rsidRPr="00293B13">
        <w:t>ему</w:t>
      </w:r>
      <w:r w:rsidRPr="00293B13">
        <w:rPr>
          <w:spacing w:val="-6"/>
        </w:rPr>
        <w:t xml:space="preserve"> </w:t>
      </w:r>
      <w:r w:rsidRPr="00293B13">
        <w:t>навыками самостоятельных</w:t>
      </w:r>
      <w:r w:rsidRPr="00293B13">
        <w:rPr>
          <w:spacing w:val="2"/>
        </w:rPr>
        <w:t xml:space="preserve"> </w:t>
      </w:r>
      <w:r w:rsidRPr="00293B13">
        <w:t>занятий</w:t>
      </w:r>
      <w:r w:rsidRPr="00293B13">
        <w:rPr>
          <w:spacing w:val="-1"/>
        </w:rPr>
        <w:t xml:space="preserve"> </w:t>
      </w:r>
      <w:r w:rsidRPr="00293B13">
        <w:t>по профилю деятельности.</w:t>
      </w:r>
    </w:p>
    <w:p w14:paraId="77036169" w14:textId="77777777" w:rsidR="004259AF" w:rsidRPr="00293B13" w:rsidRDefault="004259AF" w:rsidP="004259AF">
      <w:pPr>
        <w:pStyle w:val="a8"/>
        <w:ind w:left="0" w:right="142"/>
        <w:jc w:val="both"/>
      </w:pPr>
      <w:r w:rsidRPr="00293B13">
        <w:rPr>
          <w:b/>
        </w:rPr>
        <w:t>«5»:</w:t>
      </w:r>
      <w:r w:rsidRPr="00293B13">
        <w:rPr>
          <w:b/>
          <w:spacing w:val="-5"/>
        </w:rPr>
        <w:t xml:space="preserve"> </w:t>
      </w:r>
      <w:r w:rsidRPr="00293B13">
        <w:t>·обучающийся</w:t>
      </w:r>
      <w:r w:rsidRPr="00293B13">
        <w:rPr>
          <w:spacing w:val="-3"/>
        </w:rPr>
        <w:t xml:space="preserve"> </w:t>
      </w:r>
      <w:r w:rsidRPr="00293B13">
        <w:t>полностью</w:t>
      </w:r>
      <w:r w:rsidRPr="00293B13">
        <w:rPr>
          <w:spacing w:val="-1"/>
        </w:rPr>
        <w:t xml:space="preserve"> </w:t>
      </w:r>
      <w:r w:rsidRPr="00293B13">
        <w:t>усвоил</w:t>
      </w:r>
      <w:r w:rsidRPr="00293B13">
        <w:rPr>
          <w:spacing w:val="1"/>
        </w:rPr>
        <w:t xml:space="preserve"> </w:t>
      </w:r>
      <w:r w:rsidRPr="00293B13">
        <w:t>учебный</w:t>
      </w:r>
      <w:r w:rsidRPr="00293B13">
        <w:rPr>
          <w:spacing w:val="-3"/>
        </w:rPr>
        <w:t xml:space="preserve"> </w:t>
      </w:r>
      <w:r w:rsidRPr="00293B13">
        <w:t>материал;</w:t>
      </w:r>
    </w:p>
    <w:p w14:paraId="57BCF513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умеет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изложить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его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своими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словами;</w:t>
      </w:r>
    </w:p>
    <w:p w14:paraId="0712C487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самостоятельно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подтверждает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конкретными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примерами;</w:t>
      </w:r>
    </w:p>
    <w:p w14:paraId="760A34B9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правильно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обстоятельно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отвечает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дополнительные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вопросы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педагога.</w:t>
      </w:r>
    </w:p>
    <w:p w14:paraId="00959A91" w14:textId="77777777" w:rsidR="004259AF" w:rsidRPr="00293B13" w:rsidRDefault="004259AF" w:rsidP="004259AF">
      <w:pPr>
        <w:pStyle w:val="a8"/>
        <w:ind w:left="0" w:right="142"/>
        <w:jc w:val="both"/>
      </w:pPr>
      <w:r w:rsidRPr="00293B13">
        <w:rPr>
          <w:b/>
        </w:rPr>
        <w:t>«4»:</w:t>
      </w:r>
      <w:r w:rsidRPr="00293B13">
        <w:rPr>
          <w:b/>
          <w:spacing w:val="-3"/>
        </w:rPr>
        <w:t xml:space="preserve"> </w:t>
      </w:r>
      <w:r w:rsidRPr="00293B13">
        <w:t>·</w:t>
      </w:r>
      <w:r w:rsidRPr="00293B13">
        <w:rPr>
          <w:spacing w:val="-3"/>
        </w:rPr>
        <w:t xml:space="preserve"> </w:t>
      </w:r>
      <w:r w:rsidRPr="00293B13">
        <w:t>обучающийся</w:t>
      </w:r>
      <w:r w:rsidRPr="00293B13">
        <w:rPr>
          <w:spacing w:val="-2"/>
        </w:rPr>
        <w:t xml:space="preserve"> </w:t>
      </w:r>
      <w:r w:rsidRPr="00293B13">
        <w:t>в</w:t>
      </w:r>
      <w:r w:rsidRPr="00293B13">
        <w:rPr>
          <w:spacing w:val="-3"/>
        </w:rPr>
        <w:t xml:space="preserve"> </w:t>
      </w:r>
      <w:r w:rsidRPr="00293B13">
        <w:t>основном</w:t>
      </w:r>
      <w:r w:rsidRPr="00293B13">
        <w:rPr>
          <w:spacing w:val="-1"/>
        </w:rPr>
        <w:t xml:space="preserve"> </w:t>
      </w:r>
      <w:r w:rsidRPr="00293B13">
        <w:t>усвоил учебный</w:t>
      </w:r>
      <w:r w:rsidRPr="00293B13">
        <w:rPr>
          <w:spacing w:val="-2"/>
        </w:rPr>
        <w:t xml:space="preserve"> </w:t>
      </w:r>
      <w:r w:rsidRPr="00293B13">
        <w:t>материал;</w:t>
      </w:r>
    </w:p>
    <w:p w14:paraId="06575BCF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допускает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незначительные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ошибки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его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изложении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своими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словами;</w:t>
      </w:r>
    </w:p>
    <w:p w14:paraId="6069D157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подтверждает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конкретными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примерами;</w:t>
      </w:r>
    </w:p>
    <w:p w14:paraId="5690E455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правильно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отвечает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дополнительные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вопросы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педагога.</w:t>
      </w:r>
    </w:p>
    <w:p w14:paraId="0F9476C9" w14:textId="77777777" w:rsidR="004259AF" w:rsidRPr="00293B13" w:rsidRDefault="004259AF" w:rsidP="004259AF">
      <w:pPr>
        <w:pStyle w:val="a8"/>
        <w:ind w:left="0" w:right="142"/>
        <w:jc w:val="both"/>
      </w:pPr>
      <w:r w:rsidRPr="00293B13">
        <w:rPr>
          <w:b/>
        </w:rPr>
        <w:t>«3»:</w:t>
      </w:r>
      <w:r w:rsidRPr="00293B13">
        <w:rPr>
          <w:b/>
          <w:spacing w:val="-4"/>
        </w:rPr>
        <w:t xml:space="preserve"> </w:t>
      </w:r>
      <w:r w:rsidRPr="00293B13">
        <w:t>·</w:t>
      </w:r>
      <w:r w:rsidRPr="00293B13">
        <w:rPr>
          <w:spacing w:val="-2"/>
        </w:rPr>
        <w:t xml:space="preserve"> </w:t>
      </w:r>
      <w:r w:rsidRPr="00293B13">
        <w:t>обучающийся</w:t>
      </w:r>
      <w:r w:rsidRPr="00293B13">
        <w:rPr>
          <w:spacing w:val="-2"/>
        </w:rPr>
        <w:t xml:space="preserve"> </w:t>
      </w:r>
      <w:r w:rsidRPr="00293B13">
        <w:t>не</w:t>
      </w:r>
      <w:r w:rsidRPr="00293B13">
        <w:rPr>
          <w:spacing w:val="-4"/>
        </w:rPr>
        <w:t xml:space="preserve"> </w:t>
      </w:r>
      <w:r w:rsidRPr="00293B13">
        <w:t>усвоил</w:t>
      </w:r>
      <w:r w:rsidRPr="00293B13">
        <w:rPr>
          <w:spacing w:val="-3"/>
        </w:rPr>
        <w:t xml:space="preserve"> </w:t>
      </w:r>
      <w:r w:rsidRPr="00293B13">
        <w:t>существенную</w:t>
      </w:r>
      <w:r w:rsidRPr="00293B13">
        <w:rPr>
          <w:spacing w:val="-1"/>
        </w:rPr>
        <w:t xml:space="preserve"> </w:t>
      </w:r>
      <w:r w:rsidRPr="00293B13">
        <w:t>часть</w:t>
      </w:r>
      <w:r w:rsidRPr="00293B13">
        <w:rPr>
          <w:spacing w:val="1"/>
        </w:rPr>
        <w:t xml:space="preserve"> </w:t>
      </w:r>
      <w:r w:rsidRPr="00293B13">
        <w:t>учебного</w:t>
      </w:r>
      <w:r w:rsidRPr="00293B13">
        <w:rPr>
          <w:spacing w:val="-2"/>
        </w:rPr>
        <w:t xml:space="preserve"> </w:t>
      </w:r>
      <w:r w:rsidRPr="00293B13">
        <w:t>материала;</w:t>
      </w:r>
    </w:p>
    <w:p w14:paraId="4D9DB1B2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допускает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значительные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ошибки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его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изложении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своими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словами;</w:t>
      </w:r>
    </w:p>
    <w:p w14:paraId="35B6C7BE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затрудняется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подтвердить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ответ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конкретными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примерами;</w:t>
      </w:r>
    </w:p>
    <w:p w14:paraId="401981D7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слабо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отвечает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дополнительные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вопросы.</w:t>
      </w:r>
    </w:p>
    <w:p w14:paraId="2D96E954" w14:textId="77777777" w:rsidR="004259AF" w:rsidRPr="00293B13" w:rsidRDefault="004259AF" w:rsidP="004259AF">
      <w:pPr>
        <w:pStyle w:val="a8"/>
        <w:ind w:left="0" w:right="142"/>
        <w:jc w:val="both"/>
      </w:pPr>
      <w:r w:rsidRPr="00293B13">
        <w:rPr>
          <w:b/>
        </w:rPr>
        <w:t>«2»:</w:t>
      </w:r>
      <w:r w:rsidRPr="00293B13">
        <w:rPr>
          <w:b/>
          <w:spacing w:val="-5"/>
        </w:rPr>
        <w:t xml:space="preserve"> </w:t>
      </w:r>
      <w:r w:rsidRPr="00293B13">
        <w:t>·обучающийся</w:t>
      </w:r>
      <w:r w:rsidRPr="00293B13">
        <w:rPr>
          <w:spacing w:val="-3"/>
        </w:rPr>
        <w:t xml:space="preserve"> </w:t>
      </w:r>
      <w:r w:rsidRPr="00293B13">
        <w:t>почти</w:t>
      </w:r>
      <w:r w:rsidRPr="00293B13">
        <w:rPr>
          <w:spacing w:val="-2"/>
        </w:rPr>
        <w:t xml:space="preserve"> </w:t>
      </w:r>
      <w:r w:rsidRPr="00293B13">
        <w:t>не</w:t>
      </w:r>
      <w:r w:rsidRPr="00293B13">
        <w:rPr>
          <w:spacing w:val="-3"/>
        </w:rPr>
        <w:t xml:space="preserve"> </w:t>
      </w:r>
      <w:r w:rsidRPr="00293B13">
        <w:t>усвоил</w:t>
      </w:r>
      <w:r w:rsidRPr="00293B13">
        <w:rPr>
          <w:spacing w:val="-1"/>
        </w:rPr>
        <w:t xml:space="preserve"> </w:t>
      </w:r>
      <w:r w:rsidRPr="00293B13">
        <w:t>учебный</w:t>
      </w:r>
      <w:r w:rsidRPr="00293B13">
        <w:rPr>
          <w:spacing w:val="-3"/>
        </w:rPr>
        <w:t xml:space="preserve"> </w:t>
      </w:r>
      <w:r w:rsidRPr="00293B13">
        <w:t>материал;</w:t>
      </w:r>
    </w:p>
    <w:p w14:paraId="1181F54A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может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изложить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его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своими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словами;</w:t>
      </w:r>
    </w:p>
    <w:p w14:paraId="41ABCD15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может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подтвердить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конкретными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примерами;</w:t>
      </w:r>
    </w:p>
    <w:p w14:paraId="76E7771E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отвечает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большую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часть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дополнительных вопросов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педагога.</w:t>
      </w:r>
    </w:p>
    <w:p w14:paraId="28D1A798" w14:textId="77777777" w:rsidR="004259AF" w:rsidRPr="00293B13" w:rsidRDefault="004259AF" w:rsidP="004259A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lastRenderedPageBreak/>
        <w:t>Оценивание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обучаемыми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практических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работ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(учитываются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результаты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наблюдения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за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процессом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труда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обучающегося,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качество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изготовленного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изделия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(детали) и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затраты рабочего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времени).</w:t>
      </w:r>
    </w:p>
    <w:p w14:paraId="0E174910" w14:textId="77777777" w:rsidR="004259AF" w:rsidRPr="00293B13" w:rsidRDefault="004259AF" w:rsidP="004259AF">
      <w:pPr>
        <w:pStyle w:val="a8"/>
        <w:ind w:left="0" w:right="142"/>
        <w:jc w:val="both"/>
      </w:pPr>
      <w:r w:rsidRPr="00293B13">
        <w:rPr>
          <w:b/>
        </w:rPr>
        <w:t>«5»:</w:t>
      </w:r>
      <w:r w:rsidRPr="00293B13">
        <w:rPr>
          <w:b/>
          <w:spacing w:val="51"/>
        </w:rPr>
        <w:t xml:space="preserve"> </w:t>
      </w:r>
      <w:r w:rsidRPr="00293B13">
        <w:t>·обучающийся</w:t>
      </w:r>
      <w:r w:rsidRPr="00293B13">
        <w:rPr>
          <w:spacing w:val="51"/>
        </w:rPr>
        <w:t xml:space="preserve"> </w:t>
      </w:r>
      <w:r w:rsidRPr="00293B13">
        <w:t>тщательно</w:t>
      </w:r>
      <w:r w:rsidRPr="00293B13">
        <w:rPr>
          <w:spacing w:val="52"/>
        </w:rPr>
        <w:t xml:space="preserve"> </w:t>
      </w:r>
      <w:r w:rsidRPr="00293B13">
        <w:t>спланирован</w:t>
      </w:r>
      <w:r w:rsidRPr="00293B13">
        <w:rPr>
          <w:spacing w:val="50"/>
        </w:rPr>
        <w:t xml:space="preserve"> </w:t>
      </w:r>
      <w:r w:rsidRPr="00293B13">
        <w:t>труд</w:t>
      </w:r>
      <w:r w:rsidRPr="00293B13">
        <w:rPr>
          <w:spacing w:val="52"/>
        </w:rPr>
        <w:t xml:space="preserve"> </w:t>
      </w:r>
      <w:r w:rsidRPr="00293B13">
        <w:t>и</w:t>
      </w:r>
      <w:r w:rsidRPr="00293B13">
        <w:rPr>
          <w:spacing w:val="53"/>
        </w:rPr>
        <w:t xml:space="preserve"> </w:t>
      </w:r>
      <w:r w:rsidRPr="00293B13">
        <w:t>рационально</w:t>
      </w:r>
      <w:r w:rsidRPr="00293B13">
        <w:rPr>
          <w:spacing w:val="49"/>
        </w:rPr>
        <w:t xml:space="preserve"> </w:t>
      </w:r>
      <w:r w:rsidRPr="00293B13">
        <w:t>организовано</w:t>
      </w:r>
      <w:r w:rsidRPr="00293B13">
        <w:rPr>
          <w:spacing w:val="51"/>
        </w:rPr>
        <w:t xml:space="preserve"> </w:t>
      </w:r>
      <w:r w:rsidRPr="00293B13">
        <w:t>рабочее</w:t>
      </w:r>
      <w:r w:rsidRPr="00293B13">
        <w:rPr>
          <w:spacing w:val="-57"/>
        </w:rPr>
        <w:t xml:space="preserve"> </w:t>
      </w:r>
      <w:r w:rsidRPr="00293B13">
        <w:t>место;</w:t>
      </w:r>
    </w:p>
    <w:p w14:paraId="2E5AB24C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правильно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выполнялись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приемы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труда,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самостоятельно</w:t>
      </w:r>
      <w:r w:rsidRPr="00293B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творчески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выполнялась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работа;</w:t>
      </w:r>
    </w:p>
    <w:p w14:paraId="6876CC06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изделие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изготовлено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учетом установленных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требований;</w:t>
      </w:r>
    </w:p>
    <w:p w14:paraId="307DE7C9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полностью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соблюдались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правила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техники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безопасности.</w:t>
      </w:r>
    </w:p>
    <w:p w14:paraId="6931C92F" w14:textId="77777777" w:rsidR="004259AF" w:rsidRPr="00293B13" w:rsidRDefault="004259AF" w:rsidP="004259AF">
      <w:pPr>
        <w:pStyle w:val="a8"/>
        <w:ind w:left="0" w:right="142"/>
        <w:jc w:val="both"/>
      </w:pPr>
      <w:r w:rsidRPr="00293B13">
        <w:rPr>
          <w:b/>
        </w:rPr>
        <w:t>«4»:</w:t>
      </w:r>
      <w:r w:rsidRPr="00293B13">
        <w:rPr>
          <w:b/>
          <w:spacing w:val="15"/>
        </w:rPr>
        <w:t xml:space="preserve"> </w:t>
      </w:r>
      <w:r w:rsidRPr="00293B13">
        <w:t>·</w:t>
      </w:r>
      <w:r w:rsidRPr="00293B13">
        <w:rPr>
          <w:spacing w:val="15"/>
        </w:rPr>
        <w:t xml:space="preserve"> </w:t>
      </w:r>
      <w:r w:rsidRPr="00293B13">
        <w:t>обучающимся</w:t>
      </w:r>
      <w:r w:rsidRPr="00293B13">
        <w:rPr>
          <w:spacing w:val="15"/>
        </w:rPr>
        <w:t xml:space="preserve"> </w:t>
      </w:r>
      <w:r w:rsidRPr="00293B13">
        <w:t>допущены</w:t>
      </w:r>
      <w:r w:rsidRPr="00293B13">
        <w:rPr>
          <w:spacing w:val="15"/>
        </w:rPr>
        <w:t xml:space="preserve"> </w:t>
      </w:r>
      <w:r w:rsidRPr="00293B13">
        <w:t>незначительные</w:t>
      </w:r>
      <w:r w:rsidRPr="00293B13">
        <w:rPr>
          <w:spacing w:val="14"/>
        </w:rPr>
        <w:t xml:space="preserve"> </w:t>
      </w:r>
      <w:r w:rsidRPr="00293B13">
        <w:t>недостатки</w:t>
      </w:r>
      <w:r w:rsidRPr="00293B13">
        <w:rPr>
          <w:spacing w:val="16"/>
        </w:rPr>
        <w:t xml:space="preserve"> </w:t>
      </w:r>
      <w:r w:rsidRPr="00293B13">
        <w:t>в</w:t>
      </w:r>
      <w:r w:rsidRPr="00293B13">
        <w:rPr>
          <w:spacing w:val="15"/>
        </w:rPr>
        <w:t xml:space="preserve"> </w:t>
      </w:r>
      <w:r w:rsidRPr="00293B13">
        <w:t>планировании</w:t>
      </w:r>
      <w:r w:rsidRPr="00293B13">
        <w:rPr>
          <w:spacing w:val="14"/>
        </w:rPr>
        <w:t xml:space="preserve"> </w:t>
      </w:r>
      <w:r w:rsidRPr="00293B13">
        <w:t>труда</w:t>
      </w:r>
      <w:r w:rsidRPr="00293B13">
        <w:rPr>
          <w:spacing w:val="15"/>
        </w:rPr>
        <w:t xml:space="preserve"> </w:t>
      </w:r>
      <w:r w:rsidRPr="00293B13">
        <w:t>и</w:t>
      </w:r>
      <w:r w:rsidRPr="00293B13">
        <w:rPr>
          <w:spacing w:val="-57"/>
        </w:rPr>
        <w:t xml:space="preserve"> </w:t>
      </w:r>
      <w:r w:rsidRPr="00293B13">
        <w:t>организации</w:t>
      </w:r>
      <w:r w:rsidRPr="00293B13">
        <w:rPr>
          <w:spacing w:val="-1"/>
        </w:rPr>
        <w:t xml:space="preserve"> </w:t>
      </w:r>
      <w:r w:rsidRPr="00293B13">
        <w:t>рабочего</w:t>
      </w:r>
      <w:r w:rsidRPr="00293B13">
        <w:rPr>
          <w:spacing w:val="-1"/>
        </w:rPr>
        <w:t xml:space="preserve"> </w:t>
      </w:r>
      <w:r w:rsidRPr="00293B13">
        <w:t>места;</w:t>
      </w:r>
    </w:p>
    <w:p w14:paraId="35FFEEA2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в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основном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правильно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выполняются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приемы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труда;</w:t>
      </w:r>
    </w:p>
    <w:p w14:paraId="36729F88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работа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выполнялась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самостоятельно;</w:t>
      </w:r>
    </w:p>
    <w:p w14:paraId="665F06B6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норма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времени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выполнена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или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довыполнена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10-15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%;</w:t>
      </w:r>
    </w:p>
    <w:p w14:paraId="669159F1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изделие</w:t>
      </w:r>
      <w:r w:rsidRPr="00293B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изготовлено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незначительными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отклонениями;</w:t>
      </w:r>
    </w:p>
    <w:p w14:paraId="71346CFB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полностью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соблюдались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правила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техники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безопасности.</w:t>
      </w:r>
    </w:p>
    <w:p w14:paraId="0345D1BF" w14:textId="77777777" w:rsidR="004259AF" w:rsidRPr="00293B13" w:rsidRDefault="004259AF" w:rsidP="004259AF">
      <w:pPr>
        <w:pStyle w:val="a8"/>
        <w:ind w:left="0" w:right="142"/>
      </w:pPr>
      <w:r w:rsidRPr="00293B13">
        <w:rPr>
          <w:b/>
        </w:rPr>
        <w:t>«3»:</w:t>
      </w:r>
      <w:r w:rsidRPr="00293B13">
        <w:rPr>
          <w:b/>
          <w:spacing w:val="-3"/>
        </w:rPr>
        <w:t xml:space="preserve"> </w:t>
      </w:r>
      <w:r w:rsidRPr="00293B13">
        <w:t>·</w:t>
      </w:r>
      <w:r w:rsidRPr="00293B13">
        <w:rPr>
          <w:spacing w:val="-2"/>
        </w:rPr>
        <w:t xml:space="preserve"> </w:t>
      </w:r>
      <w:r w:rsidRPr="00293B13">
        <w:t>имеют</w:t>
      </w:r>
      <w:r w:rsidRPr="00293B13">
        <w:rPr>
          <w:spacing w:val="-2"/>
        </w:rPr>
        <w:t xml:space="preserve"> </w:t>
      </w:r>
      <w:r w:rsidRPr="00293B13">
        <w:t>место</w:t>
      </w:r>
      <w:r w:rsidRPr="00293B13">
        <w:rPr>
          <w:spacing w:val="-2"/>
        </w:rPr>
        <w:t xml:space="preserve"> </w:t>
      </w:r>
      <w:r w:rsidRPr="00293B13">
        <w:t>недостатки</w:t>
      </w:r>
      <w:r w:rsidRPr="00293B13">
        <w:rPr>
          <w:spacing w:val="-2"/>
        </w:rPr>
        <w:t xml:space="preserve"> </w:t>
      </w:r>
      <w:r w:rsidRPr="00293B13">
        <w:t>в</w:t>
      </w:r>
      <w:r w:rsidRPr="00293B13">
        <w:rPr>
          <w:spacing w:val="-3"/>
        </w:rPr>
        <w:t xml:space="preserve"> </w:t>
      </w:r>
      <w:r w:rsidRPr="00293B13">
        <w:t>планировании</w:t>
      </w:r>
      <w:r w:rsidRPr="00293B13">
        <w:rPr>
          <w:spacing w:val="-2"/>
        </w:rPr>
        <w:t xml:space="preserve"> </w:t>
      </w:r>
      <w:r w:rsidRPr="00293B13">
        <w:t>труда</w:t>
      </w:r>
      <w:r w:rsidRPr="00293B13">
        <w:rPr>
          <w:spacing w:val="-3"/>
        </w:rPr>
        <w:t xml:space="preserve"> </w:t>
      </w:r>
      <w:r w:rsidRPr="00293B13">
        <w:t>и</w:t>
      </w:r>
      <w:r w:rsidRPr="00293B13">
        <w:rPr>
          <w:spacing w:val="-2"/>
        </w:rPr>
        <w:t xml:space="preserve"> </w:t>
      </w:r>
      <w:r w:rsidRPr="00293B13">
        <w:t>организации</w:t>
      </w:r>
      <w:r w:rsidRPr="00293B13">
        <w:rPr>
          <w:spacing w:val="-4"/>
        </w:rPr>
        <w:t xml:space="preserve"> </w:t>
      </w:r>
      <w:r w:rsidRPr="00293B13">
        <w:t>рабочего</w:t>
      </w:r>
      <w:r w:rsidRPr="00293B13">
        <w:rPr>
          <w:spacing w:val="-3"/>
        </w:rPr>
        <w:t xml:space="preserve"> </w:t>
      </w:r>
      <w:r w:rsidRPr="00293B13">
        <w:t>места;</w:t>
      </w:r>
    </w:p>
    <w:p w14:paraId="288C49E8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отдельные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приемы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труда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выполнялись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неправильно;</w:t>
      </w:r>
    </w:p>
    <w:p w14:paraId="28FC01A2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" w:after="0" w:line="240" w:lineRule="auto"/>
        <w:ind w:left="0" w:right="1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работе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была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низкой;</w:t>
      </w:r>
    </w:p>
    <w:p w14:paraId="66D75EBE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норма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времени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недовыполненная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15-20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%;</w:t>
      </w:r>
    </w:p>
    <w:p w14:paraId="6F5A9662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изделие</w:t>
      </w:r>
      <w:r w:rsidRPr="00293B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изготовлено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нарушением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отдельных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требований;</w:t>
      </w:r>
    </w:p>
    <w:p w14:paraId="01481502" w14:textId="77777777" w:rsidR="004259AF" w:rsidRPr="00293B13" w:rsidRDefault="004259AF" w:rsidP="004259AF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полностью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соблюдались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правила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техники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безопасности.</w:t>
      </w:r>
    </w:p>
    <w:p w14:paraId="455A9451" w14:textId="77777777" w:rsidR="004259AF" w:rsidRPr="00293B13" w:rsidRDefault="004259AF" w:rsidP="004259AF">
      <w:pPr>
        <w:pStyle w:val="a8"/>
        <w:ind w:left="0" w:right="142"/>
        <w:jc w:val="both"/>
      </w:pPr>
      <w:r w:rsidRPr="00293B13">
        <w:rPr>
          <w:b/>
        </w:rPr>
        <w:t>«2»:</w:t>
      </w:r>
      <w:r w:rsidRPr="00293B13">
        <w:rPr>
          <w:b/>
          <w:spacing w:val="17"/>
        </w:rPr>
        <w:t xml:space="preserve"> </w:t>
      </w:r>
      <w:r w:rsidRPr="00293B13">
        <w:t>·</w:t>
      </w:r>
      <w:r w:rsidRPr="00293B13">
        <w:rPr>
          <w:spacing w:val="17"/>
        </w:rPr>
        <w:t xml:space="preserve"> </w:t>
      </w:r>
      <w:r w:rsidRPr="00293B13">
        <w:t>имеют</w:t>
      </w:r>
      <w:r w:rsidRPr="00293B13">
        <w:rPr>
          <w:spacing w:val="18"/>
        </w:rPr>
        <w:t xml:space="preserve"> </w:t>
      </w:r>
      <w:r w:rsidRPr="00293B13">
        <w:t>место</w:t>
      </w:r>
      <w:r w:rsidRPr="00293B13">
        <w:rPr>
          <w:spacing w:val="18"/>
        </w:rPr>
        <w:t xml:space="preserve"> </w:t>
      </w:r>
      <w:r w:rsidRPr="00293B13">
        <w:t>существенные</w:t>
      </w:r>
      <w:r w:rsidRPr="00293B13">
        <w:rPr>
          <w:spacing w:val="16"/>
        </w:rPr>
        <w:t xml:space="preserve"> </w:t>
      </w:r>
      <w:r w:rsidRPr="00293B13">
        <w:t>недостатки</w:t>
      </w:r>
      <w:r w:rsidRPr="00293B13">
        <w:rPr>
          <w:spacing w:val="18"/>
        </w:rPr>
        <w:t xml:space="preserve"> </w:t>
      </w:r>
      <w:r w:rsidRPr="00293B13">
        <w:t>в</w:t>
      </w:r>
      <w:r w:rsidRPr="00293B13">
        <w:rPr>
          <w:spacing w:val="17"/>
        </w:rPr>
        <w:t xml:space="preserve"> </w:t>
      </w:r>
      <w:r w:rsidRPr="00293B13">
        <w:t>планировании</w:t>
      </w:r>
      <w:r w:rsidRPr="00293B13">
        <w:rPr>
          <w:spacing w:val="16"/>
        </w:rPr>
        <w:t xml:space="preserve"> </w:t>
      </w:r>
      <w:r w:rsidRPr="00293B13">
        <w:t>труда</w:t>
      </w:r>
      <w:r w:rsidRPr="00293B13">
        <w:rPr>
          <w:spacing w:val="17"/>
        </w:rPr>
        <w:t xml:space="preserve"> </w:t>
      </w:r>
      <w:r w:rsidRPr="00293B13">
        <w:t>и</w:t>
      </w:r>
      <w:r w:rsidRPr="00293B13">
        <w:rPr>
          <w:spacing w:val="18"/>
        </w:rPr>
        <w:t xml:space="preserve"> </w:t>
      </w:r>
      <w:r w:rsidRPr="00293B13">
        <w:t>организации</w:t>
      </w:r>
      <w:r w:rsidRPr="00293B13">
        <w:rPr>
          <w:spacing w:val="-57"/>
        </w:rPr>
        <w:t xml:space="preserve"> </w:t>
      </w:r>
      <w:r w:rsidRPr="00293B13">
        <w:t>рабочего</w:t>
      </w:r>
      <w:r w:rsidRPr="00293B13">
        <w:rPr>
          <w:spacing w:val="-2"/>
        </w:rPr>
        <w:t xml:space="preserve"> </w:t>
      </w:r>
      <w:r w:rsidRPr="00293B13">
        <w:t>места; неправильно</w:t>
      </w:r>
      <w:r w:rsidRPr="00293B13">
        <w:rPr>
          <w:spacing w:val="-1"/>
        </w:rPr>
        <w:t xml:space="preserve"> </w:t>
      </w:r>
      <w:r w:rsidRPr="00293B13">
        <w:t>выполнялись многие</w:t>
      </w:r>
      <w:r w:rsidRPr="00293B13">
        <w:rPr>
          <w:spacing w:val="-2"/>
        </w:rPr>
        <w:t xml:space="preserve"> </w:t>
      </w:r>
      <w:r w:rsidRPr="00293B13">
        <w:t>приемы труда.</w:t>
      </w:r>
    </w:p>
    <w:p w14:paraId="3EF8AFCF" w14:textId="77777777" w:rsidR="004259AF" w:rsidRPr="00293B13" w:rsidRDefault="004259AF" w:rsidP="004259AF">
      <w:pPr>
        <w:pStyle w:val="2"/>
        <w:spacing w:before="4" w:line="240" w:lineRule="auto"/>
        <w:ind w:left="0" w:right="142"/>
        <w:jc w:val="both"/>
      </w:pPr>
      <w:r w:rsidRPr="00293B13">
        <w:t>Выведение</w:t>
      </w:r>
      <w:r w:rsidRPr="00293B13">
        <w:rPr>
          <w:spacing w:val="-3"/>
        </w:rPr>
        <w:t xml:space="preserve"> </w:t>
      </w:r>
      <w:r w:rsidRPr="00293B13">
        <w:t>итоговых</w:t>
      </w:r>
      <w:r w:rsidRPr="00293B13">
        <w:rPr>
          <w:spacing w:val="-4"/>
        </w:rPr>
        <w:t xml:space="preserve"> </w:t>
      </w:r>
      <w:r w:rsidRPr="00293B13">
        <w:t>оценок</w:t>
      </w:r>
    </w:p>
    <w:p w14:paraId="657D68F8" w14:textId="77777777" w:rsidR="004259AF" w:rsidRPr="00293B13" w:rsidRDefault="004259AF" w:rsidP="004259AF">
      <w:pPr>
        <w:pStyle w:val="a8"/>
        <w:ind w:left="0" w:right="142"/>
        <w:jc w:val="both"/>
      </w:pPr>
      <w:r w:rsidRPr="00293B13">
        <w:rPr>
          <w:spacing w:val="-5"/>
        </w:rPr>
        <w:t>За</w:t>
      </w:r>
      <w:r w:rsidRPr="00293B13">
        <w:rPr>
          <w:spacing w:val="48"/>
        </w:rPr>
        <w:t xml:space="preserve"> </w:t>
      </w:r>
      <w:r w:rsidRPr="00293B13">
        <w:rPr>
          <w:spacing w:val="-5"/>
        </w:rPr>
        <w:t>полугодие</w:t>
      </w:r>
      <w:r w:rsidRPr="00293B13">
        <w:rPr>
          <w:spacing w:val="48"/>
        </w:rPr>
        <w:t xml:space="preserve"> </w:t>
      </w:r>
      <w:r w:rsidRPr="00293B13">
        <w:rPr>
          <w:spacing w:val="-4"/>
        </w:rPr>
        <w:t>и</w:t>
      </w:r>
      <w:r w:rsidRPr="00293B13">
        <w:rPr>
          <w:spacing w:val="-5"/>
        </w:rPr>
        <w:t xml:space="preserve"> </w:t>
      </w:r>
      <w:r w:rsidRPr="00293B13">
        <w:rPr>
          <w:spacing w:val="-4"/>
        </w:rPr>
        <w:t>учебный</w:t>
      </w:r>
      <w:r w:rsidRPr="00293B13">
        <w:rPr>
          <w:spacing w:val="-7"/>
        </w:rPr>
        <w:t xml:space="preserve"> </w:t>
      </w:r>
      <w:r w:rsidRPr="00293B13">
        <w:rPr>
          <w:spacing w:val="-4"/>
        </w:rPr>
        <w:t>год</w:t>
      </w:r>
      <w:r w:rsidRPr="00293B13">
        <w:rPr>
          <w:spacing w:val="-7"/>
        </w:rPr>
        <w:t xml:space="preserve"> </w:t>
      </w:r>
      <w:r w:rsidRPr="00293B13">
        <w:rPr>
          <w:spacing w:val="-4"/>
        </w:rPr>
        <w:t>ставится</w:t>
      </w:r>
      <w:r w:rsidRPr="00293B13">
        <w:rPr>
          <w:spacing w:val="-10"/>
        </w:rPr>
        <w:t xml:space="preserve"> </w:t>
      </w:r>
      <w:r w:rsidRPr="00293B13">
        <w:rPr>
          <w:spacing w:val="-4"/>
        </w:rPr>
        <w:t>итоговая</w:t>
      </w:r>
      <w:r w:rsidRPr="00293B13">
        <w:rPr>
          <w:spacing w:val="-6"/>
        </w:rPr>
        <w:t xml:space="preserve"> </w:t>
      </w:r>
      <w:r w:rsidRPr="00293B13">
        <w:rPr>
          <w:spacing w:val="-4"/>
        </w:rPr>
        <w:t>оценка.</w:t>
      </w:r>
      <w:r w:rsidRPr="00293B13">
        <w:rPr>
          <w:spacing w:val="-10"/>
        </w:rPr>
        <w:t xml:space="preserve"> </w:t>
      </w:r>
      <w:r w:rsidRPr="00293B13">
        <w:rPr>
          <w:spacing w:val="-4"/>
        </w:rPr>
        <w:t>Она</w:t>
      </w:r>
      <w:r w:rsidRPr="00293B13">
        <w:rPr>
          <w:spacing w:val="-10"/>
        </w:rPr>
        <w:t xml:space="preserve"> </w:t>
      </w:r>
      <w:r w:rsidRPr="00293B13">
        <w:rPr>
          <w:spacing w:val="-4"/>
        </w:rPr>
        <w:t>является</w:t>
      </w:r>
      <w:r w:rsidRPr="00293B13">
        <w:rPr>
          <w:spacing w:val="-9"/>
        </w:rPr>
        <w:t xml:space="preserve"> </w:t>
      </w:r>
      <w:r w:rsidRPr="00293B13">
        <w:rPr>
          <w:spacing w:val="-4"/>
        </w:rPr>
        <w:t>единой</w:t>
      </w:r>
      <w:r w:rsidRPr="00293B13">
        <w:rPr>
          <w:spacing w:val="-9"/>
        </w:rPr>
        <w:t xml:space="preserve"> </w:t>
      </w:r>
      <w:r w:rsidRPr="00293B13">
        <w:rPr>
          <w:spacing w:val="-4"/>
        </w:rPr>
        <w:t>и</w:t>
      </w:r>
      <w:r w:rsidRPr="00293B13">
        <w:rPr>
          <w:spacing w:val="-9"/>
        </w:rPr>
        <w:t xml:space="preserve"> </w:t>
      </w:r>
      <w:r w:rsidRPr="00293B13">
        <w:rPr>
          <w:spacing w:val="-4"/>
        </w:rPr>
        <w:t>отражает</w:t>
      </w:r>
      <w:r w:rsidRPr="00293B13">
        <w:rPr>
          <w:spacing w:val="-9"/>
        </w:rPr>
        <w:t xml:space="preserve"> </w:t>
      </w:r>
      <w:r w:rsidRPr="00293B13">
        <w:rPr>
          <w:spacing w:val="-4"/>
        </w:rPr>
        <w:t>в</w:t>
      </w:r>
      <w:r w:rsidRPr="00293B13">
        <w:rPr>
          <w:spacing w:val="-57"/>
        </w:rPr>
        <w:t xml:space="preserve"> </w:t>
      </w:r>
      <w:r w:rsidRPr="00293B13">
        <w:rPr>
          <w:spacing w:val="-1"/>
        </w:rPr>
        <w:t>обобщенном виде все стороны подготовки обучающегося по основным темам и разделам</w:t>
      </w:r>
      <w:r w:rsidRPr="00293B13">
        <w:t xml:space="preserve"> дополнительной</w:t>
      </w:r>
      <w:r w:rsidRPr="00293B13">
        <w:rPr>
          <w:spacing w:val="-22"/>
        </w:rPr>
        <w:t xml:space="preserve"> </w:t>
      </w:r>
      <w:r w:rsidRPr="00293B13">
        <w:t>общеразвивающей</w:t>
      </w:r>
      <w:r w:rsidRPr="00293B13">
        <w:rPr>
          <w:spacing w:val="-22"/>
        </w:rPr>
        <w:t xml:space="preserve"> </w:t>
      </w:r>
      <w:r w:rsidRPr="00293B13">
        <w:t>программы.</w:t>
      </w:r>
    </w:p>
    <w:p w14:paraId="1730EAF5" w14:textId="77777777" w:rsidR="004259AF" w:rsidRPr="00293B13" w:rsidRDefault="004259AF" w:rsidP="004259A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Недостаточный,</w:t>
      </w:r>
      <w:r w:rsidRPr="00293B13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нулевой</w:t>
      </w:r>
      <w:r w:rsidRPr="00293B13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293B13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освоения</w:t>
      </w:r>
      <w:r w:rsidRPr="00293B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разделов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освоено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менее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1/3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0-2 балла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соответствует отметке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"2".</w:t>
      </w:r>
    </w:p>
    <w:p w14:paraId="4AB26BF4" w14:textId="77777777" w:rsidR="004259AF" w:rsidRPr="00293B13" w:rsidRDefault="004259AF" w:rsidP="004259A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Достаточный,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средний,</w:t>
      </w:r>
      <w:r w:rsidRPr="00293B13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удовлетворительный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293B13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освоения</w:t>
      </w:r>
      <w:r w:rsidRPr="00293B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разделов</w:t>
      </w:r>
      <w:r w:rsidRPr="00293B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освоено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1/2 программы</w:t>
      </w:r>
      <w:r w:rsidRPr="00293B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2-4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балла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соответствует отметке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"3".</w:t>
      </w:r>
    </w:p>
    <w:p w14:paraId="39E45D43" w14:textId="77777777" w:rsidR="004259AF" w:rsidRPr="00F624FF" w:rsidRDefault="004259AF" w:rsidP="004259A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Оптимальный, хороший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освоения разделов программы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освоено более 1/2</w:t>
      </w:r>
      <w:r w:rsidRPr="00293B1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–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2/3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5-7 баллов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соответствует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отметке</w:t>
      </w:r>
      <w:r w:rsidRPr="00293B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«4»</w:t>
      </w:r>
    </w:p>
    <w:p w14:paraId="08DAA338" w14:textId="77777777" w:rsidR="004259AF" w:rsidRPr="00F624FF" w:rsidRDefault="004259AF" w:rsidP="004259A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Высокий,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отличный</w:t>
      </w:r>
      <w:r w:rsidRPr="00293B13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293B13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разделов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освоено</w:t>
      </w:r>
      <w:r w:rsidRPr="00293B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более</w:t>
      </w:r>
      <w:r w:rsidRPr="00293B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2/3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программы,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(практически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полностью)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8-10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баллов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соответствует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отметке</w:t>
      </w:r>
      <w:r w:rsidRPr="00293B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«5».</w:t>
      </w:r>
    </w:p>
    <w:p w14:paraId="46B44095" w14:textId="77777777" w:rsidR="004259AF" w:rsidRDefault="004259AF" w:rsidP="004259AF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1E7889" w14:textId="77777777" w:rsidR="004259AF" w:rsidRPr="00293B13" w:rsidRDefault="004259AF" w:rsidP="004259AF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программы.</w:t>
      </w:r>
    </w:p>
    <w:p w14:paraId="0802E289" w14:textId="77777777" w:rsidR="004259AF" w:rsidRPr="00293B13" w:rsidRDefault="004259AF" w:rsidP="004259AF">
      <w:pPr>
        <w:spacing w:after="0" w:line="240" w:lineRule="auto"/>
        <w:ind w:righ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Материально- техническое обеспечение: </w:t>
      </w:r>
    </w:p>
    <w:p w14:paraId="71B94F2C" w14:textId="77777777" w:rsidR="004259AF" w:rsidRPr="00DF126F" w:rsidRDefault="004259AF" w:rsidP="004259AF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</w:rPr>
      </w:pPr>
      <w:r w:rsidRPr="00DF126F">
        <w:rPr>
          <w:rStyle w:val="FontStyle26"/>
        </w:rPr>
        <w:t>Учебно-наглядные пособия:</w:t>
      </w:r>
    </w:p>
    <w:p w14:paraId="6D1F4E08" w14:textId="77777777" w:rsidR="004259AF" w:rsidRPr="00DF126F" w:rsidRDefault="004259AF" w:rsidP="004259AF">
      <w:pPr>
        <w:pStyle w:val="Style5"/>
        <w:widowControl/>
        <w:numPr>
          <w:ilvl w:val="0"/>
          <w:numId w:val="6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</w:rPr>
      </w:pPr>
      <w:r w:rsidRPr="00DF126F">
        <w:rPr>
          <w:rStyle w:val="FontStyle26"/>
        </w:rPr>
        <w:t>схемы, образцы и модели;</w:t>
      </w:r>
    </w:p>
    <w:p w14:paraId="65017D45" w14:textId="77777777" w:rsidR="004259AF" w:rsidRPr="00DF126F" w:rsidRDefault="004259AF" w:rsidP="004259AF">
      <w:pPr>
        <w:pStyle w:val="Style5"/>
        <w:widowControl/>
        <w:numPr>
          <w:ilvl w:val="0"/>
          <w:numId w:val="6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</w:rPr>
      </w:pPr>
      <w:r w:rsidRPr="00DF126F">
        <w:rPr>
          <w:rStyle w:val="FontStyle26"/>
        </w:rPr>
        <w:t>иллюстрации, картинки с изображениями предметов и объектов;</w:t>
      </w:r>
    </w:p>
    <w:p w14:paraId="052F9D5B" w14:textId="77777777" w:rsidR="004259AF" w:rsidRPr="00DF126F" w:rsidRDefault="004259AF" w:rsidP="004259AF">
      <w:pPr>
        <w:pStyle w:val="Style5"/>
        <w:widowControl/>
        <w:numPr>
          <w:ilvl w:val="0"/>
          <w:numId w:val="6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</w:rPr>
      </w:pPr>
      <w:r w:rsidRPr="00DF126F">
        <w:rPr>
          <w:rStyle w:val="FontStyle26"/>
        </w:rPr>
        <w:t>фотографии.</w:t>
      </w:r>
    </w:p>
    <w:p w14:paraId="0EB46502" w14:textId="77777777" w:rsidR="004259AF" w:rsidRDefault="004259AF" w:rsidP="004259AF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</w:rPr>
      </w:pPr>
    </w:p>
    <w:p w14:paraId="3993B300" w14:textId="77777777" w:rsidR="004259AF" w:rsidRPr="00DF126F" w:rsidRDefault="004259AF" w:rsidP="004259AF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</w:rPr>
      </w:pPr>
      <w:r w:rsidRPr="00DF126F">
        <w:rPr>
          <w:rStyle w:val="FontStyle26"/>
        </w:rPr>
        <w:t>2. Оборудование:</w:t>
      </w:r>
    </w:p>
    <w:p w14:paraId="7246E675" w14:textId="77777777" w:rsidR="004259AF" w:rsidRPr="00DF126F" w:rsidRDefault="004259AF" w:rsidP="004259AF">
      <w:pPr>
        <w:pStyle w:val="Style5"/>
        <w:widowControl/>
        <w:numPr>
          <w:ilvl w:val="0"/>
          <w:numId w:val="6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</w:rPr>
      </w:pPr>
      <w:r>
        <w:rPr>
          <w:rStyle w:val="FontStyle26"/>
        </w:rPr>
        <w:t xml:space="preserve">образовательные </w:t>
      </w:r>
      <w:r w:rsidRPr="00DF126F">
        <w:rPr>
          <w:rStyle w:val="FontStyle26"/>
        </w:rPr>
        <w:t xml:space="preserve">наборы конструктора </w:t>
      </w:r>
      <w:r w:rsidRPr="00CC216B">
        <w:rPr>
          <w:b/>
        </w:rPr>
        <w:t xml:space="preserve">«LEGO </w:t>
      </w:r>
      <w:proofErr w:type="spellStart"/>
      <w:r w:rsidRPr="00CC216B">
        <w:rPr>
          <w:b/>
        </w:rPr>
        <w:t>education</w:t>
      </w:r>
      <w:proofErr w:type="spellEnd"/>
      <w:r w:rsidRPr="00CC216B">
        <w:rPr>
          <w:b/>
        </w:rPr>
        <w:t xml:space="preserve"> 9686»</w:t>
      </w:r>
      <w:r w:rsidRPr="00DF126F">
        <w:rPr>
          <w:rStyle w:val="FontStyle26"/>
        </w:rPr>
        <w:t>;</w:t>
      </w:r>
    </w:p>
    <w:p w14:paraId="25040014" w14:textId="77777777" w:rsidR="004259AF" w:rsidRDefault="004259AF" w:rsidP="004259AF">
      <w:pPr>
        <w:spacing w:after="0" w:line="240" w:lineRule="auto"/>
        <w:ind w:right="142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- </w:t>
      </w:r>
      <w:r w:rsidRPr="00DF126F">
        <w:rPr>
          <w:rStyle w:val="FontStyle26"/>
          <w:sz w:val="24"/>
          <w:szCs w:val="24"/>
        </w:rPr>
        <w:t>компьютер.</w:t>
      </w:r>
    </w:p>
    <w:p w14:paraId="2583D68F" w14:textId="77777777" w:rsidR="004259AF" w:rsidRDefault="004259AF" w:rsidP="004259AF">
      <w:pPr>
        <w:spacing w:after="0" w:line="240" w:lineRule="auto"/>
        <w:ind w:right="142"/>
        <w:jc w:val="both"/>
        <w:rPr>
          <w:rStyle w:val="FontStyle26"/>
          <w:sz w:val="24"/>
          <w:szCs w:val="24"/>
        </w:rPr>
      </w:pPr>
    </w:p>
    <w:p w14:paraId="4DCAF6E1" w14:textId="77777777" w:rsidR="004259AF" w:rsidRPr="00F5165F" w:rsidRDefault="004259AF" w:rsidP="0042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Пакет диагностических методик </w:t>
      </w:r>
    </w:p>
    <w:p w14:paraId="7E6DE1C9" w14:textId="77777777" w:rsidR="004259AF" w:rsidRPr="00F5165F" w:rsidRDefault="004259AF" w:rsidP="0042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Оценочный лист контрольной работы (Приложение 1) </w:t>
      </w:r>
    </w:p>
    <w:p w14:paraId="587BEA3B" w14:textId="77777777" w:rsidR="004259AF" w:rsidRPr="00F5165F" w:rsidRDefault="004259AF" w:rsidP="0042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(Приложение 2)</w:t>
      </w:r>
    </w:p>
    <w:p w14:paraId="24D5D059" w14:textId="77777777" w:rsidR="004259AF" w:rsidRDefault="004259AF" w:rsidP="004259AF">
      <w:pPr>
        <w:spacing w:after="0" w:line="240" w:lineRule="auto"/>
        <w:ind w:right="142"/>
        <w:jc w:val="both"/>
        <w:rPr>
          <w:rStyle w:val="FontStyle26"/>
          <w:sz w:val="24"/>
          <w:szCs w:val="24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Оценочный лист творческого проекта (Приложение 3)</w:t>
      </w:r>
    </w:p>
    <w:p w14:paraId="39A6A3EC" w14:textId="77777777" w:rsidR="004259AF" w:rsidRDefault="004259AF" w:rsidP="004259A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EB7A69" w14:textId="77777777" w:rsidR="004259AF" w:rsidRPr="00293B13" w:rsidRDefault="004259AF" w:rsidP="004259A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материалы</w:t>
      </w:r>
    </w:p>
    <w:p w14:paraId="0CC3FAA5" w14:textId="77777777" w:rsidR="004259AF" w:rsidRPr="00293B13" w:rsidRDefault="004259AF" w:rsidP="004259A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Методы обучения –</w:t>
      </w:r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словесный, наглядно-практический, объяснительно- иллюстративный, игровой.</w:t>
      </w:r>
    </w:p>
    <w:p w14:paraId="55734004" w14:textId="77777777" w:rsidR="004259AF" w:rsidRPr="00293B13" w:rsidRDefault="004259AF" w:rsidP="004259A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Методы  воспитания</w:t>
      </w:r>
      <w:proofErr w:type="gramEnd"/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- </w:t>
      </w:r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убеждение, мотивация, стимулирование.</w:t>
      </w:r>
    </w:p>
    <w:p w14:paraId="416BBC82" w14:textId="77777777" w:rsidR="004259AF" w:rsidRPr="00293B13" w:rsidRDefault="004259AF" w:rsidP="004259A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Формы организации </w:t>
      </w:r>
      <w:proofErr w:type="gramStart"/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образовательного  процесса</w:t>
      </w:r>
      <w:proofErr w:type="gramEnd"/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групповая.</w:t>
      </w:r>
    </w:p>
    <w:p w14:paraId="5D2BA602" w14:textId="77777777" w:rsidR="004259AF" w:rsidRPr="00293B13" w:rsidRDefault="004259AF" w:rsidP="004259A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учебного занятия</w:t>
      </w:r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беседа, выставка, презентация, наблюдение, практическое занятие, творческая мастерская.</w:t>
      </w:r>
    </w:p>
    <w:p w14:paraId="6E8C924F" w14:textId="77777777" w:rsidR="004259AF" w:rsidRDefault="004259AF" w:rsidP="004259A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Педагогические технологии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 технологии</w:t>
      </w:r>
      <w:proofErr w:type="gramEnd"/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группового обучения, коллективно творческой деятельности, игровой деятельности, </w:t>
      </w:r>
      <w:proofErr w:type="spellStart"/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</w:t>
      </w:r>
    </w:p>
    <w:p w14:paraId="21D5DD02" w14:textId="77777777" w:rsidR="004259AF" w:rsidRPr="00F624FF" w:rsidRDefault="004259AF" w:rsidP="004259A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14:paraId="248C5664" w14:textId="77777777" w:rsidR="004259AF" w:rsidRPr="00A60EE8" w:rsidRDefault="004259AF" w:rsidP="004259AF">
      <w:pPr>
        <w:rPr>
          <w:rFonts w:ascii="Times New Roman" w:hAnsi="Times New Roman" w:cs="Times New Roman"/>
          <w:sz w:val="24"/>
          <w:szCs w:val="24"/>
        </w:rPr>
      </w:pPr>
      <w:r w:rsidRPr="00A60EE8">
        <w:rPr>
          <w:rFonts w:ascii="Times New Roman" w:hAnsi="Times New Roman" w:cs="Times New Roman"/>
          <w:sz w:val="24"/>
          <w:szCs w:val="24"/>
        </w:rPr>
        <w:t>Интернет-ресурсы:</w:t>
      </w:r>
    </w:p>
    <w:p w14:paraId="36DB0ACD" w14:textId="77777777" w:rsidR="004259AF" w:rsidRPr="00AC3E22" w:rsidRDefault="00560836" w:rsidP="004259AF">
      <w:pPr>
        <w:numPr>
          <w:ilvl w:val="0"/>
          <w:numId w:val="5"/>
        </w:numPr>
        <w:spacing w:after="0" w:line="240" w:lineRule="auto"/>
        <w:contextualSpacing/>
        <w:jc w:val="both"/>
      </w:pPr>
      <w:hyperlink r:id="rId6" w:history="1">
        <w:r w:rsidR="004259AF" w:rsidRPr="00AC3E22">
          <w:rPr>
            <w:rStyle w:val="a4"/>
          </w:rPr>
          <w:t>http://www.lego.com/education/</w:t>
        </w:r>
      </w:hyperlink>
    </w:p>
    <w:p w14:paraId="0C3A3776" w14:textId="77777777" w:rsidR="004259AF" w:rsidRPr="00AC3E22" w:rsidRDefault="00560836" w:rsidP="004259AF">
      <w:pPr>
        <w:numPr>
          <w:ilvl w:val="0"/>
          <w:numId w:val="5"/>
        </w:numPr>
        <w:spacing w:after="0" w:line="240" w:lineRule="auto"/>
        <w:contextualSpacing/>
        <w:jc w:val="both"/>
      </w:pPr>
      <w:hyperlink r:id="rId7" w:history="1">
        <w:r w:rsidR="004259AF" w:rsidRPr="00AC3E22">
          <w:rPr>
            <w:rStyle w:val="a4"/>
          </w:rPr>
          <w:t>http://www.roboclub.ru/</w:t>
        </w:r>
      </w:hyperlink>
    </w:p>
    <w:p w14:paraId="306E6D4E" w14:textId="77777777" w:rsidR="004259AF" w:rsidRPr="00AC3E22" w:rsidRDefault="00560836" w:rsidP="004259AF">
      <w:pPr>
        <w:numPr>
          <w:ilvl w:val="0"/>
          <w:numId w:val="5"/>
        </w:numPr>
        <w:spacing w:after="0" w:line="240" w:lineRule="auto"/>
        <w:contextualSpacing/>
        <w:jc w:val="both"/>
      </w:pPr>
      <w:hyperlink r:id="rId8" w:history="1">
        <w:r w:rsidR="004259AF" w:rsidRPr="00AC3E22">
          <w:rPr>
            <w:rStyle w:val="a4"/>
          </w:rPr>
          <w:t>http://robosport.ru/</w:t>
        </w:r>
      </w:hyperlink>
    </w:p>
    <w:p w14:paraId="17640F19" w14:textId="77777777" w:rsidR="004259AF" w:rsidRPr="00AC3E22" w:rsidRDefault="00560836" w:rsidP="004259AF">
      <w:pPr>
        <w:pStyle w:val="ab"/>
        <w:numPr>
          <w:ilvl w:val="0"/>
          <w:numId w:val="5"/>
        </w:numPr>
        <w:spacing w:before="0" w:beforeAutospacing="0" w:after="0" w:afterAutospacing="0"/>
        <w:contextualSpacing/>
        <w:jc w:val="both"/>
      </w:pPr>
      <w:hyperlink r:id="rId9" w:history="1">
        <w:r w:rsidR="004259AF" w:rsidRPr="00AC3E22">
          <w:rPr>
            <w:rStyle w:val="a4"/>
          </w:rPr>
          <w:t>http://lego.rkc-74.ru/</w:t>
        </w:r>
      </w:hyperlink>
      <w:r w:rsidR="004259AF" w:rsidRPr="00AC3E22">
        <w:t xml:space="preserve"> </w:t>
      </w:r>
    </w:p>
    <w:p w14:paraId="74A3E9AD" w14:textId="77777777" w:rsidR="004259AF" w:rsidRPr="000644DD" w:rsidRDefault="00560836" w:rsidP="004259A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259AF" w:rsidRPr="00AC3E22">
          <w:rPr>
            <w:rStyle w:val="a4"/>
          </w:rPr>
          <w:t>http://legoclab.pbwiki.com/</w:t>
        </w:r>
      </w:hyperlink>
    </w:p>
    <w:p w14:paraId="4F488982" w14:textId="77777777" w:rsidR="00C62C29" w:rsidRDefault="00C62C29" w:rsidP="00C62C29">
      <w:pPr>
        <w:pStyle w:val="a7"/>
        <w:spacing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14:paraId="2CD01D37" w14:textId="77777777" w:rsidR="00C62C29" w:rsidRDefault="00C62C29" w:rsidP="00C62C29">
      <w:pPr>
        <w:pStyle w:val="a7"/>
        <w:spacing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14:paraId="46FD8A6A" w14:textId="77777777" w:rsidR="00C62C29" w:rsidRPr="00C62C29" w:rsidRDefault="00C62C29" w:rsidP="00C62C29">
      <w:pPr>
        <w:pStyle w:val="a7"/>
        <w:spacing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2C29">
        <w:rPr>
          <w:rFonts w:ascii="Times New Roman" w:hAnsi="Times New Roman" w:cs="Times New Roman"/>
          <w:sz w:val="24"/>
          <w:szCs w:val="24"/>
        </w:rPr>
        <w:t>Календарный</w:t>
      </w:r>
      <w:r w:rsidRPr="00C62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2C29">
        <w:rPr>
          <w:rFonts w:ascii="Times New Roman" w:hAnsi="Times New Roman" w:cs="Times New Roman"/>
          <w:sz w:val="24"/>
          <w:szCs w:val="24"/>
        </w:rPr>
        <w:t>учебно-тематический</w:t>
      </w:r>
      <w:r w:rsidRPr="00C62C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2C29">
        <w:rPr>
          <w:rFonts w:ascii="Times New Roman" w:hAnsi="Times New Roman" w:cs="Times New Roman"/>
          <w:sz w:val="24"/>
          <w:szCs w:val="24"/>
        </w:rPr>
        <w:t>план</w:t>
      </w:r>
      <w:r w:rsidRPr="00C62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2C29"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Style w:val="TableNormal"/>
        <w:tblW w:w="9754" w:type="dxa"/>
        <w:tblInd w:w="-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993"/>
        <w:gridCol w:w="5670"/>
        <w:gridCol w:w="567"/>
        <w:gridCol w:w="2023"/>
      </w:tblGrid>
      <w:tr w:rsidR="00C62C29" w:rsidRPr="00293B13" w14:paraId="511034A0" w14:textId="77777777" w:rsidTr="000140F2">
        <w:trPr>
          <w:trHeight w:val="903"/>
        </w:trPr>
        <w:tc>
          <w:tcPr>
            <w:tcW w:w="501" w:type="dxa"/>
          </w:tcPr>
          <w:p w14:paraId="07B3F0A2" w14:textId="77777777" w:rsidR="00C62C29" w:rsidRPr="00293B13" w:rsidRDefault="00C62C29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14:paraId="1D232E73" w14:textId="77777777" w:rsidR="00C62C29" w:rsidRPr="006733AC" w:rsidRDefault="00C62C29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Дата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14:paraId="69B9C313" w14:textId="77777777" w:rsidR="00C62C29" w:rsidRPr="00293B13" w:rsidRDefault="00C62C29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Названи</w:t>
            </w:r>
            <w:r>
              <w:rPr>
                <w:b/>
                <w:sz w:val="24"/>
                <w:szCs w:val="24"/>
                <w:lang w:val="ru-RU"/>
              </w:rPr>
              <w:t>е</w:t>
            </w:r>
            <w:r w:rsidRPr="00293B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3B13">
              <w:rPr>
                <w:b/>
                <w:sz w:val="24"/>
                <w:szCs w:val="24"/>
                <w:lang w:val="ru-RU"/>
              </w:rPr>
              <w:t>раздела;</w:t>
            </w:r>
            <w:r w:rsidRPr="00293B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93B13">
              <w:rPr>
                <w:b/>
                <w:sz w:val="24"/>
                <w:szCs w:val="24"/>
                <w:lang w:val="ru-RU"/>
              </w:rPr>
              <w:t>темы</w:t>
            </w:r>
            <w:r w:rsidRPr="00293B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93B13">
              <w:rPr>
                <w:b/>
                <w:sz w:val="24"/>
                <w:szCs w:val="24"/>
                <w:lang w:val="ru-RU"/>
              </w:rPr>
              <w:t>раздела;</w:t>
            </w:r>
            <w:r w:rsidRPr="00293B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93B13">
              <w:rPr>
                <w:b/>
                <w:sz w:val="24"/>
                <w:szCs w:val="24"/>
                <w:lang w:val="ru-RU"/>
              </w:rPr>
              <w:t>темы</w:t>
            </w:r>
            <w:r w:rsidRPr="00293B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3B13">
              <w:rPr>
                <w:b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567" w:type="dxa"/>
          </w:tcPr>
          <w:p w14:paraId="167D8CD1" w14:textId="77777777" w:rsidR="00C62C29" w:rsidRPr="00293B13" w:rsidRDefault="00C62C29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об</w:t>
            </w:r>
            <w:proofErr w:type="spellEnd"/>
            <w:r w:rsidRPr="00293B1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z w:val="24"/>
                <w:szCs w:val="24"/>
              </w:rPr>
              <w:t>ъё</w:t>
            </w:r>
            <w:proofErr w:type="spellEnd"/>
            <w:r w:rsidRPr="00293B1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93B13">
              <w:rPr>
                <w:b/>
                <w:sz w:val="24"/>
                <w:szCs w:val="24"/>
              </w:rPr>
              <w:t>м</w:t>
            </w:r>
            <w:r w:rsidRPr="00293B1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z w:val="24"/>
                <w:szCs w:val="24"/>
              </w:rPr>
              <w:t>ча</w:t>
            </w:r>
            <w:proofErr w:type="spellEnd"/>
            <w:r w:rsidRPr="00293B13">
              <w:rPr>
                <w:b/>
                <w:sz w:val="24"/>
                <w:szCs w:val="24"/>
                <w:lang w:val="ru-RU"/>
              </w:rPr>
              <w:t>с</w:t>
            </w:r>
          </w:p>
        </w:tc>
        <w:tc>
          <w:tcPr>
            <w:tcW w:w="2023" w:type="dxa"/>
          </w:tcPr>
          <w:p w14:paraId="698FEA64" w14:textId="77777777" w:rsidR="00C62C29" w:rsidRDefault="00C62C29" w:rsidP="000140F2">
            <w:pPr>
              <w:pStyle w:val="TableParagraph"/>
              <w:ind w:right="142"/>
              <w:jc w:val="center"/>
              <w:rPr>
                <w:b/>
                <w:spacing w:val="-58"/>
                <w:sz w:val="24"/>
                <w:szCs w:val="24"/>
                <w:lang w:val="ru-RU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>Ф</w:t>
            </w:r>
            <w:proofErr w:type="spellStart"/>
            <w:r w:rsidRPr="00293B13">
              <w:rPr>
                <w:b/>
                <w:spacing w:val="-1"/>
                <w:sz w:val="24"/>
                <w:szCs w:val="24"/>
              </w:rPr>
              <w:t>орма</w:t>
            </w:r>
            <w:proofErr w:type="spellEnd"/>
            <w:r w:rsidRPr="00293B13"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pacing w:val="-58"/>
                <w:sz w:val="24"/>
                <w:szCs w:val="24"/>
                <w:lang w:val="ru-RU"/>
              </w:rPr>
              <w:t xml:space="preserve">  </w:t>
            </w:r>
          </w:p>
          <w:p w14:paraId="511FEE92" w14:textId="77777777" w:rsidR="00C62C29" w:rsidRPr="006733AC" w:rsidRDefault="00C62C29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аттест</w:t>
            </w:r>
            <w:proofErr w:type="spellEnd"/>
            <w:r w:rsidRPr="00293B13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z w:val="24"/>
                <w:szCs w:val="24"/>
              </w:rPr>
              <w:t>ации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62C29" w:rsidRPr="00293B13" w14:paraId="7C5D7624" w14:textId="77777777" w:rsidTr="000140F2">
        <w:trPr>
          <w:trHeight w:val="133"/>
        </w:trPr>
        <w:tc>
          <w:tcPr>
            <w:tcW w:w="501" w:type="dxa"/>
          </w:tcPr>
          <w:p w14:paraId="75BFB2F1" w14:textId="77777777" w:rsidR="00C62C29" w:rsidRPr="00293B13" w:rsidRDefault="00C62C29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993" w:type="dxa"/>
          </w:tcPr>
          <w:p w14:paraId="5640B911" w14:textId="77777777" w:rsidR="00C62C29" w:rsidRPr="006F72EB" w:rsidRDefault="00C62C29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0C08A236" w14:textId="77777777" w:rsidR="00C62C29" w:rsidRPr="008B5749" w:rsidRDefault="00C62C29" w:rsidP="000140F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Ознакомительное занятие «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LEGO</w:t>
            </w: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- конструктор», знакомство с деталями, способом крепления, строительство по замыслу.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ехника безопасности</w:t>
            </w:r>
          </w:p>
        </w:tc>
        <w:tc>
          <w:tcPr>
            <w:tcW w:w="567" w:type="dxa"/>
          </w:tcPr>
          <w:p w14:paraId="4243ADB6" w14:textId="77777777" w:rsidR="00C62C29" w:rsidRPr="00293B13" w:rsidRDefault="00C62C29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396BEC85" w14:textId="77777777" w:rsidR="00C62C29" w:rsidRPr="00EE6738" w:rsidRDefault="00C62C29" w:rsidP="000140F2">
            <w:pPr>
              <w:pStyle w:val="TableParagraph"/>
              <w:ind w:right="142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EE6738">
              <w:rPr>
                <w:spacing w:val="-1"/>
                <w:sz w:val="24"/>
                <w:szCs w:val="24"/>
                <w:lang w:val="ru-RU"/>
              </w:rPr>
              <w:t>тестирование</w:t>
            </w:r>
          </w:p>
        </w:tc>
      </w:tr>
      <w:tr w:rsidR="00C62C29" w:rsidRPr="00293B13" w14:paraId="59574EF9" w14:textId="77777777" w:rsidTr="00C62C29">
        <w:trPr>
          <w:trHeight w:val="680"/>
        </w:trPr>
        <w:tc>
          <w:tcPr>
            <w:tcW w:w="501" w:type="dxa"/>
          </w:tcPr>
          <w:p w14:paraId="288A3C64" w14:textId="77777777" w:rsidR="00C62C29" w:rsidRPr="00293B13" w:rsidRDefault="00C62C29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14:paraId="5A3B7ECD" w14:textId="77777777" w:rsidR="00C62C29" w:rsidRPr="006F72EB" w:rsidRDefault="00C62C29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377C5A56" w14:textId="77777777" w:rsidR="00A53CB2" w:rsidRDefault="00C62C29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</w:pPr>
            <w:r w:rsidRPr="00C62C29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Простые конструкции и механизмы (7часов)</w:t>
            </w:r>
            <w:r w:rsidRPr="00C62C29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 </w:t>
            </w:r>
          </w:p>
          <w:p w14:paraId="38A2633E" w14:textId="77777777" w:rsidR="00C62C29" w:rsidRPr="005719F9" w:rsidRDefault="00C62C29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2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Типы и название деталей. </w:t>
            </w:r>
            <w:r w:rsidRPr="005719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соединения деталей. </w:t>
            </w:r>
          </w:p>
        </w:tc>
        <w:tc>
          <w:tcPr>
            <w:tcW w:w="567" w:type="dxa"/>
          </w:tcPr>
          <w:p w14:paraId="48C61EBC" w14:textId="77777777" w:rsidR="00C62C29" w:rsidRDefault="00C62C29" w:rsidP="000140F2"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7395EAA2" w14:textId="77777777" w:rsidR="00C62C29" w:rsidRDefault="00C62C29" w:rsidP="000140F2"/>
        </w:tc>
      </w:tr>
      <w:tr w:rsidR="00A53CB2" w:rsidRPr="00293B13" w14:paraId="792E5CA0" w14:textId="77777777" w:rsidTr="000140F2">
        <w:trPr>
          <w:trHeight w:val="736"/>
        </w:trPr>
        <w:tc>
          <w:tcPr>
            <w:tcW w:w="501" w:type="dxa"/>
          </w:tcPr>
          <w:p w14:paraId="057D85B2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14:paraId="3B7EABF8" w14:textId="77777777" w:rsidR="00A53CB2" w:rsidRPr="006F72EB" w:rsidRDefault="00A53CB2" w:rsidP="000140F2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05982CAD" w14:textId="77777777" w:rsidR="00A53CB2" w:rsidRPr="004259AF" w:rsidRDefault="00A53CB2" w:rsidP="00A53CB2">
            <w:pPr>
              <w:rPr>
                <w:rFonts w:ascii="Times New Roman" w:hAnsi="Times New Roman" w:cs="Times New Roman"/>
                <w:lang w:val="ru-RU"/>
              </w:rPr>
            </w:pPr>
            <w:r w:rsidRPr="004259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C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Изобретение колеса. Колеса и оси в механизмах.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14:paraId="39F6ABAF" w14:textId="77777777" w:rsidR="00A53CB2" w:rsidRDefault="00A53CB2">
            <w:r w:rsidRPr="00E90FA2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47253350" w14:textId="77777777" w:rsidR="00A53CB2" w:rsidRDefault="00A53CB2" w:rsidP="000140F2"/>
        </w:tc>
      </w:tr>
      <w:tr w:rsidR="00A53CB2" w:rsidRPr="00293B13" w14:paraId="11A33EBF" w14:textId="77777777" w:rsidTr="00A53CB2">
        <w:trPr>
          <w:trHeight w:val="502"/>
        </w:trPr>
        <w:tc>
          <w:tcPr>
            <w:tcW w:w="501" w:type="dxa"/>
          </w:tcPr>
          <w:p w14:paraId="02A45ACB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14:paraId="763BCA2D" w14:textId="77777777" w:rsidR="00A53CB2" w:rsidRPr="006F72EB" w:rsidRDefault="00A53CB2" w:rsidP="000140F2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6EC81589" w14:textId="77777777" w:rsidR="00A53CB2" w:rsidRDefault="00A53CB2">
            <w:r w:rsidRPr="00A53C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Колеса и оси в механизмах.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14:paraId="0CEF1CFD" w14:textId="77777777" w:rsidR="00A53CB2" w:rsidRDefault="00A53CB2">
            <w:r w:rsidRPr="00E90FA2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4C37BEE5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A53CB2" w:rsidRPr="00293B13" w14:paraId="5196AE4B" w14:textId="77777777" w:rsidTr="00A53CB2">
        <w:trPr>
          <w:trHeight w:val="388"/>
        </w:trPr>
        <w:tc>
          <w:tcPr>
            <w:tcW w:w="501" w:type="dxa"/>
          </w:tcPr>
          <w:p w14:paraId="3EAAD9E9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14:paraId="3B76A626" w14:textId="77777777" w:rsidR="00A53CB2" w:rsidRPr="006F72EB" w:rsidRDefault="00A53CB2" w:rsidP="000140F2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51D0C5DD" w14:textId="77777777" w:rsidR="00A53CB2" w:rsidRPr="005719F9" w:rsidRDefault="00A53CB2">
            <w:pPr>
              <w:rPr>
                <w:lang w:val="ru-RU"/>
              </w:rPr>
            </w:pPr>
            <w:r w:rsidRPr="005719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Увеличение скорости. Модель «Гоночная машина»</w:t>
            </w:r>
          </w:p>
        </w:tc>
        <w:tc>
          <w:tcPr>
            <w:tcW w:w="567" w:type="dxa"/>
          </w:tcPr>
          <w:p w14:paraId="514382C1" w14:textId="77777777" w:rsidR="00A53CB2" w:rsidRDefault="00A53CB2">
            <w:r w:rsidRPr="00E90FA2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25FC0D4B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53CB2" w:rsidRPr="00293B13" w14:paraId="7A7EB4BB" w14:textId="77777777" w:rsidTr="002E739B">
        <w:trPr>
          <w:trHeight w:val="348"/>
        </w:trPr>
        <w:tc>
          <w:tcPr>
            <w:tcW w:w="501" w:type="dxa"/>
          </w:tcPr>
          <w:p w14:paraId="1CA947FE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</w:tcPr>
          <w:p w14:paraId="253B9F76" w14:textId="77777777" w:rsidR="00A53CB2" w:rsidRPr="006733AC" w:rsidRDefault="00A53CB2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7B613094" w14:textId="77777777" w:rsidR="00A53CB2" w:rsidRPr="004259AF" w:rsidRDefault="00A53CB2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5719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Увеличение скорости. Модель «Гоночная машина»</w:t>
            </w:r>
          </w:p>
        </w:tc>
        <w:tc>
          <w:tcPr>
            <w:tcW w:w="567" w:type="dxa"/>
          </w:tcPr>
          <w:p w14:paraId="5A919F3E" w14:textId="77777777" w:rsidR="00A53CB2" w:rsidRDefault="00A53CB2">
            <w:r w:rsidRPr="00E90FA2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1F96E292" w14:textId="77777777" w:rsidR="00A53CB2" w:rsidRPr="00293B13" w:rsidRDefault="002E739B" w:rsidP="000140F2">
            <w:pPr>
              <w:pStyle w:val="TableParagraph"/>
              <w:ind w:right="14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A53CB2" w:rsidRPr="00293B13" w14:paraId="58EC7753" w14:textId="77777777" w:rsidTr="002E739B">
        <w:trPr>
          <w:trHeight w:val="289"/>
        </w:trPr>
        <w:tc>
          <w:tcPr>
            <w:tcW w:w="501" w:type="dxa"/>
          </w:tcPr>
          <w:p w14:paraId="69E864E4" w14:textId="77777777" w:rsidR="00A53CB2" w:rsidRPr="00D90630" w:rsidRDefault="00A53CB2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14:paraId="13735B84" w14:textId="77777777" w:rsidR="00A53CB2" w:rsidRPr="006F72EB" w:rsidRDefault="00A53CB2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4B8AA4E1" w14:textId="77777777" w:rsidR="00A53CB2" w:rsidRDefault="00A53CB2" w:rsidP="002E739B">
            <w:pPr>
              <w:spacing w:after="0" w:line="240" w:lineRule="auto"/>
            </w:pPr>
            <w:proofErr w:type="spellStart"/>
            <w:r w:rsidRPr="00F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F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spellEnd"/>
            <w:r w:rsidRPr="00F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рыбалка</w:t>
            </w:r>
            <w:proofErr w:type="spellEnd"/>
            <w:r w:rsidRPr="00F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14:paraId="20E421FC" w14:textId="77777777" w:rsidR="00A53CB2" w:rsidRDefault="00A53CB2">
            <w:r w:rsidRPr="00E90FA2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6AF876A5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A53CB2" w:rsidRPr="00293B13" w14:paraId="0F1B6F8D" w14:textId="77777777" w:rsidTr="000140F2">
        <w:trPr>
          <w:trHeight w:val="436"/>
        </w:trPr>
        <w:tc>
          <w:tcPr>
            <w:tcW w:w="501" w:type="dxa"/>
          </w:tcPr>
          <w:p w14:paraId="02AA8DD6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</w:tcPr>
          <w:p w14:paraId="641006AF" w14:textId="77777777" w:rsidR="00A53CB2" w:rsidRPr="006733AC" w:rsidRDefault="00A53CB2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55DD4D67" w14:textId="77777777" w:rsidR="00A53CB2" w:rsidRDefault="00A53CB2" w:rsidP="002E739B">
            <w:pPr>
              <w:spacing w:after="0" w:line="240" w:lineRule="auto"/>
            </w:pPr>
            <w:proofErr w:type="spellStart"/>
            <w:r w:rsidRPr="00F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F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spellEnd"/>
            <w:r w:rsidRPr="00F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рыбалка</w:t>
            </w:r>
            <w:proofErr w:type="spellEnd"/>
            <w:r w:rsidRPr="00F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14:paraId="25EF537E" w14:textId="77777777" w:rsidR="00A53CB2" w:rsidRDefault="00A53CB2">
            <w:r w:rsidRPr="00E90FA2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6962D1E7" w14:textId="77777777" w:rsidR="00A53CB2" w:rsidRPr="00293B13" w:rsidRDefault="002E739B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A53CB2" w:rsidRPr="00293B13" w14:paraId="37189453" w14:textId="77777777" w:rsidTr="00A53CB2">
        <w:trPr>
          <w:trHeight w:val="732"/>
        </w:trPr>
        <w:tc>
          <w:tcPr>
            <w:tcW w:w="501" w:type="dxa"/>
          </w:tcPr>
          <w:p w14:paraId="2A932587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</w:tcPr>
          <w:p w14:paraId="6A137373" w14:textId="77777777" w:rsidR="00A53CB2" w:rsidRPr="006F72EB" w:rsidRDefault="00A53CB2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0740E097" w14:textId="77777777" w:rsidR="00A53CB2" w:rsidRDefault="00A53CB2" w:rsidP="002E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3CB2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Модели животных (6 часов)</w:t>
            </w:r>
            <w:r w:rsidRPr="00A53C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5EF4C437" w14:textId="77777777" w:rsidR="00A53CB2" w:rsidRPr="00A53CB2" w:rsidRDefault="00A53CB2" w:rsidP="002E7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</w:pPr>
            <w:r w:rsidRPr="00A53C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Робот, основные характеристики</w:t>
            </w:r>
          </w:p>
        </w:tc>
        <w:tc>
          <w:tcPr>
            <w:tcW w:w="567" w:type="dxa"/>
          </w:tcPr>
          <w:p w14:paraId="6F185722" w14:textId="77777777" w:rsidR="00A53CB2" w:rsidRDefault="00A53CB2">
            <w:r w:rsidRPr="00E90FA2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13D39570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53CB2" w:rsidRPr="00293B13" w14:paraId="702DEF1E" w14:textId="77777777" w:rsidTr="000140F2">
        <w:trPr>
          <w:trHeight w:val="542"/>
        </w:trPr>
        <w:tc>
          <w:tcPr>
            <w:tcW w:w="501" w:type="dxa"/>
          </w:tcPr>
          <w:p w14:paraId="44FEF531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</w:tcPr>
          <w:p w14:paraId="041125C2" w14:textId="77777777" w:rsidR="00A53CB2" w:rsidRPr="006F72EB" w:rsidRDefault="00A53CB2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0E2257F" w14:textId="77777777" w:rsidR="00A53CB2" w:rsidRPr="002E739B" w:rsidRDefault="002E739B" w:rsidP="002E7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Ременная передача. Виды передач. Модель «Танцующие птицы»</w:t>
            </w:r>
          </w:p>
        </w:tc>
        <w:tc>
          <w:tcPr>
            <w:tcW w:w="567" w:type="dxa"/>
          </w:tcPr>
          <w:p w14:paraId="1EC53E73" w14:textId="77777777" w:rsidR="00A53CB2" w:rsidRDefault="00A53CB2" w:rsidP="000140F2"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0FF975EE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A53CB2" w:rsidRPr="00293B13" w14:paraId="5EE49DC8" w14:textId="77777777" w:rsidTr="000140F2">
        <w:trPr>
          <w:trHeight w:val="408"/>
        </w:trPr>
        <w:tc>
          <w:tcPr>
            <w:tcW w:w="501" w:type="dxa"/>
          </w:tcPr>
          <w:p w14:paraId="2D3B52ED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</w:tcPr>
          <w:p w14:paraId="57E91FD8" w14:textId="77777777" w:rsidR="00A53CB2" w:rsidRPr="006F72EB" w:rsidRDefault="00A53CB2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57781D4" w14:textId="77777777" w:rsidR="00A53CB2" w:rsidRPr="004259AF" w:rsidRDefault="002E739B" w:rsidP="002E7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Ременная передача. Виды передач. Модель «Танцующие птицы»</w:t>
            </w:r>
          </w:p>
        </w:tc>
        <w:tc>
          <w:tcPr>
            <w:tcW w:w="567" w:type="dxa"/>
          </w:tcPr>
          <w:p w14:paraId="74BC6C1E" w14:textId="77777777" w:rsidR="00A53CB2" w:rsidRDefault="00A53CB2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7B8CAD63" w14:textId="77777777" w:rsidR="00A53CB2" w:rsidRPr="00293B13" w:rsidRDefault="002E739B" w:rsidP="000140F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2E739B" w:rsidRPr="00293B13" w14:paraId="416A3284" w14:textId="77777777" w:rsidTr="000140F2">
        <w:trPr>
          <w:trHeight w:val="496"/>
        </w:trPr>
        <w:tc>
          <w:tcPr>
            <w:tcW w:w="501" w:type="dxa"/>
          </w:tcPr>
          <w:p w14:paraId="0385F460" w14:textId="77777777" w:rsidR="002E739B" w:rsidRPr="00293B13" w:rsidRDefault="002E739B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993" w:type="dxa"/>
          </w:tcPr>
          <w:p w14:paraId="44FCBDDF" w14:textId="77777777" w:rsidR="002E739B" w:rsidRPr="006F72EB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F0CFA4A" w14:textId="77777777" w:rsidR="002E739B" w:rsidRDefault="002E739B">
            <w:proofErr w:type="spellStart"/>
            <w:r w:rsidRPr="00F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F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F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Рычащий</w:t>
            </w:r>
            <w:proofErr w:type="spellEnd"/>
            <w:r w:rsidRPr="00F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</w:t>
            </w:r>
            <w:proofErr w:type="spellEnd"/>
            <w:r w:rsidRPr="00F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14:paraId="1FEAC067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0BE3E8E4" w14:textId="77777777" w:rsidR="002E739B" w:rsidRPr="009C0A48" w:rsidRDefault="002E739B" w:rsidP="000140F2">
            <w:pPr>
              <w:rPr>
                <w:rFonts w:ascii="Times New Roman" w:hAnsi="Times New Roman" w:cs="Times New Roman"/>
              </w:rPr>
            </w:pPr>
          </w:p>
        </w:tc>
      </w:tr>
      <w:tr w:rsidR="002E739B" w:rsidRPr="00293B13" w14:paraId="69727E45" w14:textId="77777777" w:rsidTr="002E739B">
        <w:trPr>
          <w:trHeight w:val="331"/>
        </w:trPr>
        <w:tc>
          <w:tcPr>
            <w:tcW w:w="501" w:type="dxa"/>
          </w:tcPr>
          <w:p w14:paraId="2220DAEE" w14:textId="77777777" w:rsidR="002E739B" w:rsidRPr="00293B13" w:rsidRDefault="002E739B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13</w:t>
            </w:r>
          </w:p>
          <w:p w14:paraId="617BA24B" w14:textId="77777777" w:rsidR="002E739B" w:rsidRPr="00293B13" w:rsidRDefault="002E739B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5F0DFC2C" w14:textId="77777777" w:rsidR="002E739B" w:rsidRPr="006F72EB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36901786" w14:textId="77777777" w:rsidR="002E739B" w:rsidRDefault="002E739B">
            <w:proofErr w:type="spellStart"/>
            <w:r w:rsidRPr="00F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F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F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Рычащий</w:t>
            </w:r>
            <w:proofErr w:type="spellEnd"/>
            <w:r w:rsidRPr="00F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</w:t>
            </w:r>
            <w:proofErr w:type="spellEnd"/>
            <w:r w:rsidRPr="00F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14:paraId="50E34CF7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3B0C7F0A" w14:textId="77777777" w:rsidR="002E739B" w:rsidRPr="009C0A48" w:rsidRDefault="002E739B" w:rsidP="000140F2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A53CB2" w:rsidRPr="00293B13" w14:paraId="1DF283C5" w14:textId="77777777" w:rsidTr="000140F2">
        <w:trPr>
          <w:trHeight w:val="544"/>
        </w:trPr>
        <w:tc>
          <w:tcPr>
            <w:tcW w:w="501" w:type="dxa"/>
          </w:tcPr>
          <w:p w14:paraId="6862FC86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14:paraId="387E8A41" w14:textId="77777777" w:rsidR="00A53CB2" w:rsidRPr="006F72EB" w:rsidRDefault="00A53CB2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698AB6D4" w14:textId="77777777" w:rsidR="00A53CB2" w:rsidRPr="004259AF" w:rsidRDefault="002E739B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Модель «Мельница»</w:t>
            </w:r>
          </w:p>
        </w:tc>
        <w:tc>
          <w:tcPr>
            <w:tcW w:w="567" w:type="dxa"/>
          </w:tcPr>
          <w:p w14:paraId="0994CD58" w14:textId="77777777" w:rsidR="00A53CB2" w:rsidRDefault="00A53CB2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2C9652C8" w14:textId="77777777" w:rsidR="00A53CB2" w:rsidRPr="009C0A48" w:rsidRDefault="00A53CB2" w:rsidP="000140F2">
            <w:pPr>
              <w:rPr>
                <w:rFonts w:ascii="Times New Roman" w:hAnsi="Times New Roman" w:cs="Times New Roman"/>
              </w:rPr>
            </w:pPr>
          </w:p>
        </w:tc>
      </w:tr>
      <w:tr w:rsidR="00A53CB2" w:rsidRPr="00293B13" w14:paraId="080E2393" w14:textId="77777777" w:rsidTr="000140F2">
        <w:trPr>
          <w:trHeight w:val="552"/>
        </w:trPr>
        <w:tc>
          <w:tcPr>
            <w:tcW w:w="501" w:type="dxa"/>
          </w:tcPr>
          <w:p w14:paraId="7BB5F07C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993" w:type="dxa"/>
          </w:tcPr>
          <w:p w14:paraId="0DD7AFAC" w14:textId="77777777" w:rsidR="00A53CB2" w:rsidRPr="006F72EB" w:rsidRDefault="00A53CB2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67B1F3F" w14:textId="77777777" w:rsidR="002E739B" w:rsidRDefault="00A53CB2" w:rsidP="002E739B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2E739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Транспорт (7 часов)</w:t>
            </w:r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  <w:p w14:paraId="5C6A6B7B" w14:textId="77777777" w:rsidR="00A53CB2" w:rsidRPr="002E739B" w:rsidRDefault="002E739B" w:rsidP="002E739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Машины помощники. Модель «Уборочная машина»</w:t>
            </w:r>
          </w:p>
        </w:tc>
        <w:tc>
          <w:tcPr>
            <w:tcW w:w="567" w:type="dxa"/>
          </w:tcPr>
          <w:p w14:paraId="79AA4557" w14:textId="77777777" w:rsidR="00A53CB2" w:rsidRDefault="00A53CB2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14331DE2" w14:textId="77777777" w:rsidR="00A53CB2" w:rsidRPr="008B5749" w:rsidRDefault="00A53CB2" w:rsidP="000140F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A53CB2" w:rsidRPr="00293B13" w14:paraId="5B69F362" w14:textId="77777777" w:rsidTr="002E739B">
        <w:trPr>
          <w:trHeight w:val="340"/>
        </w:trPr>
        <w:tc>
          <w:tcPr>
            <w:tcW w:w="501" w:type="dxa"/>
          </w:tcPr>
          <w:p w14:paraId="217761EC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993" w:type="dxa"/>
          </w:tcPr>
          <w:p w14:paraId="7BF451F4" w14:textId="77777777" w:rsidR="00A53CB2" w:rsidRPr="006F72EB" w:rsidRDefault="00A53CB2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66F8F8D2" w14:textId="77777777" w:rsidR="00A53CB2" w:rsidRPr="004259AF" w:rsidRDefault="002E739B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Машины помощники. Модель «Уборочная машина»</w:t>
            </w:r>
          </w:p>
        </w:tc>
        <w:tc>
          <w:tcPr>
            <w:tcW w:w="567" w:type="dxa"/>
          </w:tcPr>
          <w:p w14:paraId="786E81CD" w14:textId="77777777" w:rsidR="00A53CB2" w:rsidRDefault="00A53CB2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42769CCB" w14:textId="77777777" w:rsidR="00A53CB2" w:rsidRPr="009C0A48" w:rsidRDefault="00A53CB2" w:rsidP="000140F2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2E739B" w:rsidRPr="00293B13" w14:paraId="4255839A" w14:textId="77777777" w:rsidTr="002E739B">
        <w:trPr>
          <w:trHeight w:val="801"/>
        </w:trPr>
        <w:tc>
          <w:tcPr>
            <w:tcW w:w="501" w:type="dxa"/>
          </w:tcPr>
          <w:p w14:paraId="0AAAD610" w14:textId="77777777" w:rsidR="002E739B" w:rsidRPr="00293B13" w:rsidRDefault="002E739B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993" w:type="dxa"/>
          </w:tcPr>
          <w:p w14:paraId="56E2E706" w14:textId="77777777" w:rsidR="002E739B" w:rsidRPr="006F72EB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59C5A865" w14:textId="77777777" w:rsidR="002E739B" w:rsidRDefault="002E739B">
            <w:r w:rsidRPr="005719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развития автомобилестроения. Применение робототехники в управлении автомобилем. </w:t>
            </w:r>
            <w:proofErr w:type="spellStart"/>
            <w:r w:rsidRPr="0018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18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proofErr w:type="spellEnd"/>
            <w:r w:rsidRPr="0018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14:paraId="0EDA1505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5F650AA0" w14:textId="77777777" w:rsidR="002E739B" w:rsidRPr="009C0A48" w:rsidRDefault="002E739B" w:rsidP="000140F2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2E739B" w:rsidRPr="00293B13" w14:paraId="3417D97B" w14:textId="77777777" w:rsidTr="002E739B">
        <w:trPr>
          <w:trHeight w:val="859"/>
        </w:trPr>
        <w:tc>
          <w:tcPr>
            <w:tcW w:w="501" w:type="dxa"/>
          </w:tcPr>
          <w:p w14:paraId="65A67EDD" w14:textId="77777777" w:rsidR="002E739B" w:rsidRPr="00293B13" w:rsidRDefault="002E739B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993" w:type="dxa"/>
          </w:tcPr>
          <w:p w14:paraId="3F5DCEE9" w14:textId="77777777" w:rsidR="002E739B" w:rsidRPr="006F72EB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0CD78655" w14:textId="77777777" w:rsidR="002E739B" w:rsidRDefault="002E739B">
            <w:r w:rsidRPr="005719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развития автомобилестроения. Применение робототехники в управлении автомобилем. </w:t>
            </w:r>
            <w:proofErr w:type="spellStart"/>
            <w:r w:rsidRPr="0018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18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proofErr w:type="spellEnd"/>
            <w:r w:rsidRPr="0018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14:paraId="43491B82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66B11FA5" w14:textId="77777777" w:rsidR="002E739B" w:rsidRPr="009C0A48" w:rsidRDefault="002E739B" w:rsidP="000140F2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A53CB2" w:rsidRPr="00293B13" w14:paraId="657C8756" w14:textId="77777777" w:rsidTr="000140F2">
        <w:trPr>
          <w:trHeight w:val="464"/>
        </w:trPr>
        <w:tc>
          <w:tcPr>
            <w:tcW w:w="501" w:type="dxa"/>
          </w:tcPr>
          <w:p w14:paraId="11FF03AD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93" w:type="dxa"/>
          </w:tcPr>
          <w:p w14:paraId="7F3CBBF7" w14:textId="77777777" w:rsidR="00A53CB2" w:rsidRPr="006F72EB" w:rsidRDefault="00A53CB2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5803F4CE" w14:textId="77777777" w:rsidR="00A53CB2" w:rsidRPr="002E739B" w:rsidRDefault="002E739B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дорожного движения. Модель «Светофор»</w:t>
            </w:r>
          </w:p>
        </w:tc>
        <w:tc>
          <w:tcPr>
            <w:tcW w:w="567" w:type="dxa"/>
          </w:tcPr>
          <w:p w14:paraId="2AD36944" w14:textId="77777777" w:rsidR="00A53CB2" w:rsidRDefault="00A53CB2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0B7A14CC" w14:textId="77777777" w:rsidR="00A53CB2" w:rsidRPr="009C0A48" w:rsidRDefault="00A53CB2" w:rsidP="000140F2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2E739B" w:rsidRPr="00293B13" w14:paraId="5E922376" w14:textId="77777777" w:rsidTr="000140F2">
        <w:trPr>
          <w:trHeight w:val="565"/>
        </w:trPr>
        <w:tc>
          <w:tcPr>
            <w:tcW w:w="501" w:type="dxa"/>
          </w:tcPr>
          <w:p w14:paraId="7560D50A" w14:textId="77777777" w:rsidR="002E739B" w:rsidRPr="00293B13" w:rsidRDefault="002E739B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</w:tcPr>
          <w:p w14:paraId="1ED9E8EE" w14:textId="77777777" w:rsidR="002E739B" w:rsidRPr="006F72EB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8C9B586" w14:textId="77777777" w:rsidR="002E739B" w:rsidRPr="005719F9" w:rsidRDefault="002E739B">
            <w:pPr>
              <w:rPr>
                <w:lang w:val="ru-RU"/>
              </w:rPr>
            </w:pPr>
            <w:r w:rsidRPr="005719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развития авиации. Применение робототехники в авиации</w:t>
            </w:r>
          </w:p>
        </w:tc>
        <w:tc>
          <w:tcPr>
            <w:tcW w:w="567" w:type="dxa"/>
          </w:tcPr>
          <w:p w14:paraId="5D459EF5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52F00F92" w14:textId="77777777" w:rsidR="002E739B" w:rsidRPr="009C0A48" w:rsidRDefault="002E739B" w:rsidP="000140F2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2E739B" w:rsidRPr="00293B13" w14:paraId="7B00FDBF" w14:textId="77777777" w:rsidTr="000140F2">
        <w:trPr>
          <w:trHeight w:val="780"/>
        </w:trPr>
        <w:tc>
          <w:tcPr>
            <w:tcW w:w="501" w:type="dxa"/>
          </w:tcPr>
          <w:p w14:paraId="27675463" w14:textId="77777777" w:rsidR="002E739B" w:rsidRPr="00293B13" w:rsidRDefault="002E739B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3" w:type="dxa"/>
          </w:tcPr>
          <w:p w14:paraId="421D30BB" w14:textId="77777777" w:rsidR="002E739B" w:rsidRPr="006F72EB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74E35CCF" w14:textId="77777777" w:rsidR="002E739B" w:rsidRPr="002E739B" w:rsidRDefault="002E739B">
            <w:pPr>
              <w:rPr>
                <w:lang w:val="ru-RU"/>
              </w:rPr>
            </w:pPr>
            <w:r w:rsidRPr="005719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развития авиации. </w:t>
            </w: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робототехники в авиации Модель «Самолет»</w:t>
            </w:r>
          </w:p>
        </w:tc>
        <w:tc>
          <w:tcPr>
            <w:tcW w:w="567" w:type="dxa"/>
          </w:tcPr>
          <w:p w14:paraId="516C5A19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44C9564F" w14:textId="77777777" w:rsidR="002E739B" w:rsidRPr="009C0A48" w:rsidRDefault="002E739B" w:rsidP="000140F2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A53CB2" w:rsidRPr="00293B13" w14:paraId="6E158E8A" w14:textId="77777777" w:rsidTr="000140F2">
        <w:trPr>
          <w:trHeight w:val="914"/>
        </w:trPr>
        <w:tc>
          <w:tcPr>
            <w:tcW w:w="501" w:type="dxa"/>
          </w:tcPr>
          <w:p w14:paraId="70137B8D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993" w:type="dxa"/>
          </w:tcPr>
          <w:p w14:paraId="3677B11B" w14:textId="77777777" w:rsidR="00A53CB2" w:rsidRPr="006F72EB" w:rsidRDefault="00A53CB2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8D22D68" w14:textId="77777777" w:rsidR="002E739B" w:rsidRDefault="00A53CB2" w:rsidP="000140F2">
            <w:pPr>
              <w:rPr>
                <w:rFonts w:ascii="Times New Roman" w:hAnsi="Times New Roman" w:cs="Times New Roman"/>
                <w:lang w:val="ru-RU"/>
              </w:rPr>
            </w:pPr>
            <w:r w:rsidRPr="005719F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Военная техника (3 часа)</w:t>
            </w:r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  <w:p w14:paraId="2224A508" w14:textId="77777777" w:rsidR="00A53CB2" w:rsidRPr="002E739B" w:rsidRDefault="002E739B" w:rsidP="002E739B">
            <w:pPr>
              <w:rPr>
                <w:rFonts w:ascii="Times New Roman" w:hAnsi="Times New Roman" w:cs="Times New Roman"/>
                <w:lang w:val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Современная военная техника. Роботы на службе в армии.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14:paraId="72DBEADC" w14:textId="77777777" w:rsidR="00A53CB2" w:rsidRDefault="00A53CB2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79CDFAA5" w14:textId="77777777" w:rsidR="00A53CB2" w:rsidRPr="009C0A48" w:rsidRDefault="00A53CB2" w:rsidP="000140F2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A53CB2" w:rsidRPr="00293B13" w14:paraId="6AA3E713" w14:textId="77777777" w:rsidTr="000140F2">
        <w:trPr>
          <w:trHeight w:val="735"/>
        </w:trPr>
        <w:tc>
          <w:tcPr>
            <w:tcW w:w="501" w:type="dxa"/>
          </w:tcPr>
          <w:p w14:paraId="4C0A350D" w14:textId="77777777" w:rsidR="00A53CB2" w:rsidRPr="00293B13" w:rsidRDefault="00A53CB2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93" w:type="dxa"/>
          </w:tcPr>
          <w:p w14:paraId="3EA2035F" w14:textId="77777777" w:rsidR="00A53CB2" w:rsidRPr="006F72EB" w:rsidRDefault="00A53CB2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68683092" w14:textId="77777777" w:rsidR="00A53CB2" w:rsidRPr="004259AF" w:rsidRDefault="002E739B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Танковый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14:paraId="001C41CF" w14:textId="77777777" w:rsidR="00A53CB2" w:rsidRDefault="00A53CB2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571563D6" w14:textId="77777777" w:rsidR="00A53CB2" w:rsidRPr="009C0A48" w:rsidRDefault="00A53CB2" w:rsidP="000140F2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2E739B" w:rsidRPr="00293B13" w14:paraId="56E57019" w14:textId="77777777" w:rsidTr="000140F2">
        <w:trPr>
          <w:trHeight w:val="848"/>
        </w:trPr>
        <w:tc>
          <w:tcPr>
            <w:tcW w:w="501" w:type="dxa"/>
          </w:tcPr>
          <w:p w14:paraId="2CE4C66E" w14:textId="77777777" w:rsidR="002E739B" w:rsidRPr="00293B13" w:rsidRDefault="002E739B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993" w:type="dxa"/>
          </w:tcPr>
          <w:p w14:paraId="5F9D2D78" w14:textId="77777777" w:rsidR="002E739B" w:rsidRPr="006F72EB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BE647AF" w14:textId="77777777" w:rsidR="002E739B" w:rsidRPr="00A74C50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Службы спасения. </w:t>
            </w: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Модели машин с мигалками и сиреной.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Робот-спасатель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14:paraId="3C58DE6A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38595A2E" w14:textId="77777777" w:rsidR="002E739B" w:rsidRPr="009C0A48" w:rsidRDefault="002E739B" w:rsidP="000140F2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2E739B" w:rsidRPr="00293B13" w14:paraId="06721518" w14:textId="77777777" w:rsidTr="000140F2">
        <w:trPr>
          <w:trHeight w:val="831"/>
        </w:trPr>
        <w:tc>
          <w:tcPr>
            <w:tcW w:w="501" w:type="dxa"/>
          </w:tcPr>
          <w:p w14:paraId="3B0A63AC" w14:textId="77777777" w:rsidR="002E739B" w:rsidRPr="00293B13" w:rsidRDefault="002E739B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993" w:type="dxa"/>
          </w:tcPr>
          <w:p w14:paraId="189E893D" w14:textId="77777777" w:rsidR="002E739B" w:rsidRPr="006F72EB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1503B524" w14:textId="77777777" w:rsidR="002E739B" w:rsidRPr="004259AF" w:rsidRDefault="002E739B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2E739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Шагающие модели (4 часов)</w:t>
            </w: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Преобразование движения.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четырьмя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опорами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14:paraId="4A48E099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68DD2219" w14:textId="77777777" w:rsidR="002E739B" w:rsidRPr="00B773BF" w:rsidRDefault="002E739B" w:rsidP="000140F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2E739B" w:rsidRPr="00293B13" w14:paraId="63E5C7DF" w14:textId="77777777" w:rsidTr="000140F2">
        <w:trPr>
          <w:trHeight w:val="979"/>
        </w:trPr>
        <w:tc>
          <w:tcPr>
            <w:tcW w:w="501" w:type="dxa"/>
          </w:tcPr>
          <w:p w14:paraId="619FDE6F" w14:textId="77777777" w:rsidR="002E739B" w:rsidRPr="00293B13" w:rsidRDefault="002E739B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993" w:type="dxa"/>
          </w:tcPr>
          <w:p w14:paraId="4D252250" w14:textId="77777777" w:rsidR="002E739B" w:rsidRPr="00B773BF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4A236AC" w14:textId="77777777" w:rsidR="002E739B" w:rsidRDefault="002E739B">
            <w:proofErr w:type="spellStart"/>
            <w:r w:rsidRPr="008F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8F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Лыжник</w:t>
            </w:r>
            <w:proofErr w:type="spellEnd"/>
            <w:r w:rsidRPr="008F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14:paraId="7E1835A1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01CE56D5" w14:textId="77777777" w:rsidR="002E739B" w:rsidRPr="00B773BF" w:rsidRDefault="002E739B" w:rsidP="000140F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2E739B" w:rsidRPr="00293B13" w14:paraId="2EC3EDF0" w14:textId="77777777" w:rsidTr="000140F2">
        <w:trPr>
          <w:trHeight w:val="569"/>
        </w:trPr>
        <w:tc>
          <w:tcPr>
            <w:tcW w:w="501" w:type="dxa"/>
          </w:tcPr>
          <w:p w14:paraId="0131B373" w14:textId="77777777" w:rsidR="002E739B" w:rsidRPr="00293B13" w:rsidRDefault="002E739B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14:paraId="6ABDE970" w14:textId="77777777" w:rsidR="002E739B" w:rsidRPr="00B773BF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12B16367" w14:textId="77777777" w:rsidR="002E739B" w:rsidRDefault="002E739B">
            <w:proofErr w:type="spellStart"/>
            <w:r w:rsidRPr="008F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8F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Лыжник</w:t>
            </w:r>
            <w:proofErr w:type="spellEnd"/>
            <w:r w:rsidRPr="008F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14:paraId="3A3F3312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25970C69" w14:textId="77777777" w:rsidR="002E739B" w:rsidRPr="00293B13" w:rsidRDefault="002E739B" w:rsidP="000140F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2E739B" w:rsidRPr="00293B13" w14:paraId="5FAAB54B" w14:textId="77777777" w:rsidTr="000140F2">
        <w:trPr>
          <w:trHeight w:val="674"/>
        </w:trPr>
        <w:tc>
          <w:tcPr>
            <w:tcW w:w="501" w:type="dxa"/>
          </w:tcPr>
          <w:p w14:paraId="2D8BE934" w14:textId="77777777" w:rsidR="002E739B" w:rsidRPr="00293B13" w:rsidRDefault="002E739B" w:rsidP="000140F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993" w:type="dxa"/>
          </w:tcPr>
          <w:p w14:paraId="6B7E41A3" w14:textId="77777777" w:rsidR="002E739B" w:rsidRPr="006F72EB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65A8EA92" w14:textId="77777777" w:rsidR="002E739B" w:rsidRPr="004259AF" w:rsidRDefault="002E739B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Шагающих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14:paraId="1C3BD3A9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3E33AE18" w14:textId="77777777" w:rsidR="002E739B" w:rsidRPr="009C0A48" w:rsidRDefault="002E739B" w:rsidP="000140F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2E739B" w:rsidRPr="00293B13" w14:paraId="6E844877" w14:textId="77777777" w:rsidTr="000140F2">
        <w:trPr>
          <w:trHeight w:val="492"/>
        </w:trPr>
        <w:tc>
          <w:tcPr>
            <w:tcW w:w="501" w:type="dxa"/>
          </w:tcPr>
          <w:p w14:paraId="32F9F1A3" w14:textId="77777777" w:rsidR="002E739B" w:rsidRPr="00293B13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993" w:type="dxa"/>
          </w:tcPr>
          <w:p w14:paraId="39B7C991" w14:textId="77777777" w:rsidR="002E739B" w:rsidRPr="009C0A48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5ABC80DD" w14:textId="77777777" w:rsidR="002E739B" w:rsidRPr="002E739B" w:rsidRDefault="002E739B" w:rsidP="002E73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9F9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Энергия (3 часов)</w:t>
            </w:r>
            <w:r w:rsidRPr="005719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Энергия в нашей жизни.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14:paraId="0CA8792D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363D737D" w14:textId="77777777" w:rsidR="002E739B" w:rsidRPr="009C0A48" w:rsidRDefault="002E739B" w:rsidP="000140F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2E739B" w:rsidRPr="00293B13" w14:paraId="0ECF9076" w14:textId="77777777" w:rsidTr="000140F2">
        <w:trPr>
          <w:trHeight w:val="656"/>
        </w:trPr>
        <w:tc>
          <w:tcPr>
            <w:tcW w:w="501" w:type="dxa"/>
          </w:tcPr>
          <w:p w14:paraId="63DCF710" w14:textId="77777777" w:rsidR="002E739B" w:rsidRPr="00293B13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993" w:type="dxa"/>
          </w:tcPr>
          <w:p w14:paraId="2EFF0824" w14:textId="77777777" w:rsidR="002E739B" w:rsidRPr="009C0A48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08E81311" w14:textId="77777777" w:rsidR="002E739B" w:rsidRPr="004259AF" w:rsidRDefault="002E739B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Энергия ветра. Модель «Ветряная турбина»</w:t>
            </w:r>
          </w:p>
        </w:tc>
        <w:tc>
          <w:tcPr>
            <w:tcW w:w="567" w:type="dxa"/>
          </w:tcPr>
          <w:p w14:paraId="4A301950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3247FD5C" w14:textId="77777777" w:rsidR="002E739B" w:rsidRPr="00A06054" w:rsidRDefault="002E739B" w:rsidP="000140F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2E739B" w:rsidRPr="00293B13" w14:paraId="6F673370" w14:textId="77777777" w:rsidTr="000140F2">
        <w:trPr>
          <w:trHeight w:val="552"/>
        </w:trPr>
        <w:tc>
          <w:tcPr>
            <w:tcW w:w="501" w:type="dxa"/>
          </w:tcPr>
          <w:p w14:paraId="4BE5B0C5" w14:textId="77777777" w:rsidR="002E739B" w:rsidRPr="00293B13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993" w:type="dxa"/>
          </w:tcPr>
          <w:p w14:paraId="45BB4E5B" w14:textId="77777777" w:rsidR="002E739B" w:rsidRPr="009C0A48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3DB9DC44" w14:textId="77777777" w:rsidR="002E739B" w:rsidRPr="004259AF" w:rsidRDefault="002E739B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Энергия ветра. Модель «Ветряная турбина»</w:t>
            </w:r>
          </w:p>
        </w:tc>
        <w:tc>
          <w:tcPr>
            <w:tcW w:w="567" w:type="dxa"/>
          </w:tcPr>
          <w:p w14:paraId="1E43E310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2D6AA5CB" w14:textId="77777777" w:rsidR="002E739B" w:rsidRPr="009C0A48" w:rsidRDefault="002E739B" w:rsidP="000140F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2E739B" w:rsidRPr="00293B13" w14:paraId="1BC7B669" w14:textId="77777777" w:rsidTr="000140F2">
        <w:trPr>
          <w:trHeight w:val="504"/>
        </w:trPr>
        <w:tc>
          <w:tcPr>
            <w:tcW w:w="501" w:type="dxa"/>
          </w:tcPr>
          <w:p w14:paraId="652D2F98" w14:textId="77777777" w:rsidR="002E739B" w:rsidRPr="00293B13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3" w:type="dxa"/>
          </w:tcPr>
          <w:p w14:paraId="1187C73E" w14:textId="77777777" w:rsidR="002E739B" w:rsidRPr="009C0A48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0F35404" w14:textId="77777777" w:rsidR="002E739B" w:rsidRPr="002E739B" w:rsidRDefault="002E739B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2E739B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Творческие проекты (4 часа)</w:t>
            </w: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Групповой проект «Парк аттракционов»</w:t>
            </w:r>
          </w:p>
        </w:tc>
        <w:tc>
          <w:tcPr>
            <w:tcW w:w="567" w:type="dxa"/>
          </w:tcPr>
          <w:p w14:paraId="31EAE3AA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1B2CABCE" w14:textId="77777777" w:rsidR="002E739B" w:rsidRPr="00A06054" w:rsidRDefault="002E739B" w:rsidP="000140F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2E739B" w:rsidRPr="00293B13" w14:paraId="32776390" w14:textId="77777777" w:rsidTr="000140F2">
        <w:trPr>
          <w:trHeight w:val="837"/>
        </w:trPr>
        <w:tc>
          <w:tcPr>
            <w:tcW w:w="501" w:type="dxa"/>
          </w:tcPr>
          <w:p w14:paraId="57AD92F0" w14:textId="77777777" w:rsidR="002E739B" w:rsidRPr="00293B13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993" w:type="dxa"/>
          </w:tcPr>
          <w:p w14:paraId="38EAF541" w14:textId="77777777" w:rsidR="002E739B" w:rsidRPr="006F72EB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8CF7FF4" w14:textId="77777777" w:rsidR="002E739B" w:rsidRPr="00CC216B" w:rsidRDefault="002E739B" w:rsidP="000140F2">
            <w:pPr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proofErr w:type="spellEnd"/>
          </w:p>
        </w:tc>
        <w:tc>
          <w:tcPr>
            <w:tcW w:w="567" w:type="dxa"/>
          </w:tcPr>
          <w:p w14:paraId="3B6C761A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4AFBA1B4" w14:textId="77777777" w:rsidR="002E739B" w:rsidRPr="00293B13" w:rsidRDefault="002E739B" w:rsidP="000140F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2E739B" w:rsidRPr="00293B13" w14:paraId="483A75DB" w14:textId="77777777" w:rsidTr="000140F2">
        <w:trPr>
          <w:trHeight w:val="770"/>
        </w:trPr>
        <w:tc>
          <w:tcPr>
            <w:tcW w:w="501" w:type="dxa"/>
          </w:tcPr>
          <w:p w14:paraId="293357BE" w14:textId="77777777" w:rsidR="002E739B" w:rsidRPr="00293B13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</w:tcPr>
          <w:p w14:paraId="31B9D1FE" w14:textId="77777777" w:rsidR="002E739B" w:rsidRPr="006F72EB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40B9B911" w14:textId="77777777" w:rsidR="002E739B" w:rsidRPr="004259AF" w:rsidRDefault="002E739B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14:paraId="2FFD9911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2EE5FD7D" w14:textId="77777777" w:rsidR="002E739B" w:rsidRPr="008153F6" w:rsidRDefault="002E739B" w:rsidP="000140F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2E739B" w:rsidRPr="00293B13" w14:paraId="7E494B31" w14:textId="77777777" w:rsidTr="000140F2">
        <w:trPr>
          <w:trHeight w:val="741"/>
        </w:trPr>
        <w:tc>
          <w:tcPr>
            <w:tcW w:w="501" w:type="dxa"/>
          </w:tcPr>
          <w:p w14:paraId="05C83D69" w14:textId="77777777" w:rsidR="002E739B" w:rsidRPr="00293B13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993" w:type="dxa"/>
          </w:tcPr>
          <w:p w14:paraId="6DE8995E" w14:textId="77777777" w:rsidR="002E739B" w:rsidRPr="006F72EB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0F509C25" w14:textId="77777777" w:rsidR="002E739B" w:rsidRDefault="002E739B" w:rsidP="000140F2"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proofErr w:type="spellEnd"/>
          </w:p>
        </w:tc>
        <w:tc>
          <w:tcPr>
            <w:tcW w:w="567" w:type="dxa"/>
          </w:tcPr>
          <w:p w14:paraId="2282E79F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12FC90BD" w14:textId="77777777" w:rsidR="002E739B" w:rsidRPr="00293B13" w:rsidRDefault="002E739B" w:rsidP="000140F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2E739B" w:rsidRPr="00293B13" w14:paraId="09524B1E" w14:textId="77777777" w:rsidTr="000140F2">
        <w:trPr>
          <w:trHeight w:val="848"/>
        </w:trPr>
        <w:tc>
          <w:tcPr>
            <w:tcW w:w="501" w:type="dxa"/>
          </w:tcPr>
          <w:p w14:paraId="5CD6A144" w14:textId="77777777" w:rsidR="002E739B" w:rsidRPr="00293B13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993" w:type="dxa"/>
          </w:tcPr>
          <w:p w14:paraId="30F5A152" w14:textId="77777777" w:rsidR="002E739B" w:rsidRPr="006F72EB" w:rsidRDefault="002E739B" w:rsidP="000140F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5A3A84AE" w14:textId="77777777" w:rsidR="002E739B" w:rsidRPr="004259AF" w:rsidRDefault="002E739B" w:rsidP="000140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Итоговое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занятие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14:paraId="1200E267" w14:textId="77777777" w:rsidR="002E739B" w:rsidRDefault="002E739B">
            <w:r w:rsidRPr="00C92D0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46FA3F11" w14:textId="77777777" w:rsidR="002E739B" w:rsidRPr="008B5749" w:rsidRDefault="002E739B" w:rsidP="000140F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</w:tbl>
    <w:p w14:paraId="35186C81" w14:textId="77777777" w:rsidR="002E739B" w:rsidRPr="00F5165F" w:rsidRDefault="002E739B" w:rsidP="002E739B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14:paraId="050769F5" w14:textId="77777777" w:rsidR="002E739B" w:rsidRPr="00F5165F" w:rsidRDefault="002E739B" w:rsidP="002E7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ОЦЕНОЧНЫЙ ЛИСТ КОНТРОЛЬНОЙ РАБОТЫ, </w:t>
      </w:r>
    </w:p>
    <w:p w14:paraId="08788E5C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FA154C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ВХОДНОГО КОНТРОЛЯ ЗУН,</w:t>
      </w:r>
    </w:p>
    <w:p w14:paraId="7C0FCF16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886DF7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 И ИТОГОВОЙ АТТЕСТАЦИИ</w:t>
      </w:r>
    </w:p>
    <w:p w14:paraId="5DEF50A7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F61226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Группа____________Год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обучения____________учебный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20__-20__</w:t>
      </w:r>
    </w:p>
    <w:p w14:paraId="3B2322D5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Объединение______________________________</w:t>
      </w:r>
      <w:proofErr w:type="spell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.__________________</w:t>
      </w:r>
    </w:p>
    <w:p w14:paraId="4DFC15DA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Педагог________________________________________________________</w:t>
      </w:r>
    </w:p>
    <w:p w14:paraId="5ADF292E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Программа_____________________________________________________</w:t>
      </w:r>
    </w:p>
    <w:p w14:paraId="3E3BB383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обуч-</w:t>
      </w:r>
      <w:proofErr w:type="gram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</w:t>
      </w:r>
      <w:proofErr w:type="gram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по списку_____________________________</w:t>
      </w:r>
    </w:p>
    <w:p w14:paraId="13626E5A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обуч-ся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выполнявших работу____________________________</w:t>
      </w:r>
    </w:p>
    <w:p w14:paraId="42302A4B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отсутствующих___________________________________________</w:t>
      </w:r>
    </w:p>
    <w:p w14:paraId="4CD3508B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 (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знать, должны уметь)</w:t>
      </w:r>
    </w:p>
    <w:p w14:paraId="61C5C168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1.____________________________________________________________________________</w:t>
      </w:r>
    </w:p>
    <w:p w14:paraId="7A99959C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2.____________________________________________________________________________</w:t>
      </w:r>
    </w:p>
    <w:p w14:paraId="710D71E9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3.____________________________________________________________________________</w:t>
      </w:r>
    </w:p>
    <w:p w14:paraId="2BD7FBBF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4.____________________________________________________________________________</w:t>
      </w:r>
    </w:p>
    <w:p w14:paraId="17E18ADB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5.____________________________________________________________________________</w:t>
      </w:r>
    </w:p>
    <w:p w14:paraId="4298BD70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A84F45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6BF6053F" w14:textId="77777777" w:rsidR="002E739B" w:rsidRPr="00F5165F" w:rsidRDefault="002E739B" w:rsidP="002E73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Недостаточный,  нулевой</w:t>
      </w:r>
      <w:proofErr w:type="gramEnd"/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уровень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разделов программы  - освоено менее 1/3 программы </w:t>
      </w:r>
    </w:p>
    <w:p w14:paraId="58343367" w14:textId="77777777" w:rsidR="002E739B" w:rsidRPr="00F5165F" w:rsidRDefault="002E739B" w:rsidP="002E73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Достаточный, средний, удовлетворительный уровень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разделов программы – освоено 1/2 программы </w:t>
      </w:r>
    </w:p>
    <w:p w14:paraId="65A4D773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Оптимальный, хороший уровень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разделов программы </w:t>
      </w:r>
      <w:proofErr w:type="gram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освоено</w:t>
      </w:r>
      <w:proofErr w:type="gram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1/2 –   2/3 программы  </w:t>
      </w:r>
    </w:p>
    <w:p w14:paraId="7FEA393B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Высокий, отличный уровень освоения разделов программы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освоено более 2/3 программы, (практически полностью) </w:t>
      </w:r>
    </w:p>
    <w:p w14:paraId="57A28032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ИНДИКАТОРЫ:</w:t>
      </w:r>
    </w:p>
    <w:p w14:paraId="101CF06F" w14:textId="77777777" w:rsidR="002E739B" w:rsidRPr="00F5165F" w:rsidRDefault="002E739B" w:rsidP="002E73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Недостаточный, нулевой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- 0-2 балла соответствует отметке </w:t>
      </w:r>
      <w:r w:rsidRPr="00F516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«2».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4085E0" w14:textId="77777777" w:rsidR="002E739B" w:rsidRPr="00F5165F" w:rsidRDefault="002E739B" w:rsidP="002E73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Достаточный, средний, удовлетворительный уровень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разделов программы – освоено 1/2 программы – 2-4 балла соответствует отметке </w:t>
      </w:r>
      <w:r w:rsidRPr="00F516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«3».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35CBB03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Оптимальный, хороший уровень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разделов программы </w:t>
      </w:r>
      <w:proofErr w:type="gram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освоено</w:t>
      </w:r>
      <w:proofErr w:type="gram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1/2 –   2/3 программы – 5-7 баллов соответствует отметке «4»</w:t>
      </w:r>
    </w:p>
    <w:p w14:paraId="777F5DB8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3B50CE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Высокий, отличный уровень освоения разделов программы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освоено более 2/3 программы, (практически полностью) – 8-10 баллов соответствует отметке «5».</w:t>
      </w:r>
    </w:p>
    <w:p w14:paraId="3A97DD81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1982A4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2124"/>
        <w:gridCol w:w="411"/>
        <w:gridCol w:w="412"/>
        <w:gridCol w:w="412"/>
        <w:gridCol w:w="412"/>
        <w:gridCol w:w="413"/>
        <w:gridCol w:w="1842"/>
        <w:gridCol w:w="1317"/>
        <w:gridCol w:w="1314"/>
      </w:tblGrid>
      <w:tr w:rsidR="002E739B" w:rsidRPr="00F5165F" w14:paraId="7FB744F9" w14:textId="77777777" w:rsidTr="000140F2">
        <w:trPr>
          <w:tblCellSpacing w:w="0" w:type="dxa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5B32E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15A7D13E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2EFB8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обучающегося</w:t>
            </w:r>
          </w:p>
        </w:tc>
        <w:tc>
          <w:tcPr>
            <w:tcW w:w="2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34887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21EFC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14:paraId="08EB8F61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 или среднее значение всех параметров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829F2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FB1D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</w:p>
        </w:tc>
      </w:tr>
      <w:tr w:rsidR="002E739B" w:rsidRPr="00F5165F" w14:paraId="32CA6F9D" w14:textId="77777777" w:rsidTr="000140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E0290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51CC3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D457F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FFF1E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ADD9E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4C753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F753A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0DCC7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ACAA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6BE97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9B" w:rsidRPr="00F5165F" w14:paraId="6C228F09" w14:textId="77777777" w:rsidTr="000140F2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89BD3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EB38F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B60DA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F2DE3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3B20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9166A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DA78B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13A77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CBF32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FDB73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475B6D22" w14:textId="77777777" w:rsidTr="000140F2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63852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B5292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B6807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2CF33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BEA0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4FDED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E6C67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7633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40A4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C3AB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198C507F" w14:textId="77777777" w:rsidTr="000140F2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68E6A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242E9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CCA5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B448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0D591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E0A59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FB6AD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FC31F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3F8C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D30C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4B348EAE" w14:textId="77777777" w:rsidTr="000140F2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8E982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3041C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15E86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3DE93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611A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00906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6F834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CD89B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E737F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1AA07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3FEA5A60" w14:textId="77777777" w:rsidTr="000140F2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295A2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33B53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9FF7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0A524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2AD2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3A4D6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78AF9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B3537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5791D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42A60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480486AB" w14:textId="77777777" w:rsidTr="000140F2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9E2E1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18896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BAD6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95D22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E6CD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10D47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74F95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EB74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9C9BC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D103A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72D85750" w14:textId="77777777" w:rsidTr="000140F2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F22DD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962D6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16A9B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3A55B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B8760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53655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22729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4FFED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AEB22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59FE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447A024B" w14:textId="77777777" w:rsidTr="000140F2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A836F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66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8309C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D8665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9B39A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BC56E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1E66D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1B8CB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B0B60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05497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4067F84E" w14:textId="77777777" w:rsidTr="000140F2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6BE22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CB62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F4ECF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F3DBB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0034E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B8F0B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B6C52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738AB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5B868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06824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3DA33356" w14:textId="77777777" w:rsidTr="000140F2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DB042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FD1B4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DECE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C346A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3AD75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25160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88AB2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D98B2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7A9D3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AD03A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1F877F76" w14:textId="77777777" w:rsidTr="000140F2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54428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48B2C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EC41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34837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62E36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7AB5B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57E74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0EB0D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6336F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FD767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3ACCE63D" w14:textId="77777777" w:rsidTr="000140F2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18917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50C2E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E580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14076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2A3FF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A18CC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61590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60BC8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EC2A9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EA069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0233343C" w14:textId="77777777" w:rsidTr="000140F2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8302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3BD31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Недостаточный, нулевой уровень - __ человек </w:t>
            </w:r>
          </w:p>
          <w:p w14:paraId="734DD5FE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Достаточный, средний, удовлетворительный уровень - __ человек</w:t>
            </w:r>
          </w:p>
          <w:p w14:paraId="0C175F46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Оптимальный, хороший уровень - __ человек.</w:t>
            </w:r>
          </w:p>
          <w:p w14:paraId="77AEA66A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Высокий, отличный уровень - __ человек. </w:t>
            </w:r>
          </w:p>
        </w:tc>
      </w:tr>
    </w:tbl>
    <w:p w14:paraId="0167A1DD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B95A60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результата (слишком высокого, или низкого)</w:t>
      </w:r>
    </w:p>
    <w:p w14:paraId="04CD0378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Пути решения проблемы</w:t>
      </w:r>
    </w:p>
    <w:p w14:paraId="480AB6EF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результатов промежуточного и итогового контроля в учебной группе необходимо указать следующее:</w:t>
      </w:r>
    </w:p>
    <w:p w14:paraId="5E18CC55" w14:textId="77777777" w:rsidR="002E739B" w:rsidRPr="00F5165F" w:rsidRDefault="002E739B" w:rsidP="002E739B">
      <w:pPr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знаний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(% качества) определяется в процентах и рассчитывается по формуле: (кол-во «5» + кол-во «4») 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обучающихся в группе * 100%</w:t>
      </w:r>
    </w:p>
    <w:p w14:paraId="7863CD17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 результате итогового контроля обучающиеся получили следующие отметки:</w:t>
      </w:r>
    </w:p>
    <w:p w14:paraId="27BFE0FF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 - 0 детей</w:t>
      </w:r>
    </w:p>
    <w:p w14:paraId="07275102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 - 2 детей</w:t>
      </w:r>
    </w:p>
    <w:p w14:paraId="0A5B8050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 - 4 детей</w:t>
      </w:r>
    </w:p>
    <w:p w14:paraId="73563495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 - 6 детей</w:t>
      </w:r>
    </w:p>
    <w:p w14:paraId="4D2C28D2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(6 + 4) 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=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/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* 100% =83%</w:t>
      </w:r>
      <w:proofErr w:type="gram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Таким образом</w:t>
      </w:r>
      <w:proofErr w:type="gram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качество знаний составляет 83% </w:t>
      </w:r>
    </w:p>
    <w:p w14:paraId="3226E153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9EE93F" w14:textId="77777777" w:rsidR="002E739B" w:rsidRPr="00F5165F" w:rsidRDefault="002E739B" w:rsidP="002E739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обученности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(% обученности) определяется в процентах и рассчитывается по формуле: (кол-во «2» * 0,12 + кол-во «3» * 0,36 + кол-во «4» * 0,64 + кол-во «5» * 1) / 12 * 100%</w:t>
      </w:r>
    </w:p>
    <w:p w14:paraId="2366E34A" w14:textId="77777777" w:rsidR="002E739B" w:rsidRPr="00F5165F" w:rsidRDefault="002E739B" w:rsidP="002E73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(0 * 0,12 = </w:t>
      </w:r>
      <w:proofErr w:type="gram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0;  3</w:t>
      </w:r>
      <w:proofErr w:type="gram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 0,36= 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0,72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4* 0,64 =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2,56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6 * 1 = 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 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0,72 + 2,56 + 6 = 9,28 / 12 * 100% = 77%,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 уровень обученности составляет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77%</w:t>
      </w:r>
    </w:p>
    <w:p w14:paraId="3D2A59B6" w14:textId="77777777" w:rsidR="002E739B" w:rsidRPr="00F5165F" w:rsidRDefault="002E739B" w:rsidP="002E739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Средний балл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вычисляется по формуле: (кол-во «2» * 2 + кол-во «3» * 3 + кол-во «4» * 4 + кол-во «5» * 5) / 12 = («3»* 2=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«4»* 4=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«5»* 6=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6+16+30 =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52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/12 =4,3) Таким образом средний балл составляет 4,3</w:t>
      </w:r>
    </w:p>
    <w:p w14:paraId="1CC06E11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4B3893" w14:textId="77777777" w:rsidR="002E739B" w:rsidRPr="00F5165F" w:rsidRDefault="002E739B" w:rsidP="002E739B">
      <w:pPr>
        <w:widowControl w:val="0"/>
        <w:tabs>
          <w:tab w:val="left" w:pos="0"/>
        </w:tabs>
        <w:spacing w:after="120" w:line="240" w:lineRule="auto"/>
        <w:ind w:left="72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уровня подготовки обучающихся и освоения ими соответствующей дополнительной общеразвивающей программы проводится ежегодно в </w:t>
      </w:r>
      <w:proofErr w:type="gram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  зачета</w:t>
      </w:r>
      <w:proofErr w:type="gram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контрольной работы, постановки, защиты творческой работы или проекта, конкурсных программ, академического концерта, итогового занятия, творческого отчета, смотров, выставок и т.д. по отдельным видам деятельности, предметам, курсам, дисциплинам, установленным в дополнительной общеразвивающей программе объединения. </w:t>
      </w:r>
    </w:p>
    <w:p w14:paraId="69C6344B" w14:textId="77777777" w:rsidR="002E739B" w:rsidRDefault="002E739B" w:rsidP="002E739B">
      <w:pPr>
        <w:spacing w:before="192" w:after="0" w:line="240" w:lineRule="auto"/>
        <w:ind w:right="142"/>
        <w:textAlignment w:val="baseline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</w:p>
    <w:p w14:paraId="73D119BA" w14:textId="77777777" w:rsidR="002E739B" w:rsidRPr="00F5165F" w:rsidRDefault="002E739B" w:rsidP="002E73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Оценочный лист творческого проекта</w:t>
      </w:r>
    </w:p>
    <w:p w14:paraId="37D4F7C5" w14:textId="77777777" w:rsidR="002E739B" w:rsidRPr="00F5165F" w:rsidRDefault="002E739B" w:rsidP="002E739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  имя</w:t>
      </w:r>
      <w:proofErr w:type="gram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_____________________     Дата  начала  работы:________      </w:t>
      </w:r>
    </w:p>
    <w:p w14:paraId="00321C82" w14:textId="77777777" w:rsidR="002E739B" w:rsidRPr="00F5165F" w:rsidRDefault="002E739B" w:rsidP="002E739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 защиты  проекта:_______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  проекта:________________________________________________________________________________________________________________________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226"/>
        <w:gridCol w:w="3371"/>
        <w:gridCol w:w="1418"/>
        <w:gridCol w:w="296"/>
        <w:gridCol w:w="1516"/>
      </w:tblGrid>
      <w:tr w:rsidR="002E739B" w:rsidRPr="00F5165F" w14:paraId="6DB8279A" w14:textId="77777777" w:rsidTr="000140F2">
        <w:trPr>
          <w:tblCellSpacing w:w="0" w:type="dxa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C55D6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5A578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выполнения проекта</w:t>
            </w:r>
          </w:p>
        </w:tc>
        <w:tc>
          <w:tcPr>
            <w:tcW w:w="4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9D3B1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  оценивать</w:t>
            </w:r>
            <w:proofErr w:type="gramEnd"/>
          </w:p>
          <w:p w14:paraId="6E9B2B1A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 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183BF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2E739B" w:rsidRPr="00F5165F" w14:paraId="281C1523" w14:textId="77777777" w:rsidTr="000140F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42A64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B2A74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85BBC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432F6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3D4EC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2E739B" w:rsidRPr="00F5165F" w14:paraId="032AE46D" w14:textId="77777777" w:rsidTr="000140F2">
        <w:trPr>
          <w:tblCellSpacing w:w="0" w:type="dxa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3AA6B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28DA863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18575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этап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9826A" w14:textId="77777777" w:rsidR="002E739B" w:rsidRPr="00F5165F" w:rsidRDefault="002E739B" w:rsidP="000140F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обоснование темы проекта, оригинальность.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D1417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  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8B2A8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473D5972" w14:textId="77777777" w:rsidTr="000140F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9D3C9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839E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BF45A" w14:textId="77777777" w:rsidR="002E739B" w:rsidRPr="00F5165F" w:rsidRDefault="002E739B" w:rsidP="000140F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и техническая справки.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A0420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D1AE3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7A78D2B4" w14:textId="77777777" w:rsidTr="000140F2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D423C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2A6C8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Конструкторский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Этап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4F5DD" w14:textId="77777777" w:rsidR="002E739B" w:rsidRPr="00F5165F" w:rsidRDefault="002E739B" w:rsidP="000140F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конструкторская документация.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8E366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877CD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3AA4AE2A" w14:textId="77777777" w:rsidTr="000140F2">
        <w:trPr>
          <w:tblCellSpacing w:w="0" w:type="dxa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83E6D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F98F6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этап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C0C82" w14:textId="77777777" w:rsidR="002E739B" w:rsidRPr="00F5165F" w:rsidRDefault="002E739B" w:rsidP="000140F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технологическая документация.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88382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F97B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6EE68ABD" w14:textId="77777777" w:rsidTr="000140F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A49DD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07D80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B65A7" w14:textId="77777777" w:rsidR="002E739B" w:rsidRPr="00F5165F" w:rsidRDefault="002E739B" w:rsidP="000140F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оригинальных технологий, специально изготовленных приспособлений и т.п.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77C73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 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E3E3E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1D8300FF" w14:textId="77777777" w:rsidTr="000140F2">
        <w:trPr>
          <w:tblCellSpacing w:w="0" w:type="dxa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57A09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7796B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изготовления 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изделия.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9E906" w14:textId="77777777" w:rsidR="002E739B" w:rsidRPr="00F5165F" w:rsidRDefault="002E739B" w:rsidP="000140F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культуры труда на каждом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занятии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D34E9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 или</w:t>
            </w:r>
            <w:proofErr w:type="gramEnd"/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0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3D583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6414E728" w14:textId="77777777" w:rsidTr="000140F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9FA99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8FC1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AC697" w14:textId="77777777" w:rsidR="002E739B" w:rsidRPr="00F5165F" w:rsidRDefault="002E739B" w:rsidP="000140F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изделия, соответствие стандартам, оригинальность.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162DA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 30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A106D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15E5B587" w14:textId="77777777" w:rsidTr="000140F2">
        <w:trPr>
          <w:tblCellSpacing w:w="0" w:type="dxa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4E744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E58C73D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EE03717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AAE5596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D160201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7C824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2A5D682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23135E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AAC455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53AB9C8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этап.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623BE" w14:textId="77777777" w:rsidR="002E739B" w:rsidRPr="00F5165F" w:rsidRDefault="002E739B" w:rsidP="000140F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Экономическое обоснование.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6140D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235E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0A1884EC" w14:textId="77777777" w:rsidTr="000140F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1B07F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CB14F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AEDE1" w14:textId="77777777" w:rsidR="002E739B" w:rsidRPr="00F5165F" w:rsidRDefault="002E739B" w:rsidP="000140F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рекламы, оригинальность.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4A3D6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 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E0D13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15D37035" w14:textId="77777777" w:rsidTr="000140F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153E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DE9E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06DF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  доклада</w:t>
            </w:r>
            <w:proofErr w:type="gramEnd"/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FFC910B" w14:textId="77777777" w:rsidR="002E739B" w:rsidRPr="00F5165F" w:rsidRDefault="002E739B" w:rsidP="002E739B">
            <w:pPr>
              <w:numPr>
                <w:ilvl w:val="0"/>
                <w:numId w:val="10"/>
              </w:numPr>
              <w:tabs>
                <w:tab w:val="left" w:pos="720"/>
              </w:tabs>
              <w:spacing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полнота представления 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доклада и др.;</w:t>
            </w:r>
          </w:p>
          <w:p w14:paraId="175552C0" w14:textId="77777777" w:rsidR="002E739B" w:rsidRPr="00F5165F" w:rsidRDefault="002E739B" w:rsidP="002E739B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 глубина знаний по теме;</w:t>
            </w:r>
          </w:p>
          <w:p w14:paraId="3F545E0D" w14:textId="77777777" w:rsidR="002E739B" w:rsidRPr="00F5165F" w:rsidRDefault="002E739B" w:rsidP="002E739B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вопросы;</w:t>
            </w:r>
          </w:p>
          <w:p w14:paraId="22A8EB72" w14:textId="77777777" w:rsidR="002E739B" w:rsidRPr="00F5165F" w:rsidRDefault="002E739B" w:rsidP="002E739B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2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качества докладчика.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D3C45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24DE0453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58B526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  10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A5A36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E739B" w:rsidRPr="00F5165F" w14:paraId="44FE304B" w14:textId="77777777" w:rsidTr="000140F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469A2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5786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B8A46" w14:textId="77777777" w:rsidR="002E739B" w:rsidRPr="00F5165F" w:rsidRDefault="002E739B" w:rsidP="000140F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записки (отчета); оформление, соответствие стандартам, рубрицирование и структура текста, качество чертежей, эскизов, схем, качество и полнота рецензий.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43B3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9E5DA35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1F100BA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58F26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1418BC3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A9B5AFB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6A15955E" w14:textId="77777777" w:rsidTr="000140F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F7BC5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C1C32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65A7" w14:textId="77777777" w:rsidR="002E739B" w:rsidRPr="00F5165F" w:rsidRDefault="002E739B" w:rsidP="000140F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вывода о проделанной работе.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C069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C6904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3679918C" w14:textId="77777777" w:rsidTr="000140F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02BF6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35D06" w14:textId="77777777" w:rsidR="002E739B" w:rsidRPr="00F5165F" w:rsidRDefault="002E739B" w:rsidP="000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49528" w14:textId="77777777" w:rsidR="002E739B" w:rsidRPr="00F5165F" w:rsidRDefault="002E739B" w:rsidP="000140F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самостоятельности при проектировании всех этапов.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B018A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10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6D516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14:paraId="4B339ECD" w14:textId="77777777" w:rsidTr="000140F2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178B4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9138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E6B0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 Итого баллов: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1C381" w14:textId="77777777" w:rsidR="002E739B" w:rsidRPr="00F5165F" w:rsidRDefault="002E739B" w:rsidP="000140F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100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61657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3BF6D" w14:textId="77777777" w:rsidR="002E739B" w:rsidRPr="00F5165F" w:rsidRDefault="002E739B" w:rsidP="0001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65FEF06" w14:textId="77777777" w:rsidR="002E739B" w:rsidRPr="00F5165F" w:rsidRDefault="002E739B" w:rsidP="002E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6176C4" w14:textId="77777777" w:rsidR="002E739B" w:rsidRDefault="002E739B" w:rsidP="002E739B">
      <w:pPr>
        <w:spacing w:after="75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6493F" w14:textId="77777777" w:rsidR="002E739B" w:rsidRPr="00D906FB" w:rsidRDefault="002E739B" w:rsidP="002E739B">
      <w:pPr>
        <w:spacing w:after="75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0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робототехнике</w:t>
      </w:r>
    </w:p>
    <w:p w14:paraId="1104BC19" w14:textId="77777777" w:rsidR="002E739B" w:rsidRPr="00D906FB" w:rsidRDefault="002E739B" w:rsidP="002E739B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 xml:space="preserve">Вопрос 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1</w:t>
      </w:r>
    </w:p>
    <w:p w14:paraId="7DB0C61F" w14:textId="77777777" w:rsidR="002E739B" w:rsidRPr="00D906FB" w:rsidRDefault="002E739B" w:rsidP="002E739B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вид передачи</w:t>
      </w:r>
    </w:p>
    <w:p w14:paraId="01AD9890" w14:textId="77777777" w:rsidR="002E739B" w:rsidRPr="00D906FB" w:rsidRDefault="002E739B" w:rsidP="002E739B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0885B4A" wp14:editId="2A22DF34">
            <wp:extent cx="1371600" cy="1181100"/>
            <wp:effectExtent l="0" t="0" r="0" b="0"/>
            <wp:docPr id="25" name="Рисунок 25" descr="https://multiurok.ru/img/422033/image_5b7cfed7b1c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urok.ru/img/422033/image_5b7cfed7b1c0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2852E" w14:textId="77777777" w:rsidR="002E739B" w:rsidRPr="00D906FB" w:rsidRDefault="002E739B" w:rsidP="002E739B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707C30BE" w14:textId="77777777" w:rsidR="002E739B" w:rsidRPr="00D906FB" w:rsidRDefault="002E739B" w:rsidP="002E739B">
      <w:pPr>
        <w:numPr>
          <w:ilvl w:val="0"/>
          <w:numId w:val="11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Понижающая</w:t>
      </w:r>
    </w:p>
    <w:p w14:paraId="6766E3AE" w14:textId="77777777" w:rsidR="002E739B" w:rsidRPr="00D906FB" w:rsidRDefault="002E739B" w:rsidP="002E739B">
      <w:pPr>
        <w:numPr>
          <w:ilvl w:val="0"/>
          <w:numId w:val="11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Повышающая</w:t>
      </w:r>
    </w:p>
    <w:p w14:paraId="71397162" w14:textId="77777777" w:rsidR="002E739B" w:rsidRPr="00D906FB" w:rsidRDefault="002E739B" w:rsidP="002E739B">
      <w:pPr>
        <w:numPr>
          <w:ilvl w:val="0"/>
          <w:numId w:val="11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Промежуточная</w:t>
      </w:r>
    </w:p>
    <w:p w14:paraId="43BFC160" w14:textId="77777777" w:rsidR="002E739B" w:rsidRPr="00D906FB" w:rsidRDefault="002E739B" w:rsidP="002E739B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3</w:t>
      </w:r>
    </w:p>
    <w:p w14:paraId="2E6A549F" w14:textId="77777777" w:rsidR="002E739B" w:rsidRPr="00D906FB" w:rsidRDefault="002E739B" w:rsidP="002E739B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14:paraId="403D1BF2" w14:textId="77777777" w:rsidR="002E739B" w:rsidRPr="00D906FB" w:rsidRDefault="002E739B" w:rsidP="002E739B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6D9A602" wp14:editId="36C26595">
            <wp:extent cx="891540" cy="807720"/>
            <wp:effectExtent l="0" t="0" r="3810" b="0"/>
            <wp:docPr id="24" name="Рисунок 24" descr="https://multiurok.ru/img/422033/image_5b7cff81de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urok.ru/img/422033/image_5b7cff81de60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5F7FF" w14:textId="77777777" w:rsidR="002E739B" w:rsidRPr="00D906FB" w:rsidRDefault="002E739B" w:rsidP="002E739B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lastRenderedPageBreak/>
        <w:t>Варианты ответов</w:t>
      </w:r>
    </w:p>
    <w:p w14:paraId="79E7A662" w14:textId="77777777" w:rsidR="002E739B" w:rsidRPr="00D906FB" w:rsidRDefault="002E739B" w:rsidP="002E739B">
      <w:pPr>
        <w:numPr>
          <w:ilvl w:val="0"/>
          <w:numId w:val="12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Ось</w:t>
      </w:r>
    </w:p>
    <w:p w14:paraId="46E6F902" w14:textId="77777777" w:rsidR="002E739B" w:rsidRPr="00D906FB" w:rsidRDefault="002E739B" w:rsidP="002E739B">
      <w:pPr>
        <w:numPr>
          <w:ilvl w:val="0"/>
          <w:numId w:val="12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Втулка</w:t>
      </w:r>
    </w:p>
    <w:p w14:paraId="25EBA1DD" w14:textId="77777777" w:rsidR="002E739B" w:rsidRPr="00D906FB" w:rsidRDefault="002E739B" w:rsidP="002E739B">
      <w:pPr>
        <w:numPr>
          <w:ilvl w:val="0"/>
          <w:numId w:val="12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Диск</w:t>
      </w:r>
    </w:p>
    <w:p w14:paraId="5BAD507C" w14:textId="77777777" w:rsidR="002E739B" w:rsidRPr="00D906FB" w:rsidRDefault="002E739B" w:rsidP="002E739B">
      <w:pPr>
        <w:numPr>
          <w:ilvl w:val="0"/>
          <w:numId w:val="12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14:paraId="22F57D8A" w14:textId="77777777" w:rsidR="002E739B" w:rsidRPr="00D906FB" w:rsidRDefault="002E739B" w:rsidP="002E739B">
      <w:pPr>
        <w:numPr>
          <w:ilvl w:val="0"/>
          <w:numId w:val="12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14:paraId="3EDDDE77" w14:textId="77777777" w:rsidR="002E739B" w:rsidRPr="00D906FB" w:rsidRDefault="002E739B" w:rsidP="002E739B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4</w:t>
      </w:r>
    </w:p>
    <w:p w14:paraId="60AC5212" w14:textId="77777777" w:rsidR="002E739B" w:rsidRPr="00D906FB" w:rsidRDefault="002E739B" w:rsidP="002E739B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14:paraId="4DD56A62" w14:textId="77777777" w:rsidR="002E739B" w:rsidRPr="00D906FB" w:rsidRDefault="002E739B" w:rsidP="002E739B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ABFCA36" wp14:editId="0ABD6598">
            <wp:extent cx="1234440" cy="952500"/>
            <wp:effectExtent l="0" t="0" r="3810" b="0"/>
            <wp:docPr id="23" name="Рисунок 23" descr="https://multiurok.ru/img/422033/image_5b7cffc60ae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urok.ru/img/422033/image_5b7cffc60aef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F1662" w14:textId="77777777" w:rsidR="002E739B" w:rsidRPr="00D906FB" w:rsidRDefault="002E739B" w:rsidP="002E739B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4DEA6CD7" w14:textId="77777777" w:rsidR="002E739B" w:rsidRPr="00D906FB" w:rsidRDefault="002E739B" w:rsidP="002E739B">
      <w:pPr>
        <w:numPr>
          <w:ilvl w:val="0"/>
          <w:numId w:val="13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Пластина</w:t>
      </w:r>
    </w:p>
    <w:p w14:paraId="355E59A2" w14:textId="77777777" w:rsidR="002E739B" w:rsidRPr="00D906FB" w:rsidRDefault="002E739B" w:rsidP="002E739B">
      <w:pPr>
        <w:numPr>
          <w:ilvl w:val="0"/>
          <w:numId w:val="13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Кирпич</w:t>
      </w:r>
    </w:p>
    <w:p w14:paraId="7FA17A68" w14:textId="77777777" w:rsidR="002E739B" w:rsidRPr="00D906FB" w:rsidRDefault="002E739B" w:rsidP="002E739B">
      <w:pPr>
        <w:numPr>
          <w:ilvl w:val="0"/>
          <w:numId w:val="13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Штифт</w:t>
      </w:r>
    </w:p>
    <w:p w14:paraId="70E1F0D3" w14:textId="77777777" w:rsidR="002E739B" w:rsidRPr="00D906FB" w:rsidRDefault="002E739B" w:rsidP="002E739B">
      <w:pPr>
        <w:numPr>
          <w:ilvl w:val="0"/>
          <w:numId w:val="13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14:paraId="26E0B109" w14:textId="77777777" w:rsidR="002E739B" w:rsidRPr="00D906FB" w:rsidRDefault="002E739B" w:rsidP="002E739B">
      <w:pPr>
        <w:numPr>
          <w:ilvl w:val="0"/>
          <w:numId w:val="13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14:paraId="14F46CC8" w14:textId="77777777" w:rsidR="002E739B" w:rsidRPr="00D906FB" w:rsidRDefault="002E739B" w:rsidP="002E739B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5</w:t>
      </w:r>
    </w:p>
    <w:p w14:paraId="7FFDE535" w14:textId="77777777" w:rsidR="002E739B" w:rsidRPr="00D906FB" w:rsidRDefault="002E739B" w:rsidP="002E739B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14:paraId="4A4F1711" w14:textId="77777777" w:rsidR="002E739B" w:rsidRPr="00D906FB" w:rsidRDefault="002E739B" w:rsidP="002E739B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EF21E2" wp14:editId="56F38E47">
            <wp:extent cx="1592580" cy="1373108"/>
            <wp:effectExtent l="0" t="0" r="7620" b="0"/>
            <wp:docPr id="22" name="Рисунок 22" descr="https://multiurok.ru/img/422033/image_5b7d00b54f1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urok.ru/img/422033/image_5b7d00b54f15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7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4C7E8" w14:textId="77777777" w:rsidR="002E739B" w:rsidRPr="00D906FB" w:rsidRDefault="002E739B" w:rsidP="002E739B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1EE5FC3B" w14:textId="77777777" w:rsidR="002E739B" w:rsidRPr="00D906FB" w:rsidRDefault="002E739B" w:rsidP="002E739B">
      <w:pPr>
        <w:numPr>
          <w:ilvl w:val="0"/>
          <w:numId w:val="14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Ось</w:t>
      </w:r>
    </w:p>
    <w:p w14:paraId="780A1AF4" w14:textId="77777777" w:rsidR="002E739B" w:rsidRPr="00D906FB" w:rsidRDefault="002E739B" w:rsidP="002E739B">
      <w:pPr>
        <w:numPr>
          <w:ilvl w:val="0"/>
          <w:numId w:val="14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Втулка</w:t>
      </w:r>
    </w:p>
    <w:p w14:paraId="36B8F355" w14:textId="77777777" w:rsidR="002E739B" w:rsidRPr="00D906FB" w:rsidRDefault="002E739B" w:rsidP="002E739B">
      <w:pPr>
        <w:numPr>
          <w:ilvl w:val="0"/>
          <w:numId w:val="14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Диск</w:t>
      </w:r>
    </w:p>
    <w:p w14:paraId="705BE4E9" w14:textId="77777777" w:rsidR="002E739B" w:rsidRPr="00D906FB" w:rsidRDefault="002E739B" w:rsidP="002E739B">
      <w:pPr>
        <w:numPr>
          <w:ilvl w:val="0"/>
          <w:numId w:val="14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14:paraId="1069A11B" w14:textId="77777777" w:rsidR="002E739B" w:rsidRPr="00D906FB" w:rsidRDefault="002E739B" w:rsidP="002E739B">
      <w:pPr>
        <w:numPr>
          <w:ilvl w:val="0"/>
          <w:numId w:val="14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14:paraId="3F562FFF" w14:textId="77777777" w:rsidR="002E739B" w:rsidRPr="00D906FB" w:rsidRDefault="002E739B" w:rsidP="002E739B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 xml:space="preserve">Вопрос 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6</w:t>
      </w:r>
    </w:p>
    <w:p w14:paraId="687C2366" w14:textId="77777777" w:rsidR="002E739B" w:rsidRPr="00D906FB" w:rsidRDefault="002E739B" w:rsidP="002E739B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14:paraId="7D66F11E" w14:textId="77777777" w:rsidR="002E739B" w:rsidRPr="00D906FB" w:rsidRDefault="002E739B" w:rsidP="002E739B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A615F4" wp14:editId="76A51B83">
            <wp:extent cx="1828800" cy="1205479"/>
            <wp:effectExtent l="0" t="0" r="0" b="0"/>
            <wp:docPr id="15" name="Рисунок 15" descr="https://multiurok.ru/img/422033/image_5b7d049d14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ultiurok.ru/img/422033/image_5b7d049d1436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D0FC5" w14:textId="77777777" w:rsidR="002E739B" w:rsidRPr="00D906FB" w:rsidRDefault="002E739B" w:rsidP="002E739B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4E92ECC8" w14:textId="77777777" w:rsidR="002E739B" w:rsidRPr="00D906FB" w:rsidRDefault="002E739B" w:rsidP="002E739B">
      <w:pPr>
        <w:numPr>
          <w:ilvl w:val="0"/>
          <w:numId w:val="15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Кирпич</w:t>
      </w:r>
    </w:p>
    <w:p w14:paraId="75928401" w14:textId="77777777" w:rsidR="002E739B" w:rsidRPr="00D906FB" w:rsidRDefault="002E739B" w:rsidP="002E739B">
      <w:pPr>
        <w:numPr>
          <w:ilvl w:val="0"/>
          <w:numId w:val="15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Штифт</w:t>
      </w:r>
    </w:p>
    <w:p w14:paraId="10DF01EB" w14:textId="77777777" w:rsidR="002E739B" w:rsidRPr="00D906FB" w:rsidRDefault="002E739B" w:rsidP="002E739B">
      <w:pPr>
        <w:numPr>
          <w:ilvl w:val="0"/>
          <w:numId w:val="15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Пластина</w:t>
      </w:r>
    </w:p>
    <w:p w14:paraId="5659490B" w14:textId="77777777" w:rsidR="002E739B" w:rsidRPr="00D906FB" w:rsidRDefault="002E739B" w:rsidP="002E739B">
      <w:pPr>
        <w:numPr>
          <w:ilvl w:val="0"/>
          <w:numId w:val="15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14:paraId="3A541F6F" w14:textId="77777777" w:rsidR="002E739B" w:rsidRPr="00D906FB" w:rsidRDefault="002E739B" w:rsidP="002E739B">
      <w:pPr>
        <w:numPr>
          <w:ilvl w:val="0"/>
          <w:numId w:val="15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14:paraId="4846C981" w14:textId="77777777" w:rsidR="002E739B" w:rsidRPr="00D906FB" w:rsidRDefault="002E739B" w:rsidP="002E739B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 xml:space="preserve">Вопрос 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7</w:t>
      </w:r>
    </w:p>
    <w:p w14:paraId="5EAD2E15" w14:textId="77777777" w:rsidR="002E739B" w:rsidRPr="00D906FB" w:rsidRDefault="002E739B" w:rsidP="002E739B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14:paraId="34CDBBC3" w14:textId="77777777" w:rsidR="002E739B" w:rsidRPr="00D906FB" w:rsidRDefault="002E739B" w:rsidP="002E739B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1D63AE" wp14:editId="7D85E40C">
            <wp:extent cx="1143000" cy="1600200"/>
            <wp:effectExtent l="0" t="0" r="0" b="0"/>
            <wp:docPr id="13" name="Рисунок 13" descr="https://multiurok.ru/img/422033/image_5b7d05d0647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ultiurok.ru/img/422033/image_5b7d05d06475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90367" w14:textId="77777777" w:rsidR="002E739B" w:rsidRPr="00D906FB" w:rsidRDefault="002E739B" w:rsidP="002E739B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15F45EE9" w14:textId="77777777" w:rsidR="002E739B" w:rsidRPr="00D906FB" w:rsidRDefault="002E739B" w:rsidP="002E739B">
      <w:pPr>
        <w:numPr>
          <w:ilvl w:val="0"/>
          <w:numId w:val="16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Ось</w:t>
      </w:r>
    </w:p>
    <w:p w14:paraId="5AE9D7FA" w14:textId="77777777" w:rsidR="002E739B" w:rsidRPr="00D906FB" w:rsidRDefault="002E739B" w:rsidP="002E739B">
      <w:pPr>
        <w:numPr>
          <w:ilvl w:val="0"/>
          <w:numId w:val="16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Втулка</w:t>
      </w:r>
    </w:p>
    <w:p w14:paraId="580F68A9" w14:textId="77777777" w:rsidR="002E739B" w:rsidRPr="00D906FB" w:rsidRDefault="002E739B" w:rsidP="002E739B">
      <w:pPr>
        <w:numPr>
          <w:ilvl w:val="0"/>
          <w:numId w:val="16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Диск</w:t>
      </w:r>
    </w:p>
    <w:p w14:paraId="622F093D" w14:textId="77777777" w:rsidR="002E739B" w:rsidRPr="00D906FB" w:rsidRDefault="002E739B" w:rsidP="002E739B">
      <w:pPr>
        <w:numPr>
          <w:ilvl w:val="0"/>
          <w:numId w:val="16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14:paraId="41824DF0" w14:textId="77777777" w:rsidR="002E739B" w:rsidRPr="00D906FB" w:rsidRDefault="002E739B" w:rsidP="002E739B">
      <w:pPr>
        <w:numPr>
          <w:ilvl w:val="0"/>
          <w:numId w:val="16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14:paraId="3EF4D5CA" w14:textId="77777777" w:rsidR="002E739B" w:rsidRPr="00D906FB" w:rsidRDefault="002E739B" w:rsidP="002E739B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 xml:space="preserve">Вопрос 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8</w:t>
      </w:r>
    </w:p>
    <w:p w14:paraId="51BA8BE9" w14:textId="77777777" w:rsidR="002E739B" w:rsidRPr="00D906FB" w:rsidRDefault="002E739B" w:rsidP="002E739B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14:paraId="7C964833" w14:textId="77777777" w:rsidR="002E739B" w:rsidRPr="00D906FB" w:rsidRDefault="002E739B" w:rsidP="002E739B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8A9866" wp14:editId="2405343C">
            <wp:extent cx="1714500" cy="1485900"/>
            <wp:effectExtent l="0" t="0" r="0" b="0"/>
            <wp:docPr id="12" name="Рисунок 12" descr="https://multiurok.ru/img/422033/image_5b7d062131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ultiurok.ru/img/422033/image_5b7d06213183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CD593" w14:textId="77777777" w:rsidR="002E739B" w:rsidRPr="00D906FB" w:rsidRDefault="002E739B" w:rsidP="002E739B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007A246D" w14:textId="77777777" w:rsidR="002E739B" w:rsidRPr="00D906FB" w:rsidRDefault="002E739B" w:rsidP="002E739B">
      <w:pPr>
        <w:numPr>
          <w:ilvl w:val="0"/>
          <w:numId w:val="17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Пластина</w:t>
      </w:r>
    </w:p>
    <w:p w14:paraId="68D409AA" w14:textId="77777777" w:rsidR="002E739B" w:rsidRPr="00D906FB" w:rsidRDefault="002E739B" w:rsidP="002E739B">
      <w:pPr>
        <w:numPr>
          <w:ilvl w:val="0"/>
          <w:numId w:val="17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Штифт</w:t>
      </w:r>
    </w:p>
    <w:p w14:paraId="2983B513" w14:textId="77777777" w:rsidR="002E739B" w:rsidRPr="00D906FB" w:rsidRDefault="002E739B" w:rsidP="002E739B">
      <w:pPr>
        <w:numPr>
          <w:ilvl w:val="0"/>
          <w:numId w:val="17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14:paraId="3CC65193" w14:textId="77777777" w:rsidR="002E739B" w:rsidRPr="00D906FB" w:rsidRDefault="002E739B" w:rsidP="002E739B">
      <w:pPr>
        <w:numPr>
          <w:ilvl w:val="0"/>
          <w:numId w:val="17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Кирпич</w:t>
      </w:r>
    </w:p>
    <w:p w14:paraId="1F344CAC" w14:textId="77777777" w:rsidR="002E739B" w:rsidRPr="00D906FB" w:rsidRDefault="002E739B" w:rsidP="002E739B">
      <w:pPr>
        <w:numPr>
          <w:ilvl w:val="0"/>
          <w:numId w:val="17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14:paraId="346E14EA" w14:textId="77777777" w:rsidR="002E739B" w:rsidRPr="00D906FB" w:rsidRDefault="002E739B" w:rsidP="002E739B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 xml:space="preserve">Вопрос 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9</w:t>
      </w:r>
    </w:p>
    <w:p w14:paraId="7E2511D9" w14:textId="77777777" w:rsidR="002E739B" w:rsidRPr="00D906FB" w:rsidRDefault="002E739B" w:rsidP="002E739B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14:paraId="6F2A9E8D" w14:textId="77777777" w:rsidR="002E739B" w:rsidRPr="00D906FB" w:rsidRDefault="002E739B" w:rsidP="002E739B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6B19798" wp14:editId="16118C18">
            <wp:extent cx="3261360" cy="1792454"/>
            <wp:effectExtent l="0" t="0" r="0" b="0"/>
            <wp:docPr id="11" name="Рисунок 11" descr="https://multiurok.ru/img/422033/image_5b7d069d605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ultiurok.ru/img/422033/image_5b7d069d605b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79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176A4" w14:textId="77777777" w:rsidR="002E739B" w:rsidRPr="00D906FB" w:rsidRDefault="002E739B" w:rsidP="002E739B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26014F51" w14:textId="77777777" w:rsidR="002E739B" w:rsidRPr="00D906FB" w:rsidRDefault="002E739B" w:rsidP="002E739B">
      <w:pPr>
        <w:numPr>
          <w:ilvl w:val="0"/>
          <w:numId w:val="18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Пластина</w:t>
      </w:r>
    </w:p>
    <w:p w14:paraId="1B4C92D2" w14:textId="77777777" w:rsidR="002E739B" w:rsidRPr="00D906FB" w:rsidRDefault="002E739B" w:rsidP="002E739B">
      <w:pPr>
        <w:numPr>
          <w:ilvl w:val="0"/>
          <w:numId w:val="18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Кирпич</w:t>
      </w:r>
    </w:p>
    <w:p w14:paraId="63A94533" w14:textId="77777777" w:rsidR="002E739B" w:rsidRPr="00D906FB" w:rsidRDefault="002E739B" w:rsidP="002E739B">
      <w:pPr>
        <w:numPr>
          <w:ilvl w:val="0"/>
          <w:numId w:val="18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Штифт</w:t>
      </w:r>
    </w:p>
    <w:p w14:paraId="6FD0973B" w14:textId="77777777" w:rsidR="002E739B" w:rsidRPr="00D906FB" w:rsidRDefault="002E739B" w:rsidP="002E739B">
      <w:pPr>
        <w:numPr>
          <w:ilvl w:val="0"/>
          <w:numId w:val="18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14:paraId="3046AD3E" w14:textId="77777777" w:rsidR="002E739B" w:rsidRPr="00D906FB" w:rsidRDefault="002E739B" w:rsidP="002E739B">
      <w:pPr>
        <w:numPr>
          <w:ilvl w:val="0"/>
          <w:numId w:val="18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Мотор </w:t>
      </w:r>
      <w:proofErr w:type="spellStart"/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WeDo</w:t>
      </w:r>
      <w:proofErr w:type="spellEnd"/>
    </w:p>
    <w:p w14:paraId="2270F246" w14:textId="77777777" w:rsidR="002E739B" w:rsidRPr="00D906FB" w:rsidRDefault="002E739B" w:rsidP="002E739B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1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0</w:t>
      </w:r>
    </w:p>
    <w:p w14:paraId="620B3D98" w14:textId="77777777" w:rsidR="002E739B" w:rsidRPr="00D906FB" w:rsidRDefault="002E739B" w:rsidP="002E739B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14:paraId="6446EC13" w14:textId="77777777" w:rsidR="002E739B" w:rsidRPr="00D906FB" w:rsidRDefault="002E739B" w:rsidP="002E739B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384185" wp14:editId="1B366C20">
            <wp:extent cx="3131820" cy="1897380"/>
            <wp:effectExtent l="0" t="0" r="0" b="7620"/>
            <wp:docPr id="1" name="Рисунок 1" descr="https://multiurok.ru/img/422033/image_5b7d07063b4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ultiurok.ru/img/422033/image_5b7d07063b4b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B7869" w14:textId="77777777" w:rsidR="002E739B" w:rsidRPr="00D906FB" w:rsidRDefault="002E739B" w:rsidP="002E739B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71A71002" w14:textId="77777777" w:rsidR="002E739B" w:rsidRPr="00D906FB" w:rsidRDefault="002E739B" w:rsidP="002E739B">
      <w:pPr>
        <w:numPr>
          <w:ilvl w:val="0"/>
          <w:numId w:val="19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Диск</w:t>
      </w:r>
    </w:p>
    <w:p w14:paraId="311E21F3" w14:textId="77777777" w:rsidR="002E739B" w:rsidRPr="00D906FB" w:rsidRDefault="002E739B" w:rsidP="002E739B">
      <w:pPr>
        <w:numPr>
          <w:ilvl w:val="0"/>
          <w:numId w:val="19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Втулка</w:t>
      </w:r>
    </w:p>
    <w:p w14:paraId="6C093F9E" w14:textId="77777777" w:rsidR="002E739B" w:rsidRPr="00D906FB" w:rsidRDefault="002E739B" w:rsidP="002E739B">
      <w:pPr>
        <w:numPr>
          <w:ilvl w:val="0"/>
          <w:numId w:val="19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Ось</w:t>
      </w:r>
    </w:p>
    <w:p w14:paraId="39DA7028" w14:textId="77777777" w:rsidR="002E739B" w:rsidRPr="00D906FB" w:rsidRDefault="002E739B" w:rsidP="002E739B">
      <w:pPr>
        <w:numPr>
          <w:ilvl w:val="0"/>
          <w:numId w:val="19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14:paraId="0C0D8DC5" w14:textId="77777777" w:rsidR="002E739B" w:rsidRPr="00F5165F" w:rsidRDefault="002E739B" w:rsidP="002E739B">
      <w:pPr>
        <w:numPr>
          <w:ilvl w:val="0"/>
          <w:numId w:val="19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14:paraId="7F046CDE" w14:textId="77777777" w:rsidR="002E739B" w:rsidRPr="00293B13" w:rsidRDefault="002E739B" w:rsidP="002E739B">
      <w:pPr>
        <w:spacing w:before="192" w:after="0" w:line="240" w:lineRule="auto"/>
        <w:ind w:right="142"/>
        <w:textAlignment w:val="baseline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</w:p>
    <w:p w14:paraId="67D18A97" w14:textId="77777777" w:rsidR="00C62C29" w:rsidRPr="00A53CB2" w:rsidRDefault="00C62C29" w:rsidP="00A53CB2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BEAC21" w14:textId="77777777" w:rsidR="00400AAA" w:rsidRPr="00FD2D9D" w:rsidRDefault="00400AAA" w:rsidP="00FD2D9D">
      <w:pPr>
        <w:spacing w:after="0" w:line="240" w:lineRule="auto"/>
        <w:rPr>
          <w:rFonts w:ascii="Times New Roman" w:hAnsi="Times New Roman" w:cs="Times New Roman"/>
        </w:rPr>
      </w:pPr>
    </w:p>
    <w:sectPr w:rsidR="00400AAA" w:rsidRPr="00FD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266A88"/>
    <w:multiLevelType w:val="hybridMultilevel"/>
    <w:tmpl w:val="34B2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7FF"/>
    <w:multiLevelType w:val="multilevel"/>
    <w:tmpl w:val="D45A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E5C79"/>
    <w:multiLevelType w:val="multilevel"/>
    <w:tmpl w:val="C9FE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0181F"/>
    <w:multiLevelType w:val="hybridMultilevel"/>
    <w:tmpl w:val="4A82E444"/>
    <w:lvl w:ilvl="0" w:tplc="B4DA964A">
      <w:numFmt w:val="bullet"/>
      <w:lvlText w:val="·"/>
      <w:lvlJc w:val="left"/>
      <w:pPr>
        <w:ind w:left="1043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C98B2">
      <w:numFmt w:val="bullet"/>
      <w:lvlText w:val="•"/>
      <w:lvlJc w:val="left"/>
      <w:pPr>
        <w:ind w:left="90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3EBF5C">
      <w:numFmt w:val="bullet"/>
      <w:lvlText w:val="•"/>
      <w:lvlJc w:val="left"/>
      <w:pPr>
        <w:ind w:left="2158" w:hanging="267"/>
      </w:pPr>
      <w:rPr>
        <w:rFonts w:hint="default"/>
        <w:lang w:val="ru-RU" w:eastAsia="en-US" w:bidi="ar-SA"/>
      </w:rPr>
    </w:lvl>
    <w:lvl w:ilvl="3" w:tplc="CA943338">
      <w:numFmt w:val="bullet"/>
      <w:lvlText w:val="•"/>
      <w:lvlJc w:val="left"/>
      <w:pPr>
        <w:ind w:left="3276" w:hanging="267"/>
      </w:pPr>
      <w:rPr>
        <w:rFonts w:hint="default"/>
        <w:lang w:val="ru-RU" w:eastAsia="en-US" w:bidi="ar-SA"/>
      </w:rPr>
    </w:lvl>
    <w:lvl w:ilvl="4" w:tplc="5AB2D38E">
      <w:numFmt w:val="bullet"/>
      <w:lvlText w:val="•"/>
      <w:lvlJc w:val="left"/>
      <w:pPr>
        <w:ind w:left="4395" w:hanging="267"/>
      </w:pPr>
      <w:rPr>
        <w:rFonts w:hint="default"/>
        <w:lang w:val="ru-RU" w:eastAsia="en-US" w:bidi="ar-SA"/>
      </w:rPr>
    </w:lvl>
    <w:lvl w:ilvl="5" w:tplc="6FFEED54">
      <w:numFmt w:val="bullet"/>
      <w:lvlText w:val="•"/>
      <w:lvlJc w:val="left"/>
      <w:pPr>
        <w:ind w:left="5513" w:hanging="267"/>
      </w:pPr>
      <w:rPr>
        <w:rFonts w:hint="default"/>
        <w:lang w:val="ru-RU" w:eastAsia="en-US" w:bidi="ar-SA"/>
      </w:rPr>
    </w:lvl>
    <w:lvl w:ilvl="6" w:tplc="572E16AA">
      <w:numFmt w:val="bullet"/>
      <w:lvlText w:val="•"/>
      <w:lvlJc w:val="left"/>
      <w:pPr>
        <w:ind w:left="6632" w:hanging="267"/>
      </w:pPr>
      <w:rPr>
        <w:rFonts w:hint="default"/>
        <w:lang w:val="ru-RU" w:eastAsia="en-US" w:bidi="ar-SA"/>
      </w:rPr>
    </w:lvl>
    <w:lvl w:ilvl="7" w:tplc="E6B68A54">
      <w:numFmt w:val="bullet"/>
      <w:lvlText w:val="•"/>
      <w:lvlJc w:val="left"/>
      <w:pPr>
        <w:ind w:left="7750" w:hanging="267"/>
      </w:pPr>
      <w:rPr>
        <w:rFonts w:hint="default"/>
        <w:lang w:val="ru-RU" w:eastAsia="en-US" w:bidi="ar-SA"/>
      </w:rPr>
    </w:lvl>
    <w:lvl w:ilvl="8" w:tplc="2B12B81E">
      <w:numFmt w:val="bullet"/>
      <w:lvlText w:val="•"/>
      <w:lvlJc w:val="left"/>
      <w:pPr>
        <w:ind w:left="8869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168114BB"/>
    <w:multiLevelType w:val="multilevel"/>
    <w:tmpl w:val="D97A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C6407"/>
    <w:multiLevelType w:val="multilevel"/>
    <w:tmpl w:val="7E20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E2887"/>
    <w:multiLevelType w:val="multilevel"/>
    <w:tmpl w:val="17F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B1FC9"/>
    <w:multiLevelType w:val="hybridMultilevel"/>
    <w:tmpl w:val="2828F6F4"/>
    <w:lvl w:ilvl="0" w:tplc="5BA2DB0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C2A69"/>
    <w:multiLevelType w:val="multilevel"/>
    <w:tmpl w:val="68A2A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E62A3"/>
    <w:multiLevelType w:val="multilevel"/>
    <w:tmpl w:val="9770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86110"/>
    <w:multiLevelType w:val="multilevel"/>
    <w:tmpl w:val="C620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D784E"/>
    <w:multiLevelType w:val="multilevel"/>
    <w:tmpl w:val="1B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2288F"/>
    <w:multiLevelType w:val="multilevel"/>
    <w:tmpl w:val="692A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653F79"/>
    <w:multiLevelType w:val="multilevel"/>
    <w:tmpl w:val="83828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6C0BAD"/>
    <w:multiLevelType w:val="multilevel"/>
    <w:tmpl w:val="1CB2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726E5E"/>
    <w:multiLevelType w:val="multilevel"/>
    <w:tmpl w:val="DD34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9346E1"/>
    <w:multiLevelType w:val="multilevel"/>
    <w:tmpl w:val="F21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6"/>
  </w:num>
  <w:num w:numId="11">
    <w:abstractNumId w:val="3"/>
  </w:num>
  <w:num w:numId="12">
    <w:abstractNumId w:val="11"/>
  </w:num>
  <w:num w:numId="13">
    <w:abstractNumId w:val="14"/>
  </w:num>
  <w:num w:numId="14">
    <w:abstractNumId w:val="17"/>
  </w:num>
  <w:num w:numId="15">
    <w:abstractNumId w:val="8"/>
  </w:num>
  <w:num w:numId="16">
    <w:abstractNumId w:val="2"/>
  </w:num>
  <w:num w:numId="17">
    <w:abstractNumId w:val="7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AA"/>
    <w:rsid w:val="000444DD"/>
    <w:rsid w:val="002E739B"/>
    <w:rsid w:val="00400AAA"/>
    <w:rsid w:val="004259AF"/>
    <w:rsid w:val="00560836"/>
    <w:rsid w:val="005719F9"/>
    <w:rsid w:val="0082598E"/>
    <w:rsid w:val="00A53CB2"/>
    <w:rsid w:val="00AE7C2B"/>
    <w:rsid w:val="00C62C29"/>
    <w:rsid w:val="00CF7524"/>
    <w:rsid w:val="00FD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F91D"/>
  <w15:docId w15:val="{7E9E38DD-43DF-4B50-AC04-4C2DC3A6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A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62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00AAA"/>
    <w:pPr>
      <w:widowControl w:val="0"/>
      <w:autoSpaceDE w:val="0"/>
      <w:autoSpaceDN w:val="0"/>
      <w:spacing w:after="0" w:line="274" w:lineRule="exact"/>
      <w:ind w:left="9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0A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A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0AAA"/>
    <w:pPr>
      <w:spacing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400A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400AAA"/>
    <w:pPr>
      <w:widowControl w:val="0"/>
      <w:autoSpaceDE w:val="0"/>
      <w:autoSpaceDN w:val="0"/>
      <w:spacing w:after="0" w:line="240" w:lineRule="auto"/>
      <w:ind w:left="9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400AA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400A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42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25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5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rsid w:val="004259AF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4259AF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2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osport.ru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oboclub.ru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ego.com/education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g"/><Relationship Id="rId15" Type="http://schemas.openxmlformats.org/officeDocument/2006/relationships/image" Target="media/image6.png"/><Relationship Id="rId10" Type="http://schemas.openxmlformats.org/officeDocument/2006/relationships/hyperlink" Target="http://legoclab.pbwiki.com/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lego.rkc-74.ru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3993</Words>
  <Characters>22763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</cp:lastModifiedBy>
  <cp:revision>2</cp:revision>
  <dcterms:created xsi:type="dcterms:W3CDTF">2024-09-24T11:40:00Z</dcterms:created>
  <dcterms:modified xsi:type="dcterms:W3CDTF">2024-09-24T11:40:00Z</dcterms:modified>
</cp:coreProperties>
</file>